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spacing w:line="100" w:lineRule="atLeast"/>
        <w:jc w:val="right"/>
      </w:pPr>
      <w:r>
        <w:rPr>
          <w:b/>
          <w:sz w:val="28"/>
          <w:szCs w:val="28"/>
          <w:lang w:val="kpv-RU"/>
        </w:rPr>
        <w:t>«</w:t>
      </w:r>
      <w:r>
        <w:rPr>
          <w:sz w:val="28"/>
          <w:szCs w:val="28"/>
          <w:lang w:val="kpv-RU"/>
        </w:rPr>
        <w:t xml:space="preserve">2013 во вылӧ да 2014 да 2015 воясся </w:t>
      </w:r>
    </w:p>
    <w:p>
      <w:pPr>
        <w:pStyle w:val="style0"/>
        <w:spacing w:line="100" w:lineRule="atLeast"/>
        <w:jc w:val="right"/>
      </w:pPr>
      <w:r>
        <w:rPr>
          <w:sz w:val="28"/>
          <w:szCs w:val="28"/>
          <w:lang w:val="kpv-RU"/>
        </w:rPr>
        <w:t xml:space="preserve">планӧвӧй кадколаст вылӧ Коми Республикаса </w:t>
      </w:r>
    </w:p>
    <w:p>
      <w:pPr>
        <w:pStyle w:val="style0"/>
        <w:spacing w:line="100" w:lineRule="atLeast"/>
        <w:jc w:val="right"/>
      </w:pPr>
      <w:r>
        <w:rPr>
          <w:sz w:val="28"/>
          <w:szCs w:val="28"/>
          <w:lang w:val="kpv-RU"/>
        </w:rPr>
        <w:t xml:space="preserve">республиканскӧй сьӧмкуд йылысь» </w:t>
      </w:r>
    </w:p>
    <w:p>
      <w:pPr>
        <w:pStyle w:val="style0"/>
        <w:spacing w:line="100" w:lineRule="atLeast"/>
        <w:jc w:val="right"/>
      </w:pPr>
      <w:r>
        <w:rPr>
          <w:sz w:val="28"/>
          <w:szCs w:val="28"/>
          <w:lang w:val="kpv-RU"/>
        </w:rPr>
        <w:t xml:space="preserve">Коми Республикаса Оланпасӧ </w:t>
      </w:r>
    </w:p>
    <w:p>
      <w:pPr>
        <w:pStyle w:val="style0"/>
        <w:spacing w:line="100" w:lineRule="atLeast"/>
        <w:jc w:val="right"/>
      </w:pPr>
      <w:r>
        <w:rPr>
          <w:sz w:val="28"/>
          <w:szCs w:val="28"/>
          <w:lang w:val="kpv-RU"/>
        </w:rPr>
        <w:t xml:space="preserve">вежсьӧмъяс пыртӧм йылысь» </w:t>
      </w:r>
    </w:p>
    <w:p>
      <w:pPr>
        <w:pStyle w:val="style0"/>
        <w:spacing w:line="100" w:lineRule="atLeast"/>
        <w:jc w:val="right"/>
      </w:pPr>
      <w:r>
        <w:rPr>
          <w:sz w:val="28"/>
          <w:szCs w:val="28"/>
          <w:lang w:val="kpv-RU"/>
        </w:rPr>
        <w:t>Коми Республикаса Оланпас дорӧ</w:t>
      </w:r>
    </w:p>
    <w:p>
      <w:pPr>
        <w:pStyle w:val="style0"/>
        <w:spacing w:line="100" w:lineRule="atLeast"/>
        <w:jc w:val="right"/>
      </w:pPr>
      <w:r>
        <w:rPr>
          <w:sz w:val="28"/>
          <w:szCs w:val="28"/>
          <w:lang w:val="kpv-RU"/>
        </w:rPr>
        <w:t>1 содтӧд</w:t>
      </w:r>
    </w:p>
    <w:p>
      <w:pPr>
        <w:pStyle w:val="style0"/>
        <w:spacing w:line="100" w:lineRule="atLeast"/>
        <w:jc w:val="right"/>
      </w:pPr>
      <w:r>
        <w:rPr/>
      </w:r>
    </w:p>
    <w:p>
      <w:pPr>
        <w:pStyle w:val="style0"/>
        <w:spacing w:line="100" w:lineRule="atLeast"/>
        <w:jc w:val="right"/>
      </w:pPr>
      <w:r>
        <w:rPr>
          <w:b/>
          <w:sz w:val="28"/>
          <w:szCs w:val="28"/>
          <w:lang w:val="kpv-RU"/>
        </w:rPr>
        <w:t>«</w:t>
      </w:r>
      <w:r>
        <w:rPr>
          <w:sz w:val="28"/>
          <w:szCs w:val="28"/>
          <w:lang w:val="kpv-RU"/>
        </w:rPr>
        <w:t xml:space="preserve">2013 во вылӧ да 2014 да 2015 воясся </w:t>
      </w:r>
    </w:p>
    <w:p>
      <w:pPr>
        <w:pStyle w:val="style0"/>
        <w:spacing w:line="100" w:lineRule="atLeast"/>
        <w:jc w:val="right"/>
      </w:pPr>
      <w:r>
        <w:rPr>
          <w:sz w:val="28"/>
          <w:szCs w:val="28"/>
          <w:lang w:val="kpv-RU"/>
        </w:rPr>
        <w:t xml:space="preserve">планӧвӧй кадколаст вылӧ </w:t>
      </w:r>
    </w:p>
    <w:p>
      <w:pPr>
        <w:pStyle w:val="style0"/>
        <w:spacing w:line="100" w:lineRule="atLeast"/>
        <w:jc w:val="right"/>
      </w:pPr>
      <w:r>
        <w:rPr>
          <w:sz w:val="28"/>
          <w:szCs w:val="28"/>
          <w:lang w:val="kpv-RU"/>
        </w:rPr>
        <w:t xml:space="preserve">Коми Республикаса </w:t>
      </w:r>
    </w:p>
    <w:p>
      <w:pPr>
        <w:pStyle w:val="style0"/>
        <w:spacing w:line="100" w:lineRule="atLeast"/>
        <w:jc w:val="right"/>
      </w:pPr>
      <w:r>
        <w:rPr>
          <w:sz w:val="28"/>
          <w:szCs w:val="28"/>
          <w:lang w:val="kpv-RU"/>
        </w:rPr>
        <w:t xml:space="preserve">республиканскӧй сьӧмкуд йылысь» </w:t>
      </w:r>
    </w:p>
    <w:p>
      <w:pPr>
        <w:pStyle w:val="style0"/>
        <w:spacing w:line="100" w:lineRule="atLeast"/>
        <w:jc w:val="right"/>
      </w:pPr>
      <w:r>
        <w:rPr>
          <w:sz w:val="28"/>
          <w:szCs w:val="28"/>
          <w:lang w:val="kpv-RU"/>
        </w:rPr>
        <w:t>Коми Республикаса Оланпас дорӧ</w:t>
      </w:r>
    </w:p>
    <w:p>
      <w:pPr>
        <w:pStyle w:val="style0"/>
        <w:spacing w:line="100" w:lineRule="atLeast"/>
        <w:jc w:val="right"/>
      </w:pPr>
      <w:r>
        <w:rPr>
          <w:sz w:val="28"/>
          <w:szCs w:val="28"/>
          <w:lang w:eastAsia="ru-RU" w:val="kpv-RU"/>
        </w:rPr>
        <w:t>1 содтӧд</w:t>
      </w:r>
    </w:p>
    <w:p>
      <w:pPr>
        <w:pStyle w:val="style0"/>
      </w:pPr>
      <w:r>
        <w:rPr/>
      </w:r>
    </w:p>
    <w:p>
      <w:pPr>
        <w:pStyle w:val="style0"/>
        <w:spacing w:line="100" w:lineRule="atLeast"/>
        <w:jc w:val="center"/>
      </w:pPr>
      <w:r>
        <w:rPr>
          <w:rFonts w:ascii="Times New Roman CYR" w:cs="Times New Roman CYR" w:hAnsi="Times New Roman CYR"/>
          <w:b/>
          <w:bCs/>
          <w:sz w:val="28"/>
          <w:szCs w:val="28"/>
          <w:lang w:val="kpv-RU"/>
        </w:rPr>
        <w:t>2013 ВО ВЫЛӦ КОМИ РЕСПУБЛИКАСА РЕСПУБЛИКАНСКӦЙ СЬӦМКУДЛӦН РӦСКОД ВЕДОМСТВОСА ТЭЧАС</w:t>
      </w:r>
    </w:p>
    <w:tbl>
      <w:tblPr>
        <w:jc w:val="left"/>
        <w:tblInd w:type="dxa" w:w="-5"/>
        <w:tblBorders>
          <w:top w:color="00000A" w:space="0" w:sz="4" w:val="single"/>
          <w:left w:color="00000A" w:space="0" w:sz="4" w:val="single"/>
          <w:bottom w:color="00000A" w:space="0" w:sz="4" w:val="single"/>
          <w:insideH w:color="00000A" w:space="0" w:sz="4" w:val="single"/>
          <w:right w:val="none"/>
          <w:insideV w:val="none"/>
        </w:tblBorders>
        <w:tblCellMar>
          <w:top w:type="dxa" w:w="0"/>
          <w:left w:type="dxa" w:w="-5"/>
          <w:bottom w:type="dxa" w:w="0"/>
          <w:right w:type="dxa" w:w="0"/>
        </w:tblCellMar>
      </w:tblPr>
      <w:tblGrid>
        <w:gridCol w:w="4412"/>
        <w:gridCol w:w="710"/>
        <w:gridCol w:w="599"/>
        <w:gridCol w:w="662"/>
        <w:gridCol w:w="1213"/>
        <w:gridCol w:w="938"/>
        <w:gridCol w:w="1853"/>
      </w:tblGrid>
      <w:tr>
        <w:trPr>
          <w:trHeight w:hRule="atLeast" w:val="315"/>
          <w:cantSplit w:val="false"/>
        </w:trPr>
        <w:tc>
          <w:tcPr>
            <w:tcW w:type="dxa" w:w="4412"/>
            <w:tcBorders>
              <w:top w:color="00000A" w:space="0" w:sz="4" w:val="single"/>
              <w:left w:color="00000A" w:space="0" w:sz="4" w:val="single"/>
              <w:bottom w:color="00000A" w:space="0" w:sz="4" w:val="single"/>
              <w:right w:val="none"/>
            </w:tcBorders>
            <w:shd w:fill="FFFFFF" w:val="clear"/>
            <w:tcMar>
              <w:left w:type="dxa" w:w="-5"/>
            </w:tcMar>
            <w:vAlign w:val="center"/>
          </w:tcPr>
          <w:p>
            <w:pPr>
              <w:pStyle w:val="style0"/>
              <w:ind w:hanging="0" w:left="88" w:right="0"/>
              <w:jc w:val="center"/>
            </w:pPr>
            <w:r>
              <w:rPr>
                <w:rFonts w:cs="Times New Roman"/>
                <w:b/>
                <w:bCs/>
                <w:sz w:val="20"/>
                <w:szCs w:val="20"/>
                <w:lang w:val="kpv-RU"/>
              </w:rPr>
              <w:t xml:space="preserve">Ним </w:t>
            </w:r>
          </w:p>
        </w:tc>
        <w:tc>
          <w:tcPr>
            <w:tcW w:type="dxa" w:w="710"/>
            <w:tcBorders>
              <w:top w:color="00000A" w:space="0" w:sz="4" w:val="single"/>
              <w:left w:color="00000A" w:space="0" w:sz="4" w:val="single"/>
              <w:bottom w:color="00000A" w:space="0" w:sz="4" w:val="single"/>
              <w:right w:val="none"/>
            </w:tcBorders>
            <w:shd w:fill="FFFFFF" w:val="clear"/>
            <w:tcMar>
              <w:left w:type="dxa" w:w="-5"/>
            </w:tcMar>
            <w:vAlign w:val="center"/>
          </w:tcPr>
          <w:p>
            <w:pPr>
              <w:pStyle w:val="style0"/>
              <w:jc w:val="center"/>
            </w:pPr>
            <w:r>
              <w:rPr>
                <w:rFonts w:cs="Times New Roman"/>
                <w:b/>
                <w:bCs/>
                <w:sz w:val="20"/>
                <w:szCs w:val="20"/>
                <w:lang w:val="kpv-RU"/>
              </w:rPr>
              <w:t>Мин</w:t>
            </w:r>
          </w:p>
        </w:tc>
        <w:tc>
          <w:tcPr>
            <w:tcW w:type="dxa" w:w="599"/>
            <w:tcBorders>
              <w:top w:color="00000A" w:space="0" w:sz="4" w:val="single"/>
              <w:left w:color="00000A" w:space="0" w:sz="4" w:val="single"/>
              <w:bottom w:color="00000A" w:space="0" w:sz="4" w:val="single"/>
              <w:right w:val="none"/>
            </w:tcBorders>
            <w:shd w:fill="FFFFFF" w:val="clear"/>
            <w:tcMar>
              <w:left w:type="dxa" w:w="-5"/>
            </w:tcMar>
            <w:vAlign w:val="center"/>
          </w:tcPr>
          <w:p>
            <w:pPr>
              <w:pStyle w:val="style0"/>
              <w:jc w:val="center"/>
            </w:pPr>
            <w:r>
              <w:rPr>
                <w:rFonts w:cs="Times New Roman"/>
                <w:b/>
                <w:bCs/>
                <w:sz w:val="20"/>
                <w:szCs w:val="20"/>
                <w:lang w:val="kpv-RU"/>
              </w:rPr>
              <w:t>Рз</w:t>
            </w:r>
          </w:p>
        </w:tc>
        <w:tc>
          <w:tcPr>
            <w:tcW w:type="dxa" w:w="662"/>
            <w:tcBorders>
              <w:top w:color="00000A" w:space="0" w:sz="4" w:val="single"/>
              <w:left w:color="00000A" w:space="0" w:sz="4" w:val="single"/>
              <w:bottom w:color="00000A" w:space="0" w:sz="4" w:val="single"/>
              <w:right w:val="none"/>
            </w:tcBorders>
            <w:shd w:fill="FFFFFF" w:val="clear"/>
            <w:tcMar>
              <w:left w:type="dxa" w:w="-5"/>
            </w:tcMar>
            <w:vAlign w:val="center"/>
          </w:tcPr>
          <w:p>
            <w:pPr>
              <w:pStyle w:val="style0"/>
              <w:jc w:val="center"/>
            </w:pPr>
            <w:r>
              <w:rPr>
                <w:rFonts w:cs="Times New Roman"/>
                <w:b/>
                <w:bCs/>
                <w:sz w:val="20"/>
                <w:szCs w:val="20"/>
                <w:lang w:val="kpv-RU"/>
              </w:rPr>
              <w:t>ПР</w:t>
            </w:r>
          </w:p>
        </w:tc>
        <w:tc>
          <w:tcPr>
            <w:tcW w:type="dxa" w:w="1213"/>
            <w:tcBorders>
              <w:top w:color="00000A" w:space="0" w:sz="4" w:val="single"/>
              <w:left w:color="00000A" w:space="0" w:sz="4" w:val="single"/>
              <w:bottom w:color="00000A" w:space="0" w:sz="4" w:val="single"/>
              <w:right w:val="none"/>
            </w:tcBorders>
            <w:shd w:fill="FFFFFF" w:val="clear"/>
            <w:tcMar>
              <w:left w:type="dxa" w:w="-5"/>
            </w:tcMar>
            <w:vAlign w:val="center"/>
          </w:tcPr>
          <w:p>
            <w:pPr>
              <w:pStyle w:val="style0"/>
              <w:jc w:val="center"/>
            </w:pPr>
            <w:r>
              <w:rPr>
                <w:rFonts w:cs="Times New Roman"/>
                <w:b/>
                <w:bCs/>
                <w:sz w:val="20"/>
                <w:szCs w:val="20"/>
                <w:lang w:val="kpv-RU"/>
              </w:rPr>
              <w:t>ЦСР</w:t>
            </w:r>
          </w:p>
        </w:tc>
        <w:tc>
          <w:tcPr>
            <w:tcW w:type="dxa" w:w="938"/>
            <w:tcBorders>
              <w:top w:color="00000A" w:space="0" w:sz="4" w:val="single"/>
              <w:left w:color="00000A" w:space="0" w:sz="4" w:val="single"/>
              <w:bottom w:color="00000A" w:space="0" w:sz="4" w:val="single"/>
              <w:right w:val="none"/>
            </w:tcBorders>
            <w:shd w:fill="FFFFFF" w:val="clear"/>
            <w:tcMar>
              <w:left w:type="dxa" w:w="-5"/>
            </w:tcMar>
            <w:vAlign w:val="center"/>
          </w:tcPr>
          <w:p>
            <w:pPr>
              <w:pStyle w:val="style0"/>
              <w:jc w:val="center"/>
            </w:pPr>
            <w:r>
              <w:rPr>
                <w:rFonts w:cs="Times New Roman"/>
                <w:b/>
                <w:bCs/>
                <w:sz w:val="20"/>
                <w:szCs w:val="20"/>
                <w:lang w:val="kpv-RU"/>
              </w:rPr>
              <w:t>ВР</w:t>
            </w:r>
          </w:p>
        </w:tc>
        <w:tc>
          <w:tcPr>
            <w:tcW w:type="dxa" w:w="185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rFonts w:cs="Times New Roman"/>
                <w:b/>
                <w:bCs/>
                <w:sz w:val="20"/>
                <w:szCs w:val="20"/>
                <w:lang w:val="kpv-RU"/>
              </w:rPr>
              <w:t>Сьӧм м</w:t>
            </w:r>
            <w:r>
              <w:rPr>
                <w:rFonts w:cs="Times New Roman"/>
                <w:b/>
                <w:bCs/>
                <w:sz w:val="20"/>
                <w:szCs w:val="20"/>
                <w:lang w:val="kpv-RU"/>
              </w:rPr>
              <w:t xml:space="preserve">ында </w:t>
            </w:r>
          </w:p>
          <w:p>
            <w:pPr>
              <w:pStyle w:val="style0"/>
              <w:jc w:val="center"/>
            </w:pPr>
            <w:r>
              <w:rPr>
                <w:rFonts w:cs="Times New Roman"/>
                <w:b/>
                <w:bCs/>
                <w:sz w:val="20"/>
                <w:szCs w:val="20"/>
                <w:lang w:val="kpv-RU"/>
              </w:rPr>
              <w:t>(сюрс шайт)</w:t>
            </w:r>
          </w:p>
        </w:tc>
      </w:tr>
      <w:tr>
        <w:trPr>
          <w:trHeight w:hRule="atLeast" w:val="259"/>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center"/>
            </w:pPr>
            <w:r>
              <w:rPr>
                <w:b/>
                <w:bCs/>
                <w:color w:val="000000"/>
                <w:sz w:val="20"/>
                <w:szCs w:val="20"/>
                <w:lang w:val="kpv-RU"/>
              </w:rPr>
              <w:t>1</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6</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both"/>
            </w:pPr>
            <w:r>
              <w:rPr>
                <w:b/>
                <w:bCs/>
                <w:sz w:val="20"/>
                <w:szCs w:val="20"/>
                <w:lang w:eastAsia="ru-RU" w:val="kpv-RU"/>
              </w:rPr>
              <w:t>Ставыс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 </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 </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 </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 </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 </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63 876 158,6</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sz w:val="20"/>
                <w:szCs w:val="20"/>
                <w:lang w:val="kpv-RU"/>
              </w:rPr>
              <w:t>КОМИ РЕСПУБЛИКАЫН МОРТЛЫСЬ ИНӦД ДОРЙЫСЬ УПОЛНОМОЧЕННӦЙЛӦН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8 886,7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8 886,7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8 886,7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6 288,3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6 288,3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5 767,3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2 598,4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2 598,4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692,7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126,5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1 764,2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sz w:val="20"/>
                <w:szCs w:val="20"/>
                <w:lang w:eastAsia="ru-RU" w:val="kpv-RU"/>
              </w:rPr>
              <w:t>КОМИ</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РЕСПУБЛИКАСА</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ВИДЗӦДАН-АРТАЛАН</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ПАЛАТА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26 284,1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26 284,1</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Сьӧм, вот да таможеннӧй органъяс да сьӧм дӧзьӧр (сьӧм да сьӧмкуд) органъяс уджӧн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26 135,1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25 097,0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20 426,6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18 691,2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483,4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1 252,0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Россия Федерацияса субъектлӧн видзӧдан-арталан палатаӧн веськӧдлысь да сійӧс вежысьяс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4 670,4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4 587,5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82,9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1 038,1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1 038,1</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444,9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593,2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149,0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sz w:val="20"/>
                <w:szCs w:val="20"/>
                <w:lang w:val="kpv-RU"/>
              </w:rPr>
              <w:t>КОМИ РЕСПУБЛИКАСА ТАРИФ СЛУЖБА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59 178,9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59 178,9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Ӧтув экономическӧй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42 601,6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34 874,1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34 874,1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33 089,0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727,9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1 057,2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7 727,5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7 727,5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622,9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7 104,6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16 577,3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16 577,3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16 577,3</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15 657,3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sz w:val="20"/>
                <w:szCs w:val="20"/>
                <w:lang w:eastAsia="ru-RU" w:val="kpv-RU"/>
              </w:rPr>
              <w:t>КОМИ</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РЕСПУБЛИКАСА</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БӦРЙЫСЯН</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КОМИССИЯ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85 908,3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85 908,3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 xml:space="preserve">Бӧрйысьӧмъяс да референдумъяс нуӧдӧм могмӧдӧм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85 908,3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82 094,6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23 837,5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23 011,9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405,6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Мутас органъяс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51 987,2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50 840,0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708,8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438,4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субъектъяслӧн бӧрйысян комиссияӧ пырысьяс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6 269,9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6 188,7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81,2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Бӧрйысьӧмъяс да референдумъяс нуӧдӧм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1 379,3</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«Бӧрйысьӧмъяс» канму автоматизируйтӧм юӧр сетан система, бӧрйысьысьяслысь инӧда культура кыпӧдӧм да бӧрйысьӧмъяс котыртысьясӧс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1 379,3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1 379,3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2 434,4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753,9</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301,3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452,6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Мутас органъяс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1 680,5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808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808,7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sz w:val="20"/>
                <w:szCs w:val="20"/>
                <w:lang w:val="kpv-RU"/>
              </w:rPr>
              <w:t>КОМИ РЕСПУБЛИКАСА КАНАЛАН СӦВЕТЛӦН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128 543,7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128 543,7</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Оланпас пыртысь (бӧрйӧм) канму власьт органъяслӧн  да муниципальнӧй юкӧнъясса бӧрйӧм органъяслӧн удж</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126 023,7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111 766,3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74 782,6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70 135,3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1 494,3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3 153,0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субъектлӧн оланпас пыртысь (бӧрйӧм) канму власьт органса веськӧдлысь</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4 045,8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3 825,8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субъектлӧн оланпас пыртысь (бӧрйӧм) канму власьт органса депутатъяс (сэтчӧ пырысьяс)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32 937,9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28 561,9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4 376,0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14 257,4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14 257,4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1 840,3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12 407,1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2 520,0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2 520,0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b/>
                <w:sz w:val="20"/>
                <w:szCs w:val="20"/>
                <w:lang w:eastAsia="ru-RU" w:val="kpv-RU"/>
              </w:rPr>
              <w:t>КОМИ</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РЕСПУБЛИКАСА</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ЮРАЛЫСЬЛӦН</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ДА</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КОМИ</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РЕСПУБЛИКАСА</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ВЕСЬКӦДЛАН</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КОТЫРЛӦН</w:t>
            </w:r>
            <w:r>
              <w:rPr>
                <w:rFonts w:ascii="Times New Roman" w:cs="Times New Roman" w:eastAsia="Times New Roman" w:hAnsi="Times New Roman"/>
                <w:b/>
                <w:sz w:val="20"/>
                <w:szCs w:val="20"/>
                <w:lang w:eastAsia="ru-RU" w:val="kpv-RU"/>
              </w:rPr>
              <w:t xml:space="preserve"> </w:t>
            </w:r>
            <w:r>
              <w:rPr>
                <w:rFonts w:ascii="Times New Roman" w:cs="Times New Roman" w:hAnsi="Times New Roman"/>
                <w:b/>
                <w:sz w:val="20"/>
                <w:szCs w:val="20"/>
                <w:lang w:eastAsia="ru-RU" w:val="kpv-RU"/>
              </w:rPr>
              <w:t>АДМИНИСТРАЦИЯ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486 587,8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439 208,0</w:t>
            </w:r>
          </w:p>
        </w:tc>
      </w:tr>
      <w:tr>
        <w:trPr>
          <w:trHeight w:hRule="atLeast" w:val="8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Россия Федерацияса субъектлӧн да муниципальнӧй юкӧнлӧн медыджыд чина мортлӧн удж</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4 286,8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4 286,8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субъектлӧн медыджыд чина морт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4 286,8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4 259,8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27,0</w:t>
            </w:r>
          </w:p>
        </w:tc>
      </w:tr>
      <w:tr>
        <w:trPr>
          <w:trHeight w:hRule="atLeast" w:val="18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Веськӧдлан котырлӧн, Россия Федерацияса субъектъяслӧн медвылыс олӧмӧ пӧртысь канму власьт органъяслӧн, меставывса администрацияяслӧн удж</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271 423,9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165 873,6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145 467,3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132 808,1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3 530,4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9 128,8</w:t>
            </w:r>
          </w:p>
        </w:tc>
      </w:tr>
      <w:tr>
        <w:trPr>
          <w:trHeight w:hRule="atLeast" w:val="18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субъектлӧн медвылыс чина морт (Россия Федерацияса субъектлӧн медвылыс олӧмӧ пӧртан канму власьт медвылыс органса юрнуӧдысь) да сійӧс вежысьяс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20 406,3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20 210,2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196,1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105 550,4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105 550,4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5 390,2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15 745,5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84 314,9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163 497,3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5 587,7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Каналан Думаса депутатъяс да налӧн отсасьысьяс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3 942,7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3 489,5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419,6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Федерация Сӧветӧ пырысьяс да налӧн отсасьысьяс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1 644,9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1 485,9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129 910,0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субъектлӧн общественнӧй палатаӧс уджӧн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002 33 00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6 652,3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002 33 00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4 367,6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002 33 00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65,7</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002 33 00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312,1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002 33 00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1 906,9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учреждениеясӧс уджӧн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123 257,7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25 735,8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534,4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465,1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2 382,6</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94 139,8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27 999,6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27 999,6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27 999,6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КУЛЬТУРА, КИНЕМАТОГРАФИЯ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47 379,8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кинематография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47 379,8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47 379,8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47 379,8</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47 379,8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b/>
                <w:bCs/>
                <w:color w:val="000000"/>
                <w:sz w:val="20"/>
                <w:szCs w:val="20"/>
                <w:lang w:eastAsia="ru-RU" w:val="kpv-RU"/>
              </w:rPr>
              <w:t>КОМИ РЕСПУБЛИКАСА ГРАЖДАНАЛЫСЬ ОЛАННОГ ПАСЙӦМӦН ВЕСЬКӦДЛАНІН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64 632,4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64 632,4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64 632,4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61 955,0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Cs/>
                <w:sz w:val="20"/>
                <w:szCs w:val="20"/>
                <w:lang w:val="kpv-RU"/>
              </w:rPr>
              <w:t>Гражданалысь оланног канмуӧн пасйӧм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61 955,0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50 741,6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1 121,0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8 082,7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1 706,9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688,4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610,9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382,8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228,1</w:t>
            </w:r>
          </w:p>
        </w:tc>
      </w:tr>
      <w:tr>
        <w:trPr>
          <w:trHeight w:hRule="atLeast" w:val="3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Cs/>
                <w:color w:val="000000"/>
                <w:sz w:val="20"/>
                <w:szCs w:val="20"/>
                <w:lang w:val="kpv-RU"/>
              </w:rPr>
              <w:t>«Коми Республика мутасын, кӧні абуӧсь гражданалысь оланног пасъян органъяс, гражданалысь оланног канмуӧн пасйӧм вылӧ уджмогъяс збыльмӧдӧм вылӧ овмӧдчӧминса сьӧмкудъяслы субвенцияяс арталӧм да сетӧм кузя канму уджмогъяс Коми Республикаын муниципальнӧй районъяслӧн муниципальнӧй юк</w:t>
              <w:softHyphen/>
              <w:t>ӧнъясса меставывса асвеськӧдлан органъяслы сетӧм йылысь» Коми Республикаса Оланпас серти  Коми Республика мутасын, кӧні абуӧсь гражданалысь оланног пасъян органъяс, гражданалысь оланног канмуӧн пасйӧм кузя уджмогъяс збыльмӧдӧм вылӧ овмӧдчӧминса сьӧмкудъяслы субвенцияяс арталӧм да сетӧм кузя сетӧм канму уджмогъяс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002 80 00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77,5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002 80 00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77,5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1 989,0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1 989,0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1 989,0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b/>
                <w:bCs/>
                <w:color w:val="000000"/>
                <w:sz w:val="20"/>
                <w:szCs w:val="20"/>
                <w:lang w:eastAsia="ru-RU" w:val="kpv-RU"/>
              </w:rPr>
              <w:t>КОМИ РЕСПУБЛИКАСА ЭКОНОМИКА СӦВМӦДАН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354 806,4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both"/>
            </w:pPr>
            <w:r>
              <w:rPr>
                <w:color w:val="000000"/>
                <w:sz w:val="20"/>
                <w:szCs w:val="20"/>
                <w:lang w:eastAsia="ru-RU"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146 636,9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Ӧтувъя канму могъяс юкӧнын прикладнӧй научнӧй туялӧмъяс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Республикаса публичнӧй нормативнӧй кӧсйысьӧмъяс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eastAsia="ru-RU" w:val="kpv-RU"/>
              </w:rPr>
              <w:t>«Коми</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Республикаса</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Веськӧдлан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котырлӧн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премияяс</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йылысь»</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Коми</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Республикаса</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Веськӧдлан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котырлӧн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2007</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во</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вӧльгым</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тӧлысь</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26</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лунся</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277</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-а</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шуӧм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актъяс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146 156,9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99 054,4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81 246,3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77 258,9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1 930,0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2 057,4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17 808,1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15 069,3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266,5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181,3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2 291,0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both"/>
            </w:pPr>
            <w:r>
              <w:rPr>
                <w:rFonts w:ascii="Times New Roman" w:cs="Times New Roman" w:eastAsia="Times New Roman" w:hAnsi="Times New Roman"/>
                <w:color w:val="000000"/>
                <w:sz w:val="20"/>
                <w:szCs w:val="20"/>
                <w:lang w:eastAsia="ru-RU" w:val="kpv-RU"/>
              </w:rPr>
              <w:t>Войтыркостса ёртасьӧм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030 06 00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030 06 00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2 490,0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3 621,4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3 621,4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3 621,4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25 636,1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25 636,1</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1 319,8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24 316,3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Йӧзлы отсасян политикаын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15 355,0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 xml:space="preserve">Социальнӧй удж вылӧ веськӧдӧм абу коммерческӧй организацияяслы отсӧг сетӧм кузя мероприятиеяс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15 355,0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Абу коммерческӧй организацияяслы субсидияяс (канму учреждениеяс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15 355,0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НАЦИОНАЛЬНӦЙ ОБОРОНА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Экономика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кыпӧдны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дасьтӧм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Экономика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кыпӧдны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дасьтӧм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канму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олӧмӧ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Экономикалысь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дасьлун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кыпӧдӧм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129 000,0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прикладнӧй научнӧй туялӧмъяс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Прикладнӧй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научнӧй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туялӧмъяс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разработкаяс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 контрактъяс кузя научнӧй туялӧмъяс да опытно-конструкторскӧй уджъяс вӧчӧм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127 000,0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Гырысь туялӧмъяс збыльмӧдысь организацияяслы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Наука, культура да йӧзӧс юӧртан средствояс юкӧнын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061 90 00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Научнӧй туялӧмъяс да опытно-конструкторскӧй уджъяс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061 90 00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16 952,0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16 952,0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16 852,0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 юкӧнын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18 660,0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Промышленносьт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ломтас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энергетика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комплекслӧн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торъя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отрасльяслы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канмусянь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10 060,0</w:t>
            </w:r>
          </w:p>
        </w:tc>
      </w:tr>
      <w:tr>
        <w:trPr>
          <w:trHeight w:hRule="atLeast" w:val="18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Инвестиционнӧй удж нуӧдысь субъектъясӧн инвестиция проектъяс збыльмӧдӧм вылӧ босьтӧм кредитъяс кузя прӧчентъяс мынтӧм вылӧ рӧскод юкӧн бергӧдӧм кузя канмусянь отсӧг сетӧм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340 83 83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10 060,0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340 83 83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10 060,0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 мутасын инновация уджлы канмусянь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8 600,0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1 350,0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7 250,0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Ичӧт да шӧр предпринимательство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56 488,0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56 488,0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1 856,0</w:t>
            </w:r>
          </w:p>
        </w:tc>
      </w:tr>
      <w:tr>
        <w:trPr>
          <w:trHeight w:hRule="atLeast" w:val="97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10 886,0</w:t>
            </w:r>
          </w:p>
        </w:tc>
      </w:tr>
      <w:tr>
        <w:trPr>
          <w:trHeight w:hRule="atLeast" w:val="9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43 746,0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экономика кадръясӧн могмӧдан система сӧвмӧдӧм вылӧ веськӧдӧм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Дінмуса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31 600,0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 мутасын пыран да пытшкӧсса туризм сӧвмӧдӧм (2013-2015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31 600,0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29 411,0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Премияяс да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350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129,0</w:t>
            </w:r>
          </w:p>
        </w:tc>
      </w:tr>
      <w:tr>
        <w:trPr>
          <w:trHeight w:hRule="atLeast" w:val="12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9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1 560,0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ВЕЛӦДЧӦМ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2 110,0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Велӧдчӧмын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2 110,0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экономика кадръясӧн могмӧдан система сӧвмӧдӧм вылӧ веськӧдӧм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2 110,0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76 399,5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76 399,5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76 399,5</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оланін стрӧитӧм сӧвмӧдны ышӧдӧм (2011-2015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76 399,5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серти дыр кадся ипотека кредит система сӧвмӧдӧм»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76 399,5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76 399,5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sz w:val="20"/>
                <w:szCs w:val="20"/>
                <w:lang w:val="kpv-RU"/>
              </w:rPr>
              <w:t>КОМИ РЕСПУБЛИКАЛӦН КАНМУ ГРАЖДАНСКӦЙ СЛУЖБАӦН ВЕСЬКӦДЛАНIН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79 769,6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29 769,6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29 769,6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19 271,4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19 271,4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18 501,3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437,0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333,1</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Республикаса канму гражданскӧй служба да Коми Республикаын муниципальнӧй служба юкӧнын мероприятиеяс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7 568,1</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канму гражданскӧй служба сӧвмӧдӧм кузя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437 01 00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7 568,1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437 01 00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7 568,1</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Административнӧй мытшӧдъяс чинтӧм, канму да муниципальнӧй услугаяс сетанног бурмӧдӧм да кыпӧдӧм кузя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1 395,2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1 395,2</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коррупциялы паныд удж вылӧ веськӧдӧм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964,8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964,8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268,4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696,5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bidi="ar-SA" w:eastAsia="ru-RU" w:val="kpv-RU"/>
              </w:rPr>
              <w:t>Мукӧд водзӧстӧг да бергӧдтӧм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Сьӧмкудъяслӧн рӧскодлысь эффективносьтсӧ кыпӧдӧм серти дінмуяслысь уджтасъяс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13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СУБЪЕКТЪЯСЛӦН ДА МУНИЦИПАЛЬНӦЙ ЮКӦНЪЯСЛӦН СЬӦМКУДЪЯСЛЫ ӦТУВЪЯ СЯМА 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дотация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Дотацияяс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12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асвеськӧдлан органъяслысь удж окталун донъялӧм кузя Коми Республикаын кар кытшъясса да муниципальнӧй районъясса муниципальнӧй юкӧнъяслы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517 03 00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сьӧмкудкостса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517 03 00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b/>
                <w:bCs/>
                <w:color w:val="000000"/>
                <w:sz w:val="20"/>
                <w:szCs w:val="20"/>
                <w:lang w:eastAsia="ru-RU" w:val="kpv-RU"/>
              </w:rPr>
              <w:t>КОМИ РЕСПУБЛИКАСА АРХИТЕКТУРА, СТРӦИТЧӦМ ДА КОММУНАЛЬНӦЙ ОВМӦС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7 810 596,8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6 756,1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6 756,1</w:t>
            </w:r>
          </w:p>
        </w:tc>
      </w:tr>
      <w:tr>
        <w:trPr>
          <w:trHeight w:hRule="atLeast" w:val="6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427,0</w:t>
            </w:r>
          </w:p>
        </w:tc>
      </w:tr>
      <w:tr>
        <w:trPr>
          <w:trHeight w:hRule="atLeast" w:val="4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427,0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Олысьяслы мукӧд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360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77,0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Капитальнӧя стрӧитан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6 329,1</w:t>
            </w:r>
          </w:p>
        </w:tc>
      </w:tr>
      <w:tr>
        <w:trPr>
          <w:trHeight w:hRule="atLeast" w:val="11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6 329,1</w:t>
            </w:r>
          </w:p>
        </w:tc>
      </w:tr>
      <w:tr>
        <w:trPr>
          <w:trHeight w:hRule="atLeast" w:val="10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6 329,1</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оборона заказӧ пырттӧм сьӧмкуд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6 329,1</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ind w:hanging="0" w:left="88" w:right="0"/>
              <w:contextualSpacing w:val="false"/>
              <w:jc w:val="left"/>
            </w:pPr>
            <w:r>
              <w:rPr>
                <w:rFonts w:ascii="Times New Roman" w:cs="Times New Roman" w:hAnsi="Times New Roman"/>
                <w:color w:val="000000"/>
                <w:sz w:val="20"/>
                <w:szCs w:val="20"/>
                <w:lang w:val="kpv-RU"/>
              </w:rPr>
              <w:t>НАЦИОНАЛЬНӦЙ</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БЕЗОПАСНОСЬТ</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ИНӦД</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ВИДЗАН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Природнӧй да техногеннӧй сяма виччысьтӧм лоӧмторъясысь йӧзӧс да мутас видзӧм, гражданскӧй оборона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Капитальнӧя стрӧитан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140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324 417,6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Ва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119 939,9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11 918,0</w:t>
            </w:r>
          </w:p>
        </w:tc>
      </w:tr>
      <w:tr>
        <w:trPr>
          <w:trHeight w:hRule="atLeast" w:val="9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«2012-2020 воясын Россия Федерацияын ва овмӧсса комплекс сӧвмӧдӧм» федеральнӧй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11 918,0</w:t>
            </w:r>
          </w:p>
        </w:tc>
      </w:tr>
      <w:tr>
        <w:trPr>
          <w:trHeight w:hRule="atLeast" w:val="10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«2012-2020 воясын Россия Федерацияын ва овмӧсса комплекс сӧвмӧдӧм» федеральнӧй торъя мога уджтасса мероприятиеяс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100 12 99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11 918,0</w:t>
            </w:r>
          </w:p>
        </w:tc>
      </w:tr>
      <w:tr>
        <w:trPr>
          <w:trHeight w:hRule="atLeast" w:val="9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100 12 99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11 918,0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108 021,9</w:t>
            </w:r>
          </w:p>
        </w:tc>
      </w:tr>
      <w:tr>
        <w:trPr>
          <w:trHeight w:hRule="atLeast" w:val="12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 мутасын ва овмӧсса комплекс стрӧйбаяс безопасносьтӧн могмӧдӧм (2013 — 2020 вояс)» дыр кадся республиканскӧй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108 021,9</w:t>
            </w:r>
          </w:p>
        </w:tc>
      </w:tr>
      <w:tr>
        <w:trPr>
          <w:trHeight w:hRule="atLeast" w:val="9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8 021,9</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 xml:space="preserve">Муниципальнӧй киын капитальнӧй стрӧйба объектъяс ӧтув сьӧмӧн могмӧдӧм вылӧ субсидияяс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Вӧр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Капитальнӧя стрӧитан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w:t>
            </w:r>
          </w:p>
        </w:tc>
      </w:tr>
      <w:tr>
        <w:trPr>
          <w:trHeight w:hRule="atLeast" w:val="12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w:t>
            </w:r>
          </w:p>
        </w:tc>
      </w:tr>
      <w:tr>
        <w:trPr>
          <w:trHeight w:hRule="atLeast" w:val="8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Туй овмӧс (туй овмӧс фондъяс)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Туй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3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Туй овмӧс видзӧм да сыӧн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12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both"/>
            </w:pPr>
            <w:r>
              <w:rPr>
                <w:color w:val="000000"/>
                <w:sz w:val="20"/>
                <w:szCs w:val="20"/>
                <w:shd w:fill="FFFFFF" w:val="clear"/>
                <w:lang w:bidi="ar-SA" w:eastAsia="ru-RU" w:val="kpv-RU"/>
              </w:rPr>
              <w:t>Коми Республикаын олан пунктъясса уна патераа керкаясдорса мутасъяс,  уна патераа керкаясдорса мутасъяс дорын пурысьяс дзоньталӧм да капитальнӧя дзоньталӧм</w:t>
            </w:r>
            <w:r>
              <w:rPr>
                <w:color w:val="000000"/>
                <w:sz w:val="20"/>
                <w:szCs w:val="20"/>
                <w:shd w:fill="FFFFFF" w:val="clear"/>
                <w:lang w:eastAsia="ru-RU" w:val="kpv-RU"/>
              </w:rPr>
              <w:t xml:space="preserve">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4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32 992,2</w:t>
            </w:r>
          </w:p>
        </w:tc>
      </w:tr>
      <w:tr>
        <w:trPr>
          <w:trHeight w:hRule="atLeast" w:val="4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674,4</w:t>
            </w:r>
          </w:p>
        </w:tc>
      </w:tr>
      <w:tr>
        <w:trPr>
          <w:trHeight w:hRule="atLeast" w:val="114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вузалӧм да шоныдӧн могмӧдӧм вылӧ чорыд ломтас вылӧ донъяс канмусянь ладмӧдӧм бӧрын артмӧм убытка вештӧм кузя сетӧм канму уджмогъяс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674,4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674,4</w:t>
            </w:r>
          </w:p>
        </w:tc>
      </w:tr>
      <w:tr>
        <w:trPr>
          <w:trHeight w:hRule="atLeast" w:val="57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политикаын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32 317,8</w:t>
            </w:r>
          </w:p>
        </w:tc>
      </w:tr>
      <w:tr>
        <w:trPr>
          <w:trHeight w:hRule="atLeast" w:val="7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Промышленносьт да ломтас да энергетика комплекс торъя юкӧнъяслы канмусянь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32 317,8</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вузалӧм да шоныдӧн могмӧдӧм вылӧ чорыд ломтас вылӧ донъяс канмусянь ладмӧдӧм бӧрын артмӧм убытка вештӧм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340 83 20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32 317,8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340 83 20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32 317,8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ОЛАНІН ДА 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4 608 418,6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2 277 269,3</w:t>
            </w:r>
          </w:p>
        </w:tc>
      </w:tr>
      <w:tr>
        <w:trPr>
          <w:trHeight w:hRule="atLeast" w:val="12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Уна</w:t>
            </w:r>
            <w:r>
              <w:rPr>
                <w:rFonts w:cs="Times New Roman" w:eastAsia="Times New Roman"/>
                <w:color w:val="000000"/>
                <w:sz w:val="20"/>
                <w:szCs w:val="20"/>
                <w:lang w:val="kpv-RU"/>
              </w:rPr>
              <w:t xml:space="preserve"> </w:t>
            </w:r>
            <w:r>
              <w:rPr>
                <w:rFonts w:cs="Times New Roman"/>
                <w:color w:val="000000"/>
                <w:sz w:val="20"/>
                <w:szCs w:val="20"/>
                <w:lang w:val="kpv-RU"/>
              </w:rPr>
              <w:t>патераа</w:t>
            </w:r>
            <w:r>
              <w:rPr>
                <w:rFonts w:cs="Times New Roman" w:eastAsia="Times New Roman"/>
                <w:color w:val="000000"/>
                <w:sz w:val="20"/>
                <w:szCs w:val="20"/>
                <w:lang w:val="kpv-RU"/>
              </w:rPr>
              <w:t xml:space="preserve"> </w:t>
            </w:r>
            <w:r>
              <w:rPr>
                <w:rFonts w:cs="Times New Roman"/>
                <w:color w:val="000000"/>
                <w:sz w:val="20"/>
                <w:szCs w:val="20"/>
                <w:lang w:val="kpv-RU"/>
              </w:rPr>
              <w:t>керкаяс</w:t>
            </w:r>
            <w:r>
              <w:rPr>
                <w:rFonts w:cs="Times New Roman" w:eastAsia="Times New Roman"/>
                <w:color w:val="000000"/>
                <w:sz w:val="20"/>
                <w:szCs w:val="20"/>
                <w:lang w:val="kpv-RU"/>
              </w:rPr>
              <w:t xml:space="preserve"> </w:t>
            </w: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дзоньталӧм</w:t>
            </w:r>
            <w:r>
              <w:rPr>
                <w:rFonts w:cs="Times New Roman" w:eastAsia="Times New Roman"/>
                <w:color w:val="000000"/>
                <w:sz w:val="20"/>
                <w:szCs w:val="20"/>
                <w:lang w:val="kpv-RU"/>
              </w:rPr>
              <w:t xml:space="preserve"> </w:t>
            </w:r>
            <w:r>
              <w:rPr>
                <w:rFonts w:cs="Times New Roman"/>
                <w:color w:val="000000"/>
                <w:sz w:val="20"/>
                <w:szCs w:val="20"/>
                <w:lang w:val="kpv-RU"/>
              </w:rPr>
              <w:t>кузя, аварийнӧй</w:t>
            </w:r>
            <w:r>
              <w:rPr>
                <w:rFonts w:cs="Times New Roman" w:eastAsia="Times New Roman"/>
                <w:color w:val="000000"/>
                <w:sz w:val="20"/>
                <w:szCs w:val="20"/>
                <w:lang w:val="kpv-RU"/>
              </w:rPr>
              <w:t xml:space="preserve"> </w:t>
            </w:r>
            <w:r>
              <w:rPr>
                <w:rFonts w:cs="Times New Roman"/>
                <w:color w:val="000000"/>
                <w:sz w:val="20"/>
                <w:szCs w:val="20"/>
                <w:lang w:val="kpv-RU"/>
              </w:rPr>
              <w:t>оланін</w:t>
            </w:r>
            <w:r>
              <w:rPr>
                <w:rFonts w:cs="Times New Roman" w:eastAsia="Times New Roman"/>
                <w:color w:val="000000"/>
                <w:sz w:val="20"/>
                <w:szCs w:val="20"/>
                <w:lang w:val="kpv-RU"/>
              </w:rPr>
              <w:t xml:space="preserve"> </w:t>
            </w:r>
            <w:r>
              <w:rPr>
                <w:rFonts w:cs="Times New Roman"/>
                <w:color w:val="000000"/>
                <w:sz w:val="20"/>
                <w:szCs w:val="20"/>
                <w:lang w:val="kpv-RU"/>
              </w:rPr>
              <w:t>фондысь</w:t>
            </w:r>
            <w:r>
              <w:rPr>
                <w:rFonts w:cs="Times New Roman" w:eastAsia="Times New Roman"/>
                <w:color w:val="000000"/>
                <w:sz w:val="20"/>
                <w:szCs w:val="20"/>
                <w:lang w:val="kpv-RU"/>
              </w:rPr>
              <w:t xml:space="preserve"> </w:t>
            </w:r>
            <w:r>
              <w:rPr>
                <w:rFonts w:cs="Times New Roman"/>
                <w:color w:val="000000"/>
                <w:sz w:val="20"/>
                <w:szCs w:val="20"/>
                <w:lang w:val="kpv-RU"/>
              </w:rPr>
              <w:t>гражданаӧс</w:t>
            </w:r>
            <w:r>
              <w:rPr>
                <w:rFonts w:cs="Times New Roman" w:eastAsia="Times New Roman"/>
                <w:color w:val="000000"/>
                <w:sz w:val="20"/>
                <w:szCs w:val="20"/>
                <w:lang w:val="kpv-RU"/>
              </w:rPr>
              <w:t xml:space="preserve"> </w:t>
            </w:r>
            <w:r>
              <w:rPr>
                <w:rFonts w:cs="Times New Roman"/>
                <w:color w:val="000000"/>
                <w:sz w:val="20"/>
                <w:szCs w:val="20"/>
                <w:lang w:val="kpv-RU"/>
              </w:rPr>
              <w:t>мӧдлаӧ</w:t>
            </w:r>
            <w:r>
              <w:rPr>
                <w:rFonts w:cs="Times New Roman" w:eastAsia="Times New Roman"/>
                <w:color w:val="000000"/>
                <w:sz w:val="20"/>
                <w:szCs w:val="20"/>
                <w:lang w:val="kpv-RU"/>
              </w:rPr>
              <w:t xml:space="preserve"> </w:t>
            </w:r>
            <w:r>
              <w:rPr>
                <w:rFonts w:cs="Times New Roman"/>
                <w:color w:val="000000"/>
                <w:sz w:val="20"/>
                <w:szCs w:val="20"/>
                <w:lang w:val="kpv-RU"/>
              </w:rPr>
              <w:t>овмӧдӧм</w:t>
            </w:r>
            <w:r>
              <w:rPr>
                <w:rFonts w:cs="Times New Roman" w:eastAsia="Times New Roman"/>
                <w:color w:val="000000"/>
                <w:sz w:val="20"/>
                <w:szCs w:val="20"/>
                <w:lang w:val="kpv-RU"/>
              </w:rPr>
              <w:t xml:space="preserve"> да коммунальнӧй инфраструктура система выльмӧдӧм кузя</w:t>
            </w:r>
            <w:r>
              <w:rPr>
                <w:rFonts w:cs="Times New Roman"/>
                <w:color w:val="000000"/>
                <w:sz w:val="20"/>
                <w:szCs w:val="20"/>
                <w:lang w:val="kpv-RU"/>
              </w:rPr>
              <w:t xml:space="preserve"> </w:t>
            </w:r>
            <w:r>
              <w:rPr>
                <w:rFonts w:cs="Times New Roman" w:eastAsia="Times New Roman"/>
                <w:color w:val="000000"/>
                <w:sz w:val="20"/>
                <w:szCs w:val="20"/>
                <w:lang w:val="kpv-RU"/>
              </w:rPr>
              <w:t xml:space="preserve"> </w:t>
            </w:r>
            <w:r>
              <w:rPr>
                <w:rFonts w:cs="Times New Roman"/>
                <w:color w:val="000000"/>
                <w:sz w:val="20"/>
                <w:szCs w:val="20"/>
                <w:lang w:val="kpv-RU"/>
              </w:rPr>
              <w:t>мероприятиеяс</w:t>
            </w:r>
            <w:r>
              <w:rPr>
                <w:rFonts w:cs="Times New Roman" w:eastAsia="Times New Roman"/>
                <w:color w:val="000000"/>
                <w:sz w:val="20"/>
                <w:szCs w:val="20"/>
                <w:lang w:val="kpv-RU"/>
              </w:rPr>
              <w:t xml:space="preserve"> </w:t>
            </w:r>
            <w:r>
              <w:rPr>
                <w:rFonts w:cs="Times New Roman"/>
                <w:color w:val="000000"/>
                <w:sz w:val="20"/>
                <w:szCs w:val="20"/>
                <w:lang w:val="kpv-RU"/>
              </w:rPr>
              <w:t xml:space="preserve">могмӧдӧм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2 274 406,0</w:t>
            </w:r>
          </w:p>
        </w:tc>
      </w:tr>
      <w:tr>
        <w:trPr>
          <w:trHeight w:hRule="atLeast" w:val="20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Канму корпорациясянь – Оланін да коммунальнӧй овмӧс выльмӧдӧм вылӧ отсӧг сетан фонд тшӧт весьтӧ уна</w:t>
            </w:r>
            <w:r>
              <w:rPr>
                <w:rFonts w:cs="Times New Roman" w:eastAsia="Times New Roman"/>
                <w:color w:val="000000"/>
                <w:sz w:val="20"/>
                <w:szCs w:val="20"/>
                <w:lang w:val="kpv-RU"/>
              </w:rPr>
              <w:t xml:space="preserve"> </w:t>
            </w:r>
            <w:r>
              <w:rPr>
                <w:rFonts w:cs="Times New Roman"/>
                <w:color w:val="000000"/>
                <w:sz w:val="20"/>
                <w:szCs w:val="20"/>
                <w:lang w:val="kpv-RU"/>
              </w:rPr>
              <w:t>патераа</w:t>
            </w:r>
            <w:r>
              <w:rPr>
                <w:rFonts w:cs="Times New Roman" w:eastAsia="Times New Roman"/>
                <w:color w:val="000000"/>
                <w:sz w:val="20"/>
                <w:szCs w:val="20"/>
                <w:lang w:val="kpv-RU"/>
              </w:rPr>
              <w:t xml:space="preserve"> </w:t>
            </w:r>
            <w:r>
              <w:rPr>
                <w:rFonts w:cs="Times New Roman"/>
                <w:color w:val="000000"/>
                <w:sz w:val="20"/>
                <w:szCs w:val="20"/>
                <w:lang w:val="kpv-RU"/>
              </w:rPr>
              <w:t>керкаяс</w:t>
            </w:r>
            <w:r>
              <w:rPr>
                <w:rFonts w:cs="Times New Roman" w:eastAsia="Times New Roman"/>
                <w:color w:val="000000"/>
                <w:sz w:val="20"/>
                <w:szCs w:val="20"/>
                <w:lang w:val="kpv-RU"/>
              </w:rPr>
              <w:t xml:space="preserve"> </w:t>
            </w: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дзоньталӧм</w:t>
            </w:r>
            <w:r>
              <w:rPr>
                <w:rFonts w:cs="Times New Roman" w:eastAsia="Times New Roman"/>
                <w:color w:val="000000"/>
                <w:sz w:val="20"/>
                <w:szCs w:val="20"/>
                <w:lang w:val="kpv-RU"/>
              </w:rPr>
              <w:t xml:space="preserve"> </w:t>
            </w:r>
            <w:r>
              <w:rPr>
                <w:rFonts w:cs="Times New Roman"/>
                <w:color w:val="000000"/>
                <w:sz w:val="20"/>
                <w:szCs w:val="20"/>
                <w:lang w:val="kpv-RU"/>
              </w:rPr>
              <w:t>кузя, аварийнӧй</w:t>
            </w:r>
            <w:r>
              <w:rPr>
                <w:rFonts w:cs="Times New Roman" w:eastAsia="Times New Roman"/>
                <w:color w:val="000000"/>
                <w:sz w:val="20"/>
                <w:szCs w:val="20"/>
                <w:lang w:val="kpv-RU"/>
              </w:rPr>
              <w:t xml:space="preserve"> </w:t>
            </w:r>
            <w:r>
              <w:rPr>
                <w:rFonts w:cs="Times New Roman"/>
                <w:color w:val="000000"/>
                <w:sz w:val="20"/>
                <w:szCs w:val="20"/>
                <w:lang w:val="kpv-RU"/>
              </w:rPr>
              <w:t>оланін</w:t>
            </w:r>
            <w:r>
              <w:rPr>
                <w:rFonts w:cs="Times New Roman" w:eastAsia="Times New Roman"/>
                <w:color w:val="000000"/>
                <w:sz w:val="20"/>
                <w:szCs w:val="20"/>
                <w:lang w:val="kpv-RU"/>
              </w:rPr>
              <w:t xml:space="preserve"> </w:t>
            </w:r>
            <w:r>
              <w:rPr>
                <w:rFonts w:cs="Times New Roman"/>
                <w:color w:val="000000"/>
                <w:sz w:val="20"/>
                <w:szCs w:val="20"/>
                <w:lang w:val="kpv-RU"/>
              </w:rPr>
              <w:t>фондысь</w:t>
            </w:r>
            <w:r>
              <w:rPr>
                <w:rFonts w:cs="Times New Roman" w:eastAsia="Times New Roman"/>
                <w:color w:val="000000"/>
                <w:sz w:val="20"/>
                <w:szCs w:val="20"/>
                <w:lang w:val="kpv-RU"/>
              </w:rPr>
              <w:t xml:space="preserve"> </w:t>
            </w:r>
            <w:r>
              <w:rPr>
                <w:rFonts w:cs="Times New Roman"/>
                <w:color w:val="000000"/>
                <w:sz w:val="20"/>
                <w:szCs w:val="20"/>
                <w:lang w:val="kpv-RU"/>
              </w:rPr>
              <w:t>гражданаӧс</w:t>
            </w:r>
            <w:r>
              <w:rPr>
                <w:rFonts w:cs="Times New Roman" w:eastAsia="Times New Roman"/>
                <w:color w:val="000000"/>
                <w:sz w:val="20"/>
                <w:szCs w:val="20"/>
                <w:lang w:val="kpv-RU"/>
              </w:rPr>
              <w:t xml:space="preserve"> </w:t>
            </w:r>
            <w:r>
              <w:rPr>
                <w:rFonts w:cs="Times New Roman"/>
                <w:color w:val="000000"/>
                <w:sz w:val="20"/>
                <w:szCs w:val="20"/>
                <w:lang w:val="kpv-RU"/>
              </w:rPr>
              <w:t>мӧдлаӧ</w:t>
            </w:r>
            <w:r>
              <w:rPr>
                <w:rFonts w:cs="Times New Roman" w:eastAsia="Times New Roman"/>
                <w:color w:val="000000"/>
                <w:sz w:val="20"/>
                <w:szCs w:val="20"/>
                <w:lang w:val="kpv-RU"/>
              </w:rPr>
              <w:t xml:space="preserve"> </w:t>
            </w:r>
            <w:r>
              <w:rPr>
                <w:rFonts w:cs="Times New Roman"/>
                <w:color w:val="000000"/>
                <w:sz w:val="20"/>
                <w:szCs w:val="20"/>
                <w:lang w:val="kpv-RU"/>
              </w:rPr>
              <w:t>овмӧдӧм</w:t>
            </w:r>
            <w:r>
              <w:rPr>
                <w:rFonts w:cs="Times New Roman" w:eastAsia="Times New Roman"/>
                <w:color w:val="000000"/>
                <w:sz w:val="20"/>
                <w:szCs w:val="20"/>
                <w:lang w:val="kpv-RU"/>
              </w:rPr>
              <w:t xml:space="preserve"> да коммунальнӧй инфраструктура система выльмӧдӧм кузя</w:t>
            </w:r>
            <w:r>
              <w:rPr>
                <w:rFonts w:cs="Times New Roman"/>
                <w:color w:val="000000"/>
                <w:sz w:val="20"/>
                <w:szCs w:val="20"/>
                <w:lang w:val="kpv-RU"/>
              </w:rPr>
              <w:t xml:space="preserve"> </w:t>
            </w:r>
            <w:r>
              <w:rPr>
                <w:rFonts w:cs="Times New Roman" w:eastAsia="Times New Roman"/>
                <w:color w:val="000000"/>
                <w:sz w:val="20"/>
                <w:szCs w:val="20"/>
                <w:lang w:val="kpv-RU"/>
              </w:rPr>
              <w:t xml:space="preserve"> </w:t>
            </w:r>
            <w:r>
              <w:rPr>
                <w:rFonts w:cs="Times New Roman"/>
                <w:color w:val="000000"/>
                <w:sz w:val="20"/>
                <w:szCs w:val="20"/>
                <w:lang w:val="kpv-RU"/>
              </w:rPr>
              <w:t>мероприятиеяс</w:t>
            </w:r>
            <w:r>
              <w:rPr>
                <w:rFonts w:cs="Times New Roman" w:eastAsia="Times New Roman"/>
                <w:color w:val="000000"/>
                <w:sz w:val="20"/>
                <w:szCs w:val="20"/>
                <w:lang w:val="kpv-RU"/>
              </w:rPr>
              <w:t xml:space="preserve"> </w:t>
            </w:r>
            <w:r>
              <w:rPr>
                <w:rFonts w:cs="Times New Roman"/>
                <w:color w:val="000000"/>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721 273,8</w:t>
            </w:r>
          </w:p>
        </w:tc>
      </w:tr>
      <w:tr>
        <w:trPr>
          <w:trHeight w:hRule="atLeast" w:val="7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Уна</w:t>
            </w:r>
            <w:r>
              <w:rPr>
                <w:rFonts w:cs="Times New Roman" w:eastAsia="Times New Roman"/>
                <w:color w:val="000000"/>
                <w:sz w:val="20"/>
                <w:szCs w:val="20"/>
                <w:lang w:val="kpv-RU"/>
              </w:rPr>
              <w:t xml:space="preserve"> </w:t>
            </w:r>
            <w:r>
              <w:rPr>
                <w:rFonts w:cs="Times New Roman"/>
                <w:color w:val="000000"/>
                <w:sz w:val="20"/>
                <w:szCs w:val="20"/>
                <w:lang w:val="kpv-RU"/>
              </w:rPr>
              <w:t>патераа</w:t>
            </w:r>
            <w:r>
              <w:rPr>
                <w:rFonts w:cs="Times New Roman" w:eastAsia="Times New Roman"/>
                <w:color w:val="000000"/>
                <w:sz w:val="20"/>
                <w:szCs w:val="20"/>
                <w:lang w:val="kpv-RU"/>
              </w:rPr>
              <w:t xml:space="preserve"> </w:t>
            </w:r>
            <w:r>
              <w:rPr>
                <w:rFonts w:cs="Times New Roman"/>
                <w:color w:val="000000"/>
                <w:sz w:val="20"/>
                <w:szCs w:val="20"/>
                <w:lang w:val="kpv-RU"/>
              </w:rPr>
              <w:t>керкаяс</w:t>
            </w:r>
            <w:r>
              <w:rPr>
                <w:rFonts w:cs="Times New Roman" w:eastAsia="Times New Roman"/>
                <w:color w:val="000000"/>
                <w:sz w:val="20"/>
                <w:szCs w:val="20"/>
                <w:lang w:val="kpv-RU"/>
              </w:rPr>
              <w:t xml:space="preserve"> </w:t>
            </w: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дзоньталӧм</w:t>
            </w:r>
            <w:r>
              <w:rPr>
                <w:rFonts w:cs="Times New Roman" w:eastAsia="Times New Roman"/>
                <w:color w:val="000000"/>
                <w:sz w:val="20"/>
                <w:szCs w:val="20"/>
                <w:lang w:val="kpv-RU"/>
              </w:rPr>
              <w:t xml:space="preserve"> </w:t>
            </w:r>
            <w:r>
              <w:rPr>
                <w:rFonts w:cs="Times New Roman"/>
                <w:color w:val="000000"/>
                <w:sz w:val="20"/>
                <w:szCs w:val="20"/>
                <w:lang w:val="kpv-RU"/>
              </w:rPr>
              <w:t>кузя</w:t>
            </w:r>
            <w:r>
              <w:rPr>
                <w:rFonts w:cs="Times New Roman" w:eastAsia="Times New Roman"/>
                <w:color w:val="000000"/>
                <w:sz w:val="20"/>
                <w:szCs w:val="20"/>
                <w:lang w:val="kpv-RU"/>
              </w:rPr>
              <w:t xml:space="preserve"> </w:t>
            </w:r>
            <w:r>
              <w:rPr>
                <w:rFonts w:cs="Times New Roman"/>
                <w:color w:val="000000"/>
                <w:sz w:val="20"/>
                <w:szCs w:val="20"/>
                <w:lang w:val="kpv-RU"/>
              </w:rPr>
              <w:t>мероприятиеяс</w:t>
            </w:r>
            <w:r>
              <w:rPr>
                <w:rFonts w:cs="Times New Roman" w:eastAsia="Times New Roman"/>
                <w:color w:val="000000"/>
                <w:sz w:val="20"/>
                <w:szCs w:val="20"/>
                <w:lang w:val="kpv-RU"/>
              </w:rPr>
              <w:t xml:space="preserve"> </w:t>
            </w:r>
            <w:r>
              <w:rPr>
                <w:rFonts w:cs="Times New Roman"/>
                <w:color w:val="000000"/>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55 302,3</w:t>
            </w:r>
          </w:p>
        </w:tc>
      </w:tr>
      <w:tr>
        <w:trPr>
          <w:trHeight w:hRule="atLeast" w:val="11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55 302,3</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Аварийнӧй</w:t>
            </w:r>
            <w:r>
              <w:rPr>
                <w:rFonts w:cs="Times New Roman" w:eastAsia="Times New Roman"/>
                <w:color w:val="000000"/>
                <w:sz w:val="20"/>
                <w:szCs w:val="20"/>
                <w:lang w:val="kpv-RU"/>
              </w:rPr>
              <w:t xml:space="preserve"> </w:t>
            </w:r>
            <w:r>
              <w:rPr>
                <w:rFonts w:cs="Times New Roman"/>
                <w:color w:val="000000"/>
                <w:sz w:val="20"/>
                <w:szCs w:val="20"/>
                <w:lang w:val="kpv-RU"/>
              </w:rPr>
              <w:t>оланін</w:t>
            </w:r>
            <w:r>
              <w:rPr>
                <w:rFonts w:cs="Times New Roman" w:eastAsia="Times New Roman"/>
                <w:color w:val="000000"/>
                <w:sz w:val="20"/>
                <w:szCs w:val="20"/>
                <w:lang w:val="kpv-RU"/>
              </w:rPr>
              <w:t xml:space="preserve"> </w:t>
            </w:r>
            <w:r>
              <w:rPr>
                <w:rFonts w:cs="Times New Roman"/>
                <w:color w:val="000000"/>
                <w:sz w:val="20"/>
                <w:szCs w:val="20"/>
                <w:lang w:val="kpv-RU"/>
              </w:rPr>
              <w:t>фондысь</w:t>
            </w:r>
            <w:r>
              <w:rPr>
                <w:rFonts w:cs="Times New Roman" w:eastAsia="Times New Roman"/>
                <w:color w:val="000000"/>
                <w:sz w:val="20"/>
                <w:szCs w:val="20"/>
                <w:lang w:val="kpv-RU"/>
              </w:rPr>
              <w:t xml:space="preserve"> </w:t>
            </w:r>
            <w:r>
              <w:rPr>
                <w:rFonts w:cs="Times New Roman"/>
                <w:color w:val="000000"/>
                <w:sz w:val="20"/>
                <w:szCs w:val="20"/>
                <w:lang w:val="kpv-RU"/>
              </w:rPr>
              <w:t>гражданаӧс</w:t>
            </w:r>
            <w:r>
              <w:rPr>
                <w:rFonts w:cs="Times New Roman" w:eastAsia="Times New Roman"/>
                <w:color w:val="000000"/>
                <w:sz w:val="20"/>
                <w:szCs w:val="20"/>
                <w:lang w:val="kpv-RU"/>
              </w:rPr>
              <w:t xml:space="preserve"> </w:t>
            </w:r>
            <w:r>
              <w:rPr>
                <w:rFonts w:cs="Times New Roman"/>
                <w:color w:val="000000"/>
                <w:sz w:val="20"/>
                <w:szCs w:val="20"/>
                <w:lang w:val="kpv-RU"/>
              </w:rPr>
              <w:t>мӧдлаӧ</w:t>
            </w:r>
            <w:r>
              <w:rPr>
                <w:rFonts w:cs="Times New Roman" w:eastAsia="Times New Roman"/>
                <w:color w:val="000000"/>
                <w:sz w:val="20"/>
                <w:szCs w:val="20"/>
                <w:lang w:val="kpv-RU"/>
              </w:rPr>
              <w:t xml:space="preserve"> </w:t>
            </w:r>
            <w:r>
              <w:rPr>
                <w:rFonts w:cs="Times New Roman"/>
                <w:color w:val="000000"/>
                <w:sz w:val="20"/>
                <w:szCs w:val="20"/>
                <w:lang w:val="kpv-RU"/>
              </w:rPr>
              <w:t>овмӧдӧм</w:t>
            </w:r>
            <w:r>
              <w:rPr>
                <w:rFonts w:cs="Times New Roman" w:eastAsia="Times New Roman"/>
                <w:color w:val="000000"/>
                <w:sz w:val="20"/>
                <w:szCs w:val="20"/>
                <w:lang w:val="kpv-RU"/>
              </w:rPr>
              <w:t xml:space="preserve"> кузя</w:t>
            </w:r>
            <w:r>
              <w:rPr>
                <w:rFonts w:cs="Times New Roman"/>
                <w:color w:val="000000"/>
                <w:sz w:val="20"/>
                <w:szCs w:val="20"/>
                <w:lang w:val="kpv-RU"/>
              </w:rPr>
              <w:t xml:space="preserve"> </w:t>
            </w:r>
            <w:r>
              <w:rPr>
                <w:rFonts w:cs="Times New Roman" w:eastAsia="Times New Roman"/>
                <w:color w:val="000000"/>
                <w:sz w:val="20"/>
                <w:szCs w:val="20"/>
                <w:lang w:val="kpv-RU"/>
              </w:rPr>
              <w:t xml:space="preserve"> </w:t>
            </w:r>
            <w:r>
              <w:rPr>
                <w:rFonts w:cs="Times New Roman"/>
                <w:color w:val="000000"/>
                <w:sz w:val="20"/>
                <w:szCs w:val="20"/>
                <w:lang w:val="kpv-RU"/>
              </w:rPr>
              <w:t>мероприятиеяс</w:t>
            </w:r>
            <w:r>
              <w:rPr>
                <w:rFonts w:cs="Times New Roman" w:eastAsia="Times New Roman"/>
                <w:color w:val="000000"/>
                <w:sz w:val="20"/>
                <w:szCs w:val="20"/>
                <w:lang w:val="kpv-RU"/>
              </w:rPr>
              <w:t xml:space="preserve"> </w:t>
            </w:r>
            <w:r>
              <w:rPr>
                <w:rFonts w:cs="Times New Roman"/>
                <w:color w:val="000000"/>
                <w:sz w:val="20"/>
                <w:szCs w:val="20"/>
                <w:lang w:val="kpv-RU"/>
              </w:rPr>
              <w:t xml:space="preserve">могмӧдӧм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227 994,9</w:t>
            </w:r>
          </w:p>
        </w:tc>
      </w:tr>
      <w:tr>
        <w:trPr>
          <w:trHeight w:hRule="atLeast" w:val="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461,2</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227 533,7</w:t>
            </w:r>
          </w:p>
        </w:tc>
      </w:tr>
      <w:tr>
        <w:trPr>
          <w:trHeight w:hRule="atLeast" w:val="116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b w:val="false"/>
                <w:bCs w:val="false"/>
                <w:color w:val="000000"/>
                <w:sz w:val="20"/>
                <w:szCs w:val="20"/>
                <w:lang w:val="kpv-RU"/>
              </w:rPr>
              <w:t>Аварийнӧй</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оланін</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фондысь</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гражданаӧс</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мӧдлаӧ</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овмӧдӧм</w:t>
            </w:r>
            <w:r>
              <w:rPr>
                <w:rFonts w:cs="Times New Roman" w:eastAsia="Times New Roman"/>
                <w:b w:val="false"/>
                <w:bCs w:val="false"/>
                <w:color w:val="000000"/>
                <w:sz w:val="20"/>
                <w:szCs w:val="20"/>
                <w:lang w:val="kpv-RU"/>
              </w:rPr>
              <w:t xml:space="preserve"> кузя мероприятиеяс могмӧдӧм ичӧт судтаа оланін стрӧитӧм сӧвмӧдан коланлунсӧ тӧд вылын кутӧмӧн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422 462,4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422 462,4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 xml:space="preserve">Коммунальнӧй инфраструктура система выльмӧдӧм кузя мероприятиеяс могмӧдӧм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15 514,2</w:t>
            </w:r>
          </w:p>
        </w:tc>
      </w:tr>
      <w:tr>
        <w:trPr>
          <w:trHeight w:hRule="atLeast" w:val="94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098 01 06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15 514,2</w:t>
            </w:r>
          </w:p>
        </w:tc>
      </w:tr>
      <w:tr>
        <w:trPr>
          <w:trHeight w:hRule="atLeast" w:val="12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b w:val="false"/>
                <w:bCs w:val="false"/>
                <w:color w:val="000000"/>
                <w:sz w:val="20"/>
                <w:szCs w:val="20"/>
                <w:lang w:val="kpv-RU"/>
              </w:rPr>
              <w:t>Сьӧмкудъяс тшӧт весьтӧ уна</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патераа</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керкаяс</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капитальнӧя</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дзоньталӧм</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кузя, аварийнӧй</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оланін</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фондысь</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гражданаӧс</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мӧдлаӧ</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овмӧдӧм</w:t>
            </w:r>
            <w:r>
              <w:rPr>
                <w:rFonts w:cs="Times New Roman" w:eastAsia="Times New Roman"/>
                <w:b w:val="false"/>
                <w:bCs w:val="false"/>
                <w:color w:val="000000"/>
                <w:sz w:val="20"/>
                <w:szCs w:val="20"/>
                <w:lang w:val="kpv-RU"/>
              </w:rPr>
              <w:t xml:space="preserve"> да коммунальнӧй инфраструктура система выльмӧдӧм кузя</w:t>
            </w:r>
            <w:r>
              <w:rPr>
                <w:rFonts w:cs="Times New Roman"/>
                <w:b w:val="false"/>
                <w:bCs w:val="false"/>
                <w:color w:val="000000"/>
                <w:sz w:val="20"/>
                <w:szCs w:val="20"/>
                <w:lang w:val="kpv-RU"/>
              </w:rPr>
              <w:t xml:space="preserve"> </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мероприятиеяс</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 xml:space="preserve">могмӧдӧм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1 553 132,2</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Уна</w:t>
            </w:r>
            <w:r>
              <w:rPr>
                <w:rFonts w:cs="Times New Roman" w:eastAsia="Times New Roman"/>
                <w:color w:val="000000"/>
                <w:sz w:val="20"/>
                <w:szCs w:val="20"/>
                <w:lang w:val="kpv-RU"/>
              </w:rPr>
              <w:t xml:space="preserve"> </w:t>
            </w:r>
            <w:r>
              <w:rPr>
                <w:rFonts w:cs="Times New Roman"/>
                <w:color w:val="000000"/>
                <w:sz w:val="20"/>
                <w:szCs w:val="20"/>
                <w:lang w:val="kpv-RU"/>
              </w:rPr>
              <w:t>патераа</w:t>
            </w:r>
            <w:r>
              <w:rPr>
                <w:rFonts w:cs="Times New Roman" w:eastAsia="Times New Roman"/>
                <w:color w:val="000000"/>
                <w:sz w:val="20"/>
                <w:szCs w:val="20"/>
                <w:lang w:val="kpv-RU"/>
              </w:rPr>
              <w:t xml:space="preserve"> </w:t>
            </w:r>
            <w:r>
              <w:rPr>
                <w:rFonts w:cs="Times New Roman"/>
                <w:color w:val="000000"/>
                <w:sz w:val="20"/>
                <w:szCs w:val="20"/>
                <w:lang w:val="kpv-RU"/>
              </w:rPr>
              <w:t>керкаяс</w:t>
            </w:r>
            <w:r>
              <w:rPr>
                <w:rFonts w:cs="Times New Roman" w:eastAsia="Times New Roman"/>
                <w:color w:val="000000"/>
                <w:sz w:val="20"/>
                <w:szCs w:val="20"/>
                <w:lang w:val="kpv-RU"/>
              </w:rPr>
              <w:t xml:space="preserve"> </w:t>
            </w: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дзоньталӧм</w:t>
            </w:r>
            <w:r>
              <w:rPr>
                <w:rFonts w:cs="Times New Roman" w:eastAsia="Times New Roman"/>
                <w:color w:val="000000"/>
                <w:sz w:val="20"/>
                <w:szCs w:val="20"/>
                <w:lang w:val="kpv-RU"/>
              </w:rPr>
              <w:t xml:space="preserve"> </w:t>
            </w:r>
            <w:r>
              <w:rPr>
                <w:rFonts w:cs="Times New Roman"/>
                <w:color w:val="000000"/>
                <w:sz w:val="20"/>
                <w:szCs w:val="20"/>
                <w:lang w:val="kpv-RU"/>
              </w:rPr>
              <w:t>кузя</w:t>
            </w:r>
            <w:r>
              <w:rPr>
                <w:rFonts w:cs="Times New Roman" w:eastAsia="Times New Roman"/>
                <w:color w:val="000000"/>
                <w:sz w:val="20"/>
                <w:szCs w:val="20"/>
                <w:lang w:val="kpv-RU"/>
              </w:rPr>
              <w:t xml:space="preserve"> </w:t>
            </w:r>
            <w:r>
              <w:rPr>
                <w:rFonts w:cs="Times New Roman"/>
                <w:color w:val="000000"/>
                <w:sz w:val="20"/>
                <w:szCs w:val="20"/>
                <w:lang w:val="kpv-RU"/>
              </w:rPr>
              <w:t>мероприятиеяс</w:t>
            </w:r>
            <w:r>
              <w:rPr>
                <w:rFonts w:cs="Times New Roman" w:eastAsia="Times New Roman"/>
                <w:color w:val="000000"/>
                <w:sz w:val="20"/>
                <w:szCs w:val="20"/>
                <w:lang w:val="kpv-RU"/>
              </w:rPr>
              <w:t xml:space="preserve"> </w:t>
            </w:r>
            <w:r>
              <w:rPr>
                <w:rFonts w:cs="Times New Roman"/>
                <w:color w:val="000000"/>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100 000,0</w:t>
            </w:r>
          </w:p>
        </w:tc>
      </w:tr>
      <w:tr>
        <w:trPr>
          <w:trHeight w:hRule="atLeast" w:val="96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100 000,0</w:t>
            </w:r>
          </w:p>
        </w:tc>
      </w:tr>
      <w:tr>
        <w:trPr>
          <w:trHeight w:hRule="atLeast" w:val="7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Аварийнӧй</w:t>
            </w:r>
            <w:r>
              <w:rPr>
                <w:rFonts w:cs="Times New Roman" w:eastAsia="Times New Roman"/>
                <w:color w:val="000000"/>
                <w:sz w:val="20"/>
                <w:szCs w:val="20"/>
                <w:lang w:val="kpv-RU"/>
              </w:rPr>
              <w:t xml:space="preserve"> </w:t>
            </w:r>
            <w:r>
              <w:rPr>
                <w:rFonts w:cs="Times New Roman"/>
                <w:color w:val="000000"/>
                <w:sz w:val="20"/>
                <w:szCs w:val="20"/>
                <w:lang w:val="kpv-RU"/>
              </w:rPr>
              <w:t>оланін</w:t>
            </w:r>
            <w:r>
              <w:rPr>
                <w:rFonts w:cs="Times New Roman" w:eastAsia="Times New Roman"/>
                <w:color w:val="000000"/>
                <w:sz w:val="20"/>
                <w:szCs w:val="20"/>
                <w:lang w:val="kpv-RU"/>
              </w:rPr>
              <w:t xml:space="preserve"> </w:t>
            </w:r>
            <w:r>
              <w:rPr>
                <w:rFonts w:cs="Times New Roman"/>
                <w:color w:val="000000"/>
                <w:sz w:val="20"/>
                <w:szCs w:val="20"/>
                <w:lang w:val="kpv-RU"/>
              </w:rPr>
              <w:t>фондысь</w:t>
            </w:r>
            <w:r>
              <w:rPr>
                <w:rFonts w:cs="Times New Roman" w:eastAsia="Times New Roman"/>
                <w:color w:val="000000"/>
                <w:sz w:val="20"/>
                <w:szCs w:val="20"/>
                <w:lang w:val="kpv-RU"/>
              </w:rPr>
              <w:t xml:space="preserve"> </w:t>
            </w:r>
            <w:r>
              <w:rPr>
                <w:rFonts w:cs="Times New Roman"/>
                <w:color w:val="000000"/>
                <w:sz w:val="20"/>
                <w:szCs w:val="20"/>
                <w:lang w:val="kpv-RU"/>
              </w:rPr>
              <w:t>гражданаӧс</w:t>
            </w:r>
            <w:r>
              <w:rPr>
                <w:rFonts w:cs="Times New Roman" w:eastAsia="Times New Roman"/>
                <w:color w:val="000000"/>
                <w:sz w:val="20"/>
                <w:szCs w:val="20"/>
                <w:lang w:val="kpv-RU"/>
              </w:rPr>
              <w:t xml:space="preserve"> </w:t>
            </w:r>
            <w:r>
              <w:rPr>
                <w:rFonts w:cs="Times New Roman"/>
                <w:color w:val="000000"/>
                <w:sz w:val="20"/>
                <w:szCs w:val="20"/>
                <w:lang w:val="kpv-RU"/>
              </w:rPr>
              <w:t>мӧдлаӧ</w:t>
            </w:r>
            <w:r>
              <w:rPr>
                <w:rFonts w:cs="Times New Roman" w:eastAsia="Times New Roman"/>
                <w:color w:val="000000"/>
                <w:sz w:val="20"/>
                <w:szCs w:val="20"/>
                <w:lang w:val="kpv-RU"/>
              </w:rPr>
              <w:t xml:space="preserve"> </w:t>
            </w:r>
            <w:r>
              <w:rPr>
                <w:rFonts w:cs="Times New Roman"/>
                <w:color w:val="000000"/>
                <w:sz w:val="20"/>
                <w:szCs w:val="20"/>
                <w:lang w:val="kpv-RU"/>
              </w:rPr>
              <w:t>овмӧдӧм</w:t>
            </w:r>
            <w:r>
              <w:rPr>
                <w:rFonts w:cs="Times New Roman" w:eastAsia="Times New Roman"/>
                <w:color w:val="000000"/>
                <w:sz w:val="20"/>
                <w:szCs w:val="20"/>
                <w:lang w:val="kpv-RU"/>
              </w:rPr>
              <w:t xml:space="preserve"> кузя</w:t>
            </w:r>
            <w:r>
              <w:rPr>
                <w:rFonts w:cs="Times New Roman"/>
                <w:color w:val="000000"/>
                <w:sz w:val="20"/>
                <w:szCs w:val="20"/>
                <w:lang w:val="kpv-RU"/>
              </w:rPr>
              <w:t xml:space="preserve"> </w:t>
            </w:r>
            <w:r>
              <w:rPr>
                <w:rFonts w:cs="Times New Roman" w:eastAsia="Times New Roman"/>
                <w:color w:val="000000"/>
                <w:sz w:val="20"/>
                <w:szCs w:val="20"/>
                <w:lang w:val="kpv-RU"/>
              </w:rPr>
              <w:t xml:space="preserve"> </w:t>
            </w:r>
            <w:r>
              <w:rPr>
                <w:rFonts w:cs="Times New Roman"/>
                <w:color w:val="000000"/>
                <w:sz w:val="20"/>
                <w:szCs w:val="20"/>
                <w:lang w:val="kpv-RU"/>
              </w:rPr>
              <w:t>мероприятиеяс</w:t>
            </w:r>
            <w:r>
              <w:rPr>
                <w:rFonts w:cs="Times New Roman" w:eastAsia="Times New Roman"/>
                <w:color w:val="000000"/>
                <w:sz w:val="20"/>
                <w:szCs w:val="20"/>
                <w:lang w:val="kpv-RU"/>
              </w:rPr>
              <w:t xml:space="preserve"> </w:t>
            </w:r>
            <w:r>
              <w:rPr>
                <w:rFonts w:cs="Times New Roman"/>
                <w:color w:val="000000"/>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098 02 02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448 598,5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098 02 02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448 598,5</w:t>
            </w:r>
          </w:p>
        </w:tc>
      </w:tr>
      <w:tr>
        <w:trPr>
          <w:trHeight w:hRule="atLeast" w:val="118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b w:val="false"/>
                <w:bCs w:val="false"/>
                <w:color w:val="000000"/>
                <w:sz w:val="20"/>
                <w:szCs w:val="20"/>
                <w:lang w:val="kpv-RU"/>
              </w:rPr>
              <w:t>Аварийнӧй</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оланін</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фондысь</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гражданаӧс</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мӧдлаӧ</w:t>
            </w:r>
            <w:r>
              <w:rPr>
                <w:rFonts w:cs="Times New Roman" w:eastAsia="Times New Roman"/>
                <w:b w:val="false"/>
                <w:bCs w:val="false"/>
                <w:color w:val="000000"/>
                <w:sz w:val="20"/>
                <w:szCs w:val="20"/>
                <w:lang w:val="kpv-RU"/>
              </w:rPr>
              <w:t xml:space="preserve"> </w:t>
            </w:r>
            <w:r>
              <w:rPr>
                <w:rFonts w:cs="Times New Roman"/>
                <w:b w:val="false"/>
                <w:bCs w:val="false"/>
                <w:color w:val="000000"/>
                <w:sz w:val="20"/>
                <w:szCs w:val="20"/>
                <w:lang w:val="kpv-RU"/>
              </w:rPr>
              <w:t>овмӧдӧм</w:t>
            </w:r>
            <w:r>
              <w:rPr>
                <w:rFonts w:cs="Times New Roman" w:eastAsia="Times New Roman"/>
                <w:b w:val="false"/>
                <w:bCs w:val="false"/>
                <w:color w:val="000000"/>
                <w:sz w:val="20"/>
                <w:szCs w:val="20"/>
                <w:lang w:val="kpv-RU"/>
              </w:rPr>
              <w:t xml:space="preserve"> кузя мероприятиеяс могмӧдӧм ичӧт судтаа оланін стрӧитӧм сӧвмӧдан коланлунсӧ тӧд вылын кутӧмӧн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098 02 04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1 004 533,7</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098 02 04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1 004 533,7</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Федеральнӧй сьӧмкудйысь воддза воясся сьӧмкудкостса трансфертъяс тшӧт весьӧ збыльмӧдӧм мукӧд мероприятие</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998 00 00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2 863,4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998 00 00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2 863,4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2 194 235,9</w:t>
            </w:r>
          </w:p>
        </w:tc>
      </w:tr>
      <w:tr>
        <w:trPr>
          <w:trHeight w:hRule="atLeast" w:val="21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Индӧм тарифъяс вежны медпозяна индексъясӧн ш</w:t>
            </w:r>
            <w:r>
              <w:rPr>
                <w:color w:val="000000"/>
                <w:sz w:val="20"/>
                <w:szCs w:val="20"/>
                <w:lang w:val="kpv-RU"/>
              </w:rPr>
              <w:t xml:space="preserve">оныдӧн могмӧдан, ваӧн могмӧдан, ва нуӧдан юкӧнын тариф ыджда дзескӧдӧмкӧд йитчӧм, а сідзжӧ кизьӧртӧм биару вылӧ чукӧрӧн вузалан лӧсялана донъяс кыпӧдӧмӧн кизьӧртӧм биару вылӧ, мыйӧн вӧдитчӧны олысьяслы бытӧвӧй коланлун вылӧ, торйӧн вузалан дон ыджда дзескӧдӧмкӧд йитчӧм воштан чӧжӧс бергӧдӧм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351 00 00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879 992,4</w:t>
            </w:r>
          </w:p>
        </w:tc>
      </w:tr>
      <w:tr>
        <w:trPr>
          <w:trHeight w:hRule="atLeast" w:val="8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351 00 00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879 992,4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Ломтас резерв лӧсьӧдӧм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354 00 00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977 700,8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354 99 00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977 700,8</w:t>
            </w:r>
          </w:p>
        </w:tc>
      </w:tr>
      <w:tr>
        <w:trPr>
          <w:trHeight w:hRule="atLeast" w:val="11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354 99 00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11 098,8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354 99 00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966 602,0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336 542,7</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оланін пунктъяс биаруӧн могмӧдӧм (2011-2013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93 129,5</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68 514,7</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12 104,8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12 510,0</w:t>
            </w:r>
          </w:p>
        </w:tc>
      </w:tr>
      <w:tr>
        <w:trPr>
          <w:trHeight w:hRule="atLeast" w:val="74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сӧстӧм ва (2011-2017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170 278,1</w:t>
            </w:r>
          </w:p>
        </w:tc>
      </w:tr>
      <w:tr>
        <w:trPr>
          <w:trHeight w:hRule="atLeast" w:val="8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170 278,1</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оланін стрӧитӧм сӧвмӧдны ышӧдӧм (2011-2015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73 135,1</w:t>
            </w:r>
          </w:p>
        </w:tc>
      </w:tr>
      <w:tr>
        <w:trPr>
          <w:trHeight w:hRule="atLeast" w:val="6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стрӧитӧм могысь мутасъяс комплекснӧя туялӧм да сӧвмӧдӧм»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64 850,1</w:t>
            </w:r>
          </w:p>
        </w:tc>
      </w:tr>
      <w:tr>
        <w:trPr>
          <w:trHeight w:hRule="atLeast" w:val="8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64 850,1</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«Коммунальнӧй инфраструктура объектъяс выльмӧдӧмлы да стрӧитӧмлы отсӧг сетӧм»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8 285,0</w:t>
            </w:r>
          </w:p>
        </w:tc>
      </w:tr>
      <w:tr>
        <w:trPr>
          <w:trHeight w:hRule="atLeast" w:val="9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785,0</w:t>
            </w:r>
          </w:p>
        </w:tc>
      </w:tr>
      <w:tr>
        <w:trPr>
          <w:trHeight w:hRule="atLeast" w:val="7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7 500,0</w:t>
            </w:r>
          </w:p>
        </w:tc>
      </w:tr>
      <w:tr>
        <w:trPr>
          <w:trHeight w:hRule="atLeast" w:val="4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да коммунальнӧй овмӧсын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136 913,3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122 954,7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68 839,8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66 280,4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1 148,0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1 411,5</w:t>
            </w:r>
          </w:p>
        </w:tc>
      </w:tr>
      <w:tr>
        <w:trPr>
          <w:trHeight w:hRule="atLeast" w:val="27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color w:val="000000"/>
                <w:sz w:val="20"/>
                <w:szCs w:val="20"/>
                <w:lang w:val="kpv-RU"/>
              </w:rPr>
              <w:t>«Оланін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ньӧбӧм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либӧ</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стрӧитӧм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вылӧ</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субсидияяс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(социальнӧй</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мынтӧмъяс)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босьтӧм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вылӧ</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инӧда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Россия</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Федерацияса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гражданалы</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канму</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отсӧг</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сетан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юкӧнын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Коми</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Республикаын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меставывса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асвеськӧдлан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органъяслы</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торъя</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канму</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уджмогъяс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сетӧм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йылысь»</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Коми</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Республикаса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Оланпас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серти</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оланін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ньӧбӧм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либӧ</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стрӧитӧм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вылӧ</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субсидияяс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босьтӧм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вылӧ</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инӧда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Россия</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Федерацияса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гражданалы</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канму</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отсӧг</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сетан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юкӧнын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Коми</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Республикаса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сетӧм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канму</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уджмогъяс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8 693,5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8 693,5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45 421,3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27 517,2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455,7</w:t>
            </w:r>
          </w:p>
        </w:tc>
      </w:tr>
      <w:tr>
        <w:trPr>
          <w:trHeight w:hRule="atLeast" w:val="7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8 225,5</w:t>
            </w:r>
          </w:p>
        </w:tc>
      </w:tr>
      <w:tr>
        <w:trPr>
          <w:trHeight w:hRule="atLeast" w:val="10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6 066,4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Организацияяслӧн эмбур да му вот вылӧ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12,5</w:t>
            </w:r>
          </w:p>
        </w:tc>
      </w:tr>
      <w:tr>
        <w:trPr>
          <w:trHeight w:hRule="atLeast" w:val="50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2 262,9</w:t>
            </w:r>
          </w:p>
        </w:tc>
      </w:tr>
      <w:tr>
        <w:trPr>
          <w:trHeight w:hRule="atLeast" w:val="74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8 381,5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Канмулысь мукӧд кӧсйысьӧм олӧмӧ пӧртӧм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734"/>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Абу коммерческӧй организацияяслы субсидияяс (канму учреждениеяс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5 381,5</w:t>
            </w:r>
          </w:p>
        </w:tc>
      </w:tr>
      <w:tr>
        <w:trPr>
          <w:trHeight w:hRule="atLeast" w:val="99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5 381,5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5 577,1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5 577,1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w:t>
            </w:r>
          </w:p>
        </w:tc>
      </w:tr>
      <w:tr>
        <w:trPr>
          <w:trHeight w:hRule="atLeast" w:val="7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1 483,2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4 043,9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639 903,0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Челядьӧс школаӧдз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484 985,0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230 494,2</w:t>
            </w:r>
          </w:p>
        </w:tc>
      </w:tr>
      <w:tr>
        <w:trPr>
          <w:trHeight w:hRule="atLeast" w:val="121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230 494,2</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Муниципальнӧй юкӧнъяслӧн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230 494,2</w:t>
            </w:r>
          </w:p>
        </w:tc>
      </w:tr>
      <w:tr>
        <w:trPr>
          <w:trHeight w:hRule="atLeast" w:val="8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230 494,2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254 490,8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 xml:space="preserve">Челядьӧс школаӧдз велӧдӧмын дінмуяслысь системаяс выльмӧдӧм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254 490,8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254 490,8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Ӧтувъя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154 454,0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154 454,0</w:t>
            </w:r>
          </w:p>
        </w:tc>
      </w:tr>
      <w:tr>
        <w:trPr>
          <w:trHeight w:hRule="atLeast" w:val="11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154 454,0</w:t>
            </w:r>
          </w:p>
        </w:tc>
      </w:tr>
      <w:tr>
        <w:trPr>
          <w:trHeight w:hRule="atLeast" w:val="8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Муниципальнӧй юкӧнъяслӧн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154 454,0</w:t>
            </w:r>
          </w:p>
        </w:tc>
      </w:tr>
      <w:tr>
        <w:trPr>
          <w:trHeight w:hRule="atLeast" w:val="8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154 454,0</w:t>
            </w:r>
          </w:p>
        </w:tc>
      </w:tr>
      <w:tr>
        <w:trPr>
          <w:trHeight w:hRule="atLeast" w:val="7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Уджсикас серти дасьтӧм, выль тӧдӧмлун сетӧм да квалификация кыпӧдӧм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Велӧдчан заведениеяс да  кадръясӧс выльысь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464,0</w:t>
            </w:r>
          </w:p>
        </w:tc>
      </w:tr>
      <w:tr>
        <w:trPr>
          <w:trHeight w:hRule="atLeast" w:val="11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КУЛЬТУРА, КИНЕМАТОГРАФИЯ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54 719,6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Культура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54 719,6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54 719,6</w:t>
            </w:r>
          </w:p>
        </w:tc>
      </w:tr>
      <w:tr>
        <w:trPr>
          <w:trHeight w:hRule="atLeast" w:val="137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54 719,6</w:t>
            </w:r>
          </w:p>
        </w:tc>
      </w:tr>
      <w:tr>
        <w:trPr>
          <w:trHeight w:hRule="atLeast" w:val="8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7 336,0</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7 336,0</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Муниципальнӧй юкӧнъяслӧн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47 383,6</w:t>
            </w:r>
          </w:p>
        </w:tc>
      </w:tr>
      <w:tr>
        <w:trPr>
          <w:trHeight w:hRule="atLeast" w:val="8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47 383,6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ЙӦЗЛЫСЬ ДЗОНЬВИДЗАЛУН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1 451 762,3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Стационарнӧй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медицина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47 117,3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стрӧитан</w:t>
            </w:r>
            <w:r>
              <w:rPr>
                <w:rFonts w:cs="Times New Roman" w:eastAsia="Times New Roman"/>
                <w:color w:val="000000"/>
                <w:sz w:val="20"/>
                <w:szCs w:val="20"/>
                <w:lang w:val="kpv-RU"/>
              </w:rPr>
              <w:t xml:space="preserve"> </w:t>
            </w:r>
            <w:r>
              <w:rPr>
                <w:rFonts w:cs="Times New Roman"/>
                <w:color w:val="000000"/>
                <w:sz w:val="20"/>
                <w:szCs w:val="20"/>
                <w:lang w:val="kpv-RU"/>
              </w:rPr>
              <w:t>объектъясӧ</w:t>
            </w:r>
            <w:r>
              <w:rPr>
                <w:rFonts w:cs="Times New Roman" w:eastAsia="Times New Roman"/>
                <w:color w:val="000000"/>
                <w:sz w:val="20"/>
                <w:szCs w:val="20"/>
                <w:lang w:val="kpv-RU"/>
              </w:rPr>
              <w:t xml:space="preserve"> </w:t>
            </w:r>
            <w:r>
              <w:rPr>
                <w:rFonts w:cs="Times New Roman"/>
                <w:color w:val="000000"/>
                <w:sz w:val="20"/>
                <w:szCs w:val="20"/>
                <w:lang w:val="kpv-RU"/>
              </w:rPr>
              <w:t>сьӧмкуд</w:t>
            </w:r>
            <w:r>
              <w:rPr>
                <w:rFonts w:cs="Times New Roman" w:eastAsia="Times New Roman"/>
                <w:color w:val="000000"/>
                <w:sz w:val="20"/>
                <w:szCs w:val="20"/>
                <w:lang w:val="kpv-RU"/>
              </w:rPr>
              <w:t xml:space="preserve"> </w:t>
            </w:r>
            <w:r>
              <w:rPr>
                <w:rFonts w:cs="Times New Roman"/>
                <w:color w:val="000000"/>
                <w:sz w:val="20"/>
                <w:szCs w:val="20"/>
                <w:lang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47 117,3</w:t>
            </w:r>
          </w:p>
        </w:tc>
      </w:tr>
      <w:tr>
        <w:trPr>
          <w:trHeight w:hRule="atLeast" w:val="115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47 117,3</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47 117,3</w:t>
            </w:r>
          </w:p>
        </w:tc>
      </w:tr>
      <w:tr>
        <w:trPr>
          <w:trHeight w:hRule="atLeast" w:val="9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47 117,3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Амбулаторнӧй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117 600,0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стрӧитан</w:t>
            </w:r>
            <w:r>
              <w:rPr>
                <w:rFonts w:cs="Times New Roman" w:eastAsia="Times New Roman"/>
                <w:color w:val="000000"/>
                <w:sz w:val="20"/>
                <w:szCs w:val="20"/>
                <w:lang w:val="kpv-RU"/>
              </w:rPr>
              <w:t xml:space="preserve"> </w:t>
            </w:r>
            <w:r>
              <w:rPr>
                <w:rFonts w:cs="Times New Roman"/>
                <w:color w:val="000000"/>
                <w:sz w:val="20"/>
                <w:szCs w:val="20"/>
                <w:lang w:val="kpv-RU"/>
              </w:rPr>
              <w:t>объектъясӧ</w:t>
            </w:r>
            <w:r>
              <w:rPr>
                <w:rFonts w:cs="Times New Roman" w:eastAsia="Times New Roman"/>
                <w:color w:val="000000"/>
                <w:sz w:val="20"/>
                <w:szCs w:val="20"/>
                <w:lang w:val="kpv-RU"/>
              </w:rPr>
              <w:t xml:space="preserve"> </w:t>
            </w:r>
            <w:r>
              <w:rPr>
                <w:rFonts w:cs="Times New Roman"/>
                <w:color w:val="000000"/>
                <w:sz w:val="20"/>
                <w:szCs w:val="20"/>
                <w:lang w:val="kpv-RU"/>
              </w:rPr>
              <w:t>сьӧмкуд</w:t>
            </w:r>
            <w:r>
              <w:rPr>
                <w:rFonts w:cs="Times New Roman" w:eastAsia="Times New Roman"/>
                <w:color w:val="000000"/>
                <w:sz w:val="20"/>
                <w:szCs w:val="20"/>
                <w:lang w:val="kpv-RU"/>
              </w:rPr>
              <w:t xml:space="preserve"> </w:t>
            </w:r>
            <w:r>
              <w:rPr>
                <w:rFonts w:cs="Times New Roman"/>
                <w:color w:val="000000"/>
                <w:sz w:val="20"/>
                <w:szCs w:val="20"/>
                <w:lang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117 600,0</w:t>
            </w:r>
          </w:p>
        </w:tc>
      </w:tr>
      <w:tr>
        <w:trPr>
          <w:trHeight w:hRule="atLeast" w:val="11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117 600,0</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117 600,0</w:t>
            </w:r>
          </w:p>
        </w:tc>
      </w:tr>
      <w:tr>
        <w:trPr>
          <w:trHeight w:hRule="atLeast" w:val="10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117 600,0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Санаторнӧй да дзоньвидзалун бурмӧдан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1 287 045,0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стрӧитан</w:t>
            </w:r>
            <w:r>
              <w:rPr>
                <w:rFonts w:cs="Times New Roman" w:eastAsia="Times New Roman"/>
                <w:color w:val="000000"/>
                <w:sz w:val="20"/>
                <w:szCs w:val="20"/>
                <w:lang w:val="kpv-RU"/>
              </w:rPr>
              <w:t xml:space="preserve"> </w:t>
            </w:r>
            <w:r>
              <w:rPr>
                <w:rFonts w:cs="Times New Roman"/>
                <w:color w:val="000000"/>
                <w:sz w:val="20"/>
                <w:szCs w:val="20"/>
                <w:lang w:val="kpv-RU"/>
              </w:rPr>
              <w:t>объектъясӧ</w:t>
            </w:r>
            <w:r>
              <w:rPr>
                <w:rFonts w:cs="Times New Roman" w:eastAsia="Times New Roman"/>
                <w:color w:val="000000"/>
                <w:sz w:val="20"/>
                <w:szCs w:val="20"/>
                <w:lang w:val="kpv-RU"/>
              </w:rPr>
              <w:t xml:space="preserve"> </w:t>
            </w:r>
            <w:r>
              <w:rPr>
                <w:rFonts w:cs="Times New Roman"/>
                <w:color w:val="000000"/>
                <w:sz w:val="20"/>
                <w:szCs w:val="20"/>
                <w:lang w:val="kpv-RU"/>
              </w:rPr>
              <w:t>сьӧмкуд</w:t>
            </w:r>
            <w:r>
              <w:rPr>
                <w:rFonts w:cs="Times New Roman" w:eastAsia="Times New Roman"/>
                <w:color w:val="000000"/>
                <w:sz w:val="20"/>
                <w:szCs w:val="20"/>
                <w:lang w:val="kpv-RU"/>
              </w:rPr>
              <w:t xml:space="preserve"> </w:t>
            </w:r>
            <w:r>
              <w:rPr>
                <w:rFonts w:cs="Times New Roman"/>
                <w:color w:val="000000"/>
                <w:sz w:val="20"/>
                <w:szCs w:val="20"/>
                <w:lang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1 287 045,0</w:t>
            </w:r>
          </w:p>
        </w:tc>
      </w:tr>
      <w:tr>
        <w:trPr>
          <w:trHeight w:hRule="atLeast" w:val="10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1 287 045,0</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1 287 045,0</w:t>
            </w:r>
          </w:p>
        </w:tc>
      </w:tr>
      <w:tr>
        <w:trPr>
          <w:trHeight w:hRule="atLeast" w:val="9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1 287 045,0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85 492,0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10 492,0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стрӧитан</w:t>
            </w:r>
            <w:r>
              <w:rPr>
                <w:rFonts w:cs="Times New Roman" w:eastAsia="Times New Roman"/>
                <w:color w:val="000000"/>
                <w:sz w:val="20"/>
                <w:szCs w:val="20"/>
                <w:lang w:val="kpv-RU"/>
              </w:rPr>
              <w:t xml:space="preserve"> </w:t>
            </w:r>
            <w:r>
              <w:rPr>
                <w:rFonts w:cs="Times New Roman"/>
                <w:color w:val="000000"/>
                <w:sz w:val="20"/>
                <w:szCs w:val="20"/>
                <w:lang w:val="kpv-RU"/>
              </w:rPr>
              <w:t>объектъясӧ</w:t>
            </w:r>
            <w:r>
              <w:rPr>
                <w:rFonts w:cs="Times New Roman" w:eastAsia="Times New Roman"/>
                <w:color w:val="000000"/>
                <w:sz w:val="20"/>
                <w:szCs w:val="20"/>
                <w:lang w:val="kpv-RU"/>
              </w:rPr>
              <w:t xml:space="preserve"> </w:t>
            </w:r>
            <w:r>
              <w:rPr>
                <w:rFonts w:cs="Times New Roman"/>
                <w:color w:val="000000"/>
                <w:sz w:val="20"/>
                <w:szCs w:val="20"/>
                <w:lang w:val="kpv-RU"/>
              </w:rPr>
              <w:t>сьӧмкуд</w:t>
            </w:r>
            <w:r>
              <w:rPr>
                <w:rFonts w:cs="Times New Roman" w:eastAsia="Times New Roman"/>
                <w:color w:val="000000"/>
                <w:sz w:val="20"/>
                <w:szCs w:val="20"/>
                <w:lang w:val="kpv-RU"/>
              </w:rPr>
              <w:t xml:space="preserve"> </w:t>
            </w:r>
            <w:r>
              <w:rPr>
                <w:rFonts w:cs="Times New Roman"/>
                <w:color w:val="000000"/>
                <w:sz w:val="20"/>
                <w:szCs w:val="20"/>
                <w:lang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10 492,0</w:t>
            </w:r>
          </w:p>
        </w:tc>
      </w:tr>
      <w:tr>
        <w:trPr>
          <w:trHeight w:hRule="atLeast" w:val="11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10 492,0</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10 492,0</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10 492,0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75 000,0</w:t>
            </w:r>
          </w:p>
        </w:tc>
      </w:tr>
      <w:tr>
        <w:trPr>
          <w:trHeight w:hRule="atLeast" w:val="8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оланін стрӧитӧм сӧвмӧдны ышӧдӧм (2011-2015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«Торъя категория гражданаӧс оланінӧн могмӧдӧм»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25 000,0</w:t>
            </w:r>
          </w:p>
        </w:tc>
      </w:tr>
      <w:tr>
        <w:trPr>
          <w:trHeight w:hRule="atLeast" w:val="4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ньӧбӧм вылӧ гражданалы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25 000,0</w:t>
            </w:r>
          </w:p>
        </w:tc>
      </w:tr>
      <w:tr>
        <w:trPr>
          <w:trHeight w:hRule="atLeast" w:val="6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«Бырӧданаӧн лыддьӧм оланін пунктъясысь олысьясӧс мӧдлаӧ овмӧдӧм»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ньӧбӧм вылӧ гражданалы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МОРТӦС ЁНМӦДӦМ ДА 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629 127,6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Мортӧс ёнмӧдӧм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89 824,0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стрӧитан</w:t>
            </w:r>
            <w:r>
              <w:rPr>
                <w:rFonts w:cs="Times New Roman" w:eastAsia="Times New Roman"/>
                <w:color w:val="000000"/>
                <w:sz w:val="20"/>
                <w:szCs w:val="20"/>
                <w:lang w:val="kpv-RU"/>
              </w:rPr>
              <w:t xml:space="preserve"> </w:t>
            </w:r>
            <w:r>
              <w:rPr>
                <w:rFonts w:cs="Times New Roman"/>
                <w:color w:val="000000"/>
                <w:sz w:val="20"/>
                <w:szCs w:val="20"/>
                <w:lang w:val="kpv-RU"/>
              </w:rPr>
              <w:t>объектъясӧ</w:t>
            </w:r>
            <w:r>
              <w:rPr>
                <w:rFonts w:cs="Times New Roman" w:eastAsia="Times New Roman"/>
                <w:color w:val="000000"/>
                <w:sz w:val="20"/>
                <w:szCs w:val="20"/>
                <w:lang w:val="kpv-RU"/>
              </w:rPr>
              <w:t xml:space="preserve"> </w:t>
            </w:r>
            <w:r>
              <w:rPr>
                <w:rFonts w:cs="Times New Roman"/>
                <w:color w:val="000000"/>
                <w:sz w:val="20"/>
                <w:szCs w:val="20"/>
                <w:lang w:val="kpv-RU"/>
              </w:rPr>
              <w:t>сьӧмкуд</w:t>
            </w:r>
            <w:r>
              <w:rPr>
                <w:rFonts w:cs="Times New Roman" w:eastAsia="Times New Roman"/>
                <w:color w:val="000000"/>
                <w:sz w:val="20"/>
                <w:szCs w:val="20"/>
                <w:lang w:val="kpv-RU"/>
              </w:rPr>
              <w:t xml:space="preserve"> </w:t>
            </w:r>
            <w:r>
              <w:rPr>
                <w:rFonts w:cs="Times New Roman"/>
                <w:color w:val="000000"/>
                <w:sz w:val="20"/>
                <w:szCs w:val="20"/>
                <w:lang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89 824,0</w:t>
            </w:r>
          </w:p>
        </w:tc>
      </w:tr>
      <w:tr>
        <w:trPr>
          <w:trHeight w:hRule="atLeast" w:val="11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89 824,0</w:t>
            </w:r>
          </w:p>
        </w:tc>
      </w:tr>
      <w:tr>
        <w:trPr>
          <w:trHeight w:hRule="atLeast" w:val="10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Муниципальнӧй юкӧнъяслӧн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89 824,0</w:t>
            </w:r>
          </w:p>
        </w:tc>
      </w:tr>
      <w:tr>
        <w:trPr>
          <w:trHeight w:hRule="atLeast" w:val="8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89 824,0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Уна йӧза 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99 263,0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стрӧитан</w:t>
            </w:r>
            <w:r>
              <w:rPr>
                <w:rFonts w:cs="Times New Roman" w:eastAsia="Times New Roman"/>
                <w:color w:val="000000"/>
                <w:sz w:val="20"/>
                <w:szCs w:val="20"/>
                <w:lang w:val="kpv-RU"/>
              </w:rPr>
              <w:t xml:space="preserve"> </w:t>
            </w:r>
            <w:r>
              <w:rPr>
                <w:rFonts w:cs="Times New Roman"/>
                <w:color w:val="000000"/>
                <w:sz w:val="20"/>
                <w:szCs w:val="20"/>
                <w:lang w:val="kpv-RU"/>
              </w:rPr>
              <w:t>объектъясӧ</w:t>
            </w:r>
            <w:r>
              <w:rPr>
                <w:rFonts w:cs="Times New Roman" w:eastAsia="Times New Roman"/>
                <w:color w:val="000000"/>
                <w:sz w:val="20"/>
                <w:szCs w:val="20"/>
                <w:lang w:val="kpv-RU"/>
              </w:rPr>
              <w:t xml:space="preserve"> </w:t>
            </w:r>
            <w:r>
              <w:rPr>
                <w:rFonts w:cs="Times New Roman"/>
                <w:color w:val="000000"/>
                <w:sz w:val="20"/>
                <w:szCs w:val="20"/>
                <w:lang w:val="kpv-RU"/>
              </w:rPr>
              <w:t>сьӧмкуд</w:t>
            </w:r>
            <w:r>
              <w:rPr>
                <w:rFonts w:cs="Times New Roman" w:eastAsia="Times New Roman"/>
                <w:color w:val="000000"/>
                <w:sz w:val="20"/>
                <w:szCs w:val="20"/>
                <w:lang w:val="kpv-RU"/>
              </w:rPr>
              <w:t xml:space="preserve"> </w:t>
            </w:r>
            <w:r>
              <w:rPr>
                <w:rFonts w:cs="Times New Roman"/>
                <w:color w:val="000000"/>
                <w:sz w:val="20"/>
                <w:szCs w:val="20"/>
                <w:lang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80 000,0</w:t>
            </w:r>
          </w:p>
        </w:tc>
      </w:tr>
      <w:tr>
        <w:trPr>
          <w:trHeight w:hRule="atLeast" w:val="11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80 000,0</w:t>
            </w:r>
          </w:p>
        </w:tc>
      </w:tr>
      <w:tr>
        <w:trPr>
          <w:trHeight w:hRule="atLeast" w:val="101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Муниципальнӧй юкӧнъяслӧн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Arial" w:eastAsia="Times New Roman"/>
                <w:color w:val="000000"/>
                <w:sz w:val="20"/>
                <w:szCs w:val="20"/>
                <w:lang w:eastAsia="ru-RU" w:val="kpv-RU"/>
              </w:rPr>
              <w:t xml:space="preserve">Мортӧс ёнмӧдан да спорт юкӧнын канму могъяс збыльмӧдӧм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19 263,0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Arial" w:eastAsia="Times New Roman"/>
                <w:color w:val="000000"/>
                <w:sz w:val="20"/>
                <w:szCs w:val="20"/>
                <w:lang w:eastAsia="ru-RU" w:val="kpv-RU"/>
              </w:rPr>
              <w:t>Ӧдйӧ кыптысь мортӧс ёнмӧдан да бурдӧдан комплексъяслы оборудование, тшӧтш  металлоконструкцияяс да металлоизделиеяс,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19 263,0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19 263,0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Медвылыс вермӧмъяса 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440 040,6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Капитальнӧя</w:t>
            </w:r>
            <w:r>
              <w:rPr>
                <w:rFonts w:cs="Times New Roman" w:eastAsia="Times New Roman"/>
                <w:color w:val="000000"/>
                <w:sz w:val="20"/>
                <w:szCs w:val="20"/>
                <w:lang w:val="kpv-RU"/>
              </w:rPr>
              <w:t xml:space="preserve"> </w:t>
            </w:r>
            <w:r>
              <w:rPr>
                <w:rFonts w:cs="Times New Roman"/>
                <w:color w:val="000000"/>
                <w:sz w:val="20"/>
                <w:szCs w:val="20"/>
                <w:lang w:val="kpv-RU"/>
              </w:rPr>
              <w:t>стрӧитан</w:t>
            </w:r>
            <w:r>
              <w:rPr>
                <w:rFonts w:cs="Times New Roman" w:eastAsia="Times New Roman"/>
                <w:color w:val="000000"/>
                <w:sz w:val="20"/>
                <w:szCs w:val="20"/>
                <w:lang w:val="kpv-RU"/>
              </w:rPr>
              <w:t xml:space="preserve"> </w:t>
            </w:r>
            <w:r>
              <w:rPr>
                <w:rFonts w:cs="Times New Roman"/>
                <w:color w:val="000000"/>
                <w:sz w:val="20"/>
                <w:szCs w:val="20"/>
                <w:lang w:val="kpv-RU"/>
              </w:rPr>
              <w:t>объектъясӧ</w:t>
            </w:r>
            <w:r>
              <w:rPr>
                <w:rFonts w:cs="Times New Roman" w:eastAsia="Times New Roman"/>
                <w:color w:val="000000"/>
                <w:sz w:val="20"/>
                <w:szCs w:val="20"/>
                <w:lang w:val="kpv-RU"/>
              </w:rPr>
              <w:t xml:space="preserve"> </w:t>
            </w:r>
            <w:r>
              <w:rPr>
                <w:rFonts w:cs="Times New Roman"/>
                <w:color w:val="000000"/>
                <w:sz w:val="20"/>
                <w:szCs w:val="20"/>
                <w:lang w:val="kpv-RU"/>
              </w:rPr>
              <w:t>сьӧмкуд</w:t>
            </w:r>
            <w:r>
              <w:rPr>
                <w:rFonts w:cs="Times New Roman" w:eastAsia="Times New Roman"/>
                <w:color w:val="000000"/>
                <w:sz w:val="20"/>
                <w:szCs w:val="20"/>
                <w:lang w:val="kpv-RU"/>
              </w:rPr>
              <w:t xml:space="preserve"> </w:t>
            </w:r>
            <w:r>
              <w:rPr>
                <w:rFonts w:cs="Times New Roman"/>
                <w:color w:val="000000"/>
                <w:sz w:val="20"/>
                <w:szCs w:val="20"/>
                <w:lang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440 040,6</w:t>
            </w:r>
          </w:p>
        </w:tc>
      </w:tr>
      <w:tr>
        <w:trPr>
          <w:trHeight w:hRule="atLeast" w:val="10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440 040,6</w:t>
            </w:r>
          </w:p>
        </w:tc>
      </w:tr>
      <w:tr>
        <w:trPr>
          <w:trHeight w:hRule="atLeast" w:val="7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440 040,6</w:t>
            </w:r>
          </w:p>
        </w:tc>
      </w:tr>
      <w:tr>
        <w:trPr>
          <w:trHeight w:hRule="atLeast" w:val="8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440 040,6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КАНМУ ОЛАНІН ИНСПЕКЦИЯ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40 211,5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ДА 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40 211,5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да коммунальнӧй овмӧсын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40 211,5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35 838,5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35 838,5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35 196,2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310,2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4 373,0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4 373,0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28,0</w:t>
            </w:r>
          </w:p>
        </w:tc>
      </w:tr>
      <w:tr>
        <w:trPr>
          <w:trHeight w:hRule="atLeast" w:val="7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612,4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829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3 732,6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iCs/>
                <w:sz w:val="20"/>
                <w:szCs w:val="20"/>
                <w:lang w:val="kpv-RU"/>
              </w:rPr>
              <w:t>КОМИ РЕСПУБЛИКАСА ЙӦЗӦС УДЖӦН МОГМӦДӦМӦН ВЕСЬКӦДЛАНIН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688 711,3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8 544,9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8 544,9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8 544,9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8 544,9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3 503,9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41,9</w:t>
            </w:r>
          </w:p>
        </w:tc>
      </w:tr>
      <w:tr>
        <w:trPr>
          <w:trHeight w:hRule="atLeast" w:val="74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4 831,0</w:t>
            </w:r>
          </w:p>
        </w:tc>
      </w:tr>
      <w:tr>
        <w:trPr>
          <w:trHeight w:hRule="atLeast" w:val="4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318 004,6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Ӧтув экономическӧй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318 004,6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18 521,1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18 521,1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17 951,8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447,9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7 498,8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7 498,8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1 009,3</w:t>
            </w:r>
          </w:p>
        </w:tc>
      </w:tr>
      <w:tr>
        <w:trPr>
          <w:trHeight w:hRule="atLeast" w:val="6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605,5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5 871,5</w:t>
            </w:r>
          </w:p>
        </w:tc>
      </w:tr>
      <w:tr>
        <w:trPr>
          <w:trHeight w:hRule="atLeast" w:val="5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уджӧн могмӧдан канму политика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291 984,7</w:t>
            </w:r>
          </w:p>
        </w:tc>
      </w:tr>
      <w:tr>
        <w:trPr>
          <w:trHeight w:hRule="atLeast" w:val="8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1"/>
              <w:ind w:hanging="0" w:left="88" w:right="0"/>
              <w:jc w:val="left"/>
            </w:pPr>
            <w:r>
              <w:rPr>
                <w:rFonts w:ascii="Times New Roman" w:cs="Times New Roman" w:hAnsi="Times New Roman"/>
                <w:color w:val="000000"/>
                <w:sz w:val="20"/>
                <w:szCs w:val="20"/>
                <w:lang w:val="kpv-RU"/>
              </w:rPr>
              <w:t>Россия Федерацияса субъектъяслӧн удж рынокын ёсьлун чинтӧм кузя содтӧд мероприятиеяс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5 832,2</w:t>
            </w:r>
          </w:p>
        </w:tc>
      </w:tr>
      <w:tr>
        <w:trPr>
          <w:trHeight w:hRule="atLeast" w:val="8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5 832,2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286 152,5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64 096,9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656,3</w:t>
            </w:r>
          </w:p>
        </w:tc>
      </w:tr>
      <w:tr>
        <w:trPr>
          <w:trHeight w:hRule="atLeast" w:val="6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4 296,2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20 699,3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Олысьяслы мукӧд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360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26 240,4</w:t>
            </w:r>
          </w:p>
        </w:tc>
      </w:tr>
      <w:tr>
        <w:trPr>
          <w:trHeight w:hRule="atLeast" w:val="88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150 583,8</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1 462,8</w:t>
            </w:r>
          </w:p>
        </w:tc>
      </w:tr>
      <w:tr>
        <w:trPr>
          <w:trHeight w:hRule="atLeast" w:val="9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15 646,6</w:t>
            </w:r>
          </w:p>
        </w:tc>
      </w:tr>
      <w:tr>
        <w:trPr>
          <w:trHeight w:hRule="atLeast" w:val="5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290,2</w:t>
            </w:r>
          </w:p>
        </w:tc>
      </w:tr>
      <w:tr>
        <w:trPr>
          <w:trHeight w:hRule="atLeast" w:val="9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2 130,0</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Организацияяслӧн эмбур да му вот вылӧ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w:t>
            </w:r>
          </w:p>
        </w:tc>
      </w:tr>
      <w:tr>
        <w:trPr>
          <w:trHeight w:hRule="atLeast" w:val="4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362 161,8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362 161,8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уджӧн могмӧдан канму политика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362 161,8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Йӧзӧс уджӧн могмӧдан юкӧнын канму политика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362 161,8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Уджтӧмалысь гражданалы социальнӧй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362 161,8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295 079,1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4 302,7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Стипендияяс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20 100,0</w:t>
            </w:r>
          </w:p>
        </w:tc>
      </w:tr>
      <w:tr>
        <w:trPr>
          <w:trHeight w:hRule="atLeast" w:val="7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пенсионнӧй фондса сьӧмкудлӧн 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570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42 680,0</w:t>
            </w:r>
          </w:p>
        </w:tc>
      </w:tr>
      <w:tr>
        <w:trPr>
          <w:trHeight w:hRule="atLeast" w:val="8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left"/>
            </w:pPr>
            <w:r>
              <w:rPr>
                <w:rFonts w:ascii="Times New Roman" w:cs="Times New Roman" w:eastAsia="Times New Roman" w:hAnsi="Times New Roman"/>
                <w:b/>
                <w:bCs/>
                <w:color w:val="000000"/>
                <w:sz w:val="20"/>
                <w:szCs w:val="20"/>
                <w:lang w:eastAsia="ru-RU" w:val="kpv-RU"/>
              </w:rPr>
              <w:t>КОМИ РЕСПУБЛИКАСА ПЕЧАТЬ ДА ЮӦР СЕТАН АГЕНТСТВО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218 276,4</w:t>
            </w:r>
          </w:p>
        </w:tc>
      </w:tr>
      <w:tr>
        <w:trPr>
          <w:trHeight w:hRule="atLeast" w:val="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ind w:hanging="0" w:left="88" w:right="0"/>
              <w:contextualSpacing w:val="false"/>
              <w:jc w:val="left"/>
            </w:pPr>
            <w:r>
              <w:rPr>
                <w:rFonts w:ascii="Times New Roman" w:cs="Times New Roman" w:hAnsi="Times New Roman"/>
                <w:color w:val="000000"/>
                <w:sz w:val="20"/>
                <w:szCs w:val="20"/>
                <w:lang w:val="kpv-RU"/>
              </w:rPr>
              <w:t>НАЦИОНАЛЬНӦЙ</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БЕЗОПАСНОСЬТ</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ИНӦД</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ВИДЗАН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440,0</w:t>
            </w:r>
          </w:p>
        </w:tc>
      </w:tr>
      <w:tr>
        <w:trPr>
          <w:trHeight w:hRule="atLeast" w:val="7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ind w:hanging="0" w:left="88" w:right="0"/>
              <w:contextualSpacing w:val="false"/>
              <w:jc w:val="left"/>
            </w:pPr>
            <w:r>
              <w:rPr>
                <w:rFonts w:ascii="Times New Roman" w:cs="Times New Roman" w:hAnsi="Times New Roman"/>
                <w:sz w:val="20"/>
                <w:szCs w:val="20"/>
                <w:lang w:val="kpv-RU"/>
              </w:rPr>
              <w:t>Национальнӧй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безопасносьт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инӧд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440,0</w:t>
            </w:r>
          </w:p>
        </w:tc>
      </w:tr>
      <w:tr>
        <w:trPr>
          <w:trHeight w:hRule="atLeast" w:val="10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терроризмысь да экстремизмысь  ӧлӧдӧм (2011-2013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440,0</w:t>
            </w:r>
          </w:p>
        </w:tc>
      </w:tr>
      <w:tr>
        <w:trPr>
          <w:trHeight w:hRule="atLeast" w:val="5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ЙӦЗӦС ЮӦРТАН СРЕДСТВОЯС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217 836,4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Телевидение да радио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110 482,1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620,0</w:t>
            </w:r>
          </w:p>
        </w:tc>
      </w:tr>
      <w:tr>
        <w:trPr>
          <w:trHeight w:hRule="atLeast" w:val="42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Челядьлы да том йӧзлы мероприятиеяс нуӧдӧм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юӧртан средствояс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4 625,0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Коми Республикалӧн йӧзӧс юӧртан средствояс юкӧнын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4 625,0</w:t>
            </w:r>
          </w:p>
        </w:tc>
      </w:tr>
      <w:tr>
        <w:trPr>
          <w:trHeight w:hRule="atLeast" w:val="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4 625,0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Телерадиокомпанияяс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телеорганизацияяс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105 137,1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Телерадиокомпанияяслы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телерадиоорганизацияяслы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453 01 00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105 137,1</w:t>
            </w:r>
          </w:p>
        </w:tc>
      </w:tr>
      <w:tr>
        <w:trPr>
          <w:trHeight w:hRule="atLeast" w:val="9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453 01 00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105 137,1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color w:val="000000"/>
                <w:sz w:val="20"/>
                <w:szCs w:val="20"/>
                <w:lang w:val="kpv-RU"/>
              </w:rPr>
              <w:t>Мортӧс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ёнмӧдан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бурдӧдан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спорт</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Йӧзлысь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дзоньвидзалун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туризм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Газет-журнал да издательствояс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66 606,5</w:t>
            </w:r>
          </w:p>
        </w:tc>
      </w:tr>
      <w:tr>
        <w:trPr>
          <w:trHeight w:hRule="atLeast" w:val="714"/>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Национальнӧй канму политика олӧмӧ пӧртӧм кузя мероприятиеяс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канму кывъяс видзӧм да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1 610,0</w:t>
            </w:r>
          </w:p>
        </w:tc>
      </w:tr>
      <w:tr>
        <w:trPr>
          <w:trHeight w:hRule="atLeast" w:val="10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1 610,0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584,0</w:t>
            </w:r>
          </w:p>
        </w:tc>
      </w:tr>
      <w:tr>
        <w:trPr>
          <w:trHeight w:hRule="atLeast" w:val="4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Челядьлы да том йӧзлы мероприятиеяс нуӧдӧм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юӧртан средствояс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18 066,1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юӧртан средствояс юкӧнын канму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4 291,1</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4 291,1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Коми Республикалӧн йӧзӧс юӧртан средствояс юкӧнын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13 775,0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Мукӧд мог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8 262,8</w:t>
            </w:r>
          </w:p>
        </w:tc>
      </w:tr>
      <w:tr>
        <w:trPr>
          <w:trHeight w:hRule="atLeast" w:val="87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5 512,2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Издательствояс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1 911,0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Социальнӧя тӧдчанлуна балаяс збыльмӧдӧм вылӧ издательствояслы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1 911,0</w:t>
            </w:r>
          </w:p>
        </w:tc>
      </w:tr>
      <w:tr>
        <w:trPr>
          <w:trHeight w:hRule="atLeast" w:val="9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1 911,0</w:t>
            </w:r>
          </w:p>
        </w:tc>
      </w:tr>
      <w:tr>
        <w:trPr>
          <w:trHeight w:hRule="atLeast" w:val="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Оланпас пыртысь да олӧмӧ пӧртысь власьт органъясӧн лӧсьӧдӧм газет-журналъяс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44 435,4</w:t>
            </w:r>
          </w:p>
        </w:tc>
      </w:tr>
      <w:tr>
        <w:trPr>
          <w:trHeight w:hRule="atLeast" w:val="8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Оланпас пыртысь да олӧмӧ пӧртысь власьт органъясӧн лӧсьӧдӧм газет-журналъяслы канму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457 85 00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7 118,1</w:t>
            </w:r>
          </w:p>
        </w:tc>
      </w:tr>
      <w:tr>
        <w:trPr>
          <w:trHeight w:hRule="atLeast" w:val="10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457 85 00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7 118,1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457 89 00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37 317,3</w:t>
            </w:r>
          </w:p>
        </w:tc>
      </w:tr>
      <w:tr>
        <w:trPr>
          <w:trHeight w:hRule="atLeast" w:val="8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457 89 00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37 317,3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юӧртан средствояс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40 747,7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8 926,1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8 926,1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8 520,9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185,4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219,8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w:t>
            </w:r>
          </w:p>
        </w:tc>
      </w:tr>
      <w:tr>
        <w:trPr>
          <w:trHeight w:hRule="atLeast" w:val="3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Челядьлы да том йӧзлы мероприятиеяс нуӧдӧм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юӧртан средствояс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7 740,8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Йӧзӧс юӧртан средствояс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4 140,8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4 140,8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Коми Республикалӧн йӧзӧс юӧртан средствояс юкӧнын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3 600,0</w:t>
            </w:r>
          </w:p>
        </w:tc>
      </w:tr>
      <w:tr>
        <w:trPr>
          <w:trHeight w:hRule="atLeast" w:val="4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9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444 03 00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3 300,0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Юӧр сетан агентствояс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15 665,0</w:t>
            </w:r>
          </w:p>
        </w:tc>
      </w:tr>
      <w:tr>
        <w:trPr>
          <w:trHeight w:hRule="atLeast" w:val="44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Юӧр сетан агентствояслы канму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451 85 00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5 556,8</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451 85 00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5 556,8</w:t>
            </w:r>
          </w:p>
        </w:tc>
      </w:tr>
      <w:tr>
        <w:trPr>
          <w:trHeight w:hRule="atLeast" w:val="3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451 89 00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10 108,2</w:t>
            </w:r>
          </w:p>
        </w:tc>
      </w:tr>
      <w:tr>
        <w:trPr>
          <w:trHeight w:hRule="atLeast" w:val="10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451 89 00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3 810,0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Мукӧд мог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451 89 00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6 298,2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7 810,7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7 810,7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2 756,9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25,0</w:t>
            </w:r>
          </w:p>
        </w:tc>
      </w:tr>
      <w:tr>
        <w:trPr>
          <w:trHeight w:hRule="atLeast" w:val="6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140,1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4 805,8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w:t>
            </w:r>
          </w:p>
        </w:tc>
      </w:tr>
      <w:tr>
        <w:trPr>
          <w:trHeight w:hRule="atLeast" w:val="47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color w:val="000000"/>
                <w:sz w:val="20"/>
                <w:szCs w:val="20"/>
                <w:lang w:val="kpv-RU"/>
              </w:rPr>
              <w:t>Мортӧс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ёнмӧдан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бурдӧдан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спорт</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Йӧзлысь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дзоньвидзалун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туризм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540,0</w:t>
            </w:r>
          </w:p>
        </w:tc>
      </w:tr>
      <w:tr>
        <w:trPr>
          <w:trHeight w:hRule="atLeast" w:val="641"/>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публичнӧй нормативнӧй кӧсйысьӧмъяс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w:t>
            </w:r>
          </w:p>
        </w:tc>
      </w:tr>
      <w:tr>
        <w:trPr>
          <w:trHeight w:hRule="atLeast" w:val="9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Республикаса Веськӧдлан котырлӧн премияяс йылысь» Коми Республикаса Веськӧдлан котырлӧн 2007 во вӧльгым тӧлысь 26 лунся 277 №-а шуӧм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b/>
                <w:bCs/>
                <w:color w:val="000000"/>
                <w:sz w:val="20"/>
                <w:szCs w:val="20"/>
                <w:lang w:eastAsia="ru-RU" w:val="kpv-RU"/>
              </w:rPr>
              <w:t>РОССИЯ ФЕДЕРАЦИЯСА ПРЕЗИДЕНТ БЕРДЫН КОМИ РЕСПУБЛИКАӦС ПЫР ПЕТКӦДЛАНIН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116 089,8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50 947,4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50 947,4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25 794,6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25 794,6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24 750,0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114,6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930,0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25 152,8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25 152,8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2 824,2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1 451,0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20 872,0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470,0</w:t>
            </w:r>
          </w:p>
        </w:tc>
      </w:tr>
      <w:tr>
        <w:trPr>
          <w:trHeight w:hRule="atLeast" w:val="4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КУЛЬТУРА, КИНЕМАТОГРАФИЯ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64 672,4</w:t>
            </w:r>
          </w:p>
        </w:tc>
      </w:tr>
      <w:tr>
        <w:trPr>
          <w:trHeight w:hRule="atLeast" w:val="4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кинематография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64 672,4</w:t>
            </w:r>
          </w:p>
        </w:tc>
      </w:tr>
      <w:tr>
        <w:trPr>
          <w:trHeight w:hRule="atLeast" w:val="6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64 672,4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64 672,4</w:t>
            </w:r>
          </w:p>
        </w:tc>
      </w:tr>
      <w:tr>
        <w:trPr>
          <w:trHeight w:hRule="atLeast" w:val="9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60 201,4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Мукӧд мог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4 471,0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left"/>
            </w:pPr>
            <w:r>
              <w:rPr>
                <w:rFonts w:ascii="Times New Roman" w:cs="Times New Roman" w:eastAsia="Times New Roman" w:hAnsi="Times New Roman"/>
                <w:b/>
                <w:bCs/>
                <w:color w:val="000000"/>
                <w:sz w:val="20"/>
                <w:szCs w:val="20"/>
                <w:lang w:eastAsia="ru-RU" w:val="kpv-RU"/>
              </w:rPr>
              <w:t xml:space="preserve">РОССИЯ ФЕДЕРАЦИЯЛӦН РЫТЫВ-ВОЙВЫВ ДІНМУЫН КОМИ РЕСПУБЛИКАӦС ПЕТКӦДЛАНIН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34 025,6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33 735,6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33 735,6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21 493,8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15 918,8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15 132,3</w:t>
            </w:r>
          </w:p>
        </w:tc>
      </w:tr>
      <w:tr>
        <w:trPr>
          <w:trHeight w:hRule="atLeast" w:val="5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664,5</w:t>
            </w:r>
          </w:p>
        </w:tc>
      </w:tr>
      <w:tr>
        <w:trPr>
          <w:trHeight w:hRule="atLeast" w:val="5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5 575,0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4 529,5</w:t>
            </w:r>
          </w:p>
        </w:tc>
      </w:tr>
      <w:tr>
        <w:trPr>
          <w:trHeight w:hRule="atLeast" w:val="5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15,2</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977,4</w:t>
            </w:r>
          </w:p>
        </w:tc>
      </w:tr>
      <w:tr>
        <w:trPr>
          <w:trHeight w:hRule="atLeast" w:val="7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1 840,4</w:t>
            </w:r>
          </w:p>
        </w:tc>
      </w:tr>
      <w:tr>
        <w:trPr>
          <w:trHeight w:hRule="atLeast" w:val="4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1 840,4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w:t>
            </w:r>
          </w:p>
        </w:tc>
      </w:tr>
      <w:tr>
        <w:trPr>
          <w:trHeight w:hRule="atLeast" w:val="6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1 798,9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Капитальнӧя стрӧитан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w:t>
            </w:r>
          </w:p>
        </w:tc>
      </w:tr>
      <w:tr>
        <w:trPr>
          <w:trHeight w:hRule="atLeast" w:val="112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10 321,4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10 321,4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2 802,1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0,6</w:t>
            </w:r>
          </w:p>
        </w:tc>
      </w:tr>
      <w:tr>
        <w:trPr>
          <w:trHeight w:hRule="atLeast" w:val="6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1 205,0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6 313,7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sz w:val="20"/>
                <w:szCs w:val="20"/>
                <w:lang w:val="kpv-RU"/>
              </w:rPr>
              <w:t>КОМИ</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РЕСПУБЛИКАСА</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ОЛАНПОДУВ</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ЁРД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26 744,9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13 943,4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Ёрд система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13 943,4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13 694,9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Ёрдысьяс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10 012,6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9 741,8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270,8</w:t>
            </w:r>
          </w:p>
        </w:tc>
      </w:tr>
      <w:tr>
        <w:trPr>
          <w:trHeight w:hRule="atLeast" w:val="43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Ёрд аппаратъяслысь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3 682,3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3 519,2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248,5</w:t>
            </w:r>
          </w:p>
        </w:tc>
      </w:tr>
      <w:tr>
        <w:trPr>
          <w:trHeight w:hRule="atLeast" w:val="4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Ёрд аппаратъяслысь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248,5</w:t>
            </w:r>
          </w:p>
        </w:tc>
      </w:tr>
      <w:tr>
        <w:trPr>
          <w:trHeight w:hRule="atLeast" w:val="6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12 801,5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Пенсияӧн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12 801,5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Пенсияяс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12 801,5</w:t>
            </w:r>
          </w:p>
        </w:tc>
      </w:tr>
      <w:tr>
        <w:trPr>
          <w:trHeight w:hRule="atLeast" w:val="22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«Россия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Федерацияын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ёрдысьяслӧн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статус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Россия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Федерацияса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1992</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лӧддза-номъя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26</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3132-1</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«Россия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Федерацияса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ёрдысьяслы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ёрд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аппаратса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уджалысьяслы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социальнӧй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содтӧд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гарантияяс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1996</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тӧвшӧр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10</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6-ФЗ</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12 801,5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Ёрдысьяслы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нэм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чӧж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сьӧм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12 801,5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12 801,5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sz w:val="20"/>
                <w:szCs w:val="20"/>
                <w:lang w:val="kpv-RU"/>
              </w:rPr>
              <w:t>КОМИ</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РЕСПУБЛИКАСА</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ЛИЦЕНЗИЯ</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СЛУЖБА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31 595,8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31 595,8</w:t>
            </w:r>
          </w:p>
        </w:tc>
      </w:tr>
      <w:tr>
        <w:trPr>
          <w:trHeight w:hRule="atLeast" w:val="40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31 595,8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17 432,4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17 432,4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16 456,2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518,6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457,6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14 163,4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14 163,4</w:t>
            </w:r>
          </w:p>
        </w:tc>
      </w:tr>
      <w:tr>
        <w:trPr>
          <w:trHeight w:hRule="atLeast" w:val="7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393,6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13 769,8</w:t>
            </w:r>
          </w:p>
        </w:tc>
      </w:tr>
      <w:tr>
        <w:trPr>
          <w:trHeight w:hRule="atLeast" w:val="10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sz w:val="20"/>
                <w:szCs w:val="20"/>
                <w:lang w:val="kpv-RU"/>
              </w:rPr>
              <w:t>МИРӦВӦЙ</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ЁРДЫСЬЯСЛЫСЬ</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УДЖ</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ЛӦСЬӦДӦМ</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КУЗЯ</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КОМИ</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РЕСПУБЛИКАЫН</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ВЕСЬКӦДЛАНIН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204 136,8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204 136,8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Ёрд система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204 136,8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170 712,5</w:t>
            </w:r>
          </w:p>
        </w:tc>
      </w:tr>
      <w:tr>
        <w:trPr>
          <w:trHeight w:hRule="atLeast" w:val="42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Ёрд аппаратъяслысь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120 905,4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118 707,2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1 659,7</w:t>
            </w:r>
          </w:p>
        </w:tc>
      </w:tr>
      <w:tr>
        <w:trPr>
          <w:trHeight w:hRule="atLeast" w:val="51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538,6</w:t>
            </w:r>
          </w:p>
        </w:tc>
      </w:tr>
      <w:tr>
        <w:trPr>
          <w:trHeight w:hRule="atLeast" w:val="4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 уджӧн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49 807,0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32 494,0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451,2</w:t>
            </w:r>
          </w:p>
        </w:tc>
      </w:tr>
      <w:tr>
        <w:trPr>
          <w:trHeight w:hRule="atLeast" w:val="74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16 821,1</w:t>
            </w:r>
          </w:p>
        </w:tc>
      </w:tr>
      <w:tr>
        <w:trPr>
          <w:trHeight w:hRule="atLeast" w:val="4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0,7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33 424,3</w:t>
            </w:r>
          </w:p>
        </w:tc>
      </w:tr>
      <w:tr>
        <w:trPr>
          <w:trHeight w:hRule="atLeast" w:val="43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Ёрд аппаратъяслысь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33 424,3</w:t>
            </w:r>
          </w:p>
        </w:tc>
      </w:tr>
      <w:tr>
        <w:trPr>
          <w:trHeight w:hRule="atLeast" w:val="6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3 845,2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29 569,7</w:t>
            </w:r>
          </w:p>
        </w:tc>
      </w:tr>
      <w:tr>
        <w:trPr>
          <w:trHeight w:hRule="atLeast" w:val="4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Организацияяслӧн эмбур да му вот вылӧ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w:t>
            </w:r>
          </w:p>
        </w:tc>
      </w:tr>
      <w:tr>
        <w:trPr>
          <w:trHeight w:hRule="atLeast" w:val="40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452 23 00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bCs/>
                <w:color w:val="000000"/>
                <w:sz w:val="20"/>
                <w:szCs w:val="20"/>
                <w:lang w:val="kpv-RU"/>
              </w:rPr>
              <w:t>КОМИ</w:t>
            </w:r>
            <w:r>
              <w:rPr>
                <w:rFonts w:ascii="Times New Roman" w:cs="Times New Roman" w:eastAsia="Times New Roman" w:hAnsi="Times New Roman"/>
                <w:b/>
                <w:bCs/>
                <w:color w:val="000000"/>
                <w:sz w:val="20"/>
                <w:szCs w:val="20"/>
                <w:lang w:val="kpv-RU"/>
              </w:rPr>
              <w:t xml:space="preserve"> </w:t>
            </w:r>
            <w:r>
              <w:rPr>
                <w:rFonts w:ascii="Times New Roman" w:cs="Times New Roman" w:hAnsi="Times New Roman"/>
                <w:b/>
                <w:bCs/>
                <w:color w:val="000000"/>
                <w:sz w:val="20"/>
                <w:szCs w:val="20"/>
                <w:lang w:val="kpv-RU"/>
              </w:rPr>
              <w:t>РЕСПУБЛИКАСА</w:t>
            </w:r>
            <w:r>
              <w:rPr>
                <w:rFonts w:ascii="Times New Roman" w:cs="Times New Roman" w:eastAsia="Times New Roman" w:hAnsi="Times New Roman"/>
                <w:b/>
                <w:bCs/>
                <w:color w:val="000000"/>
                <w:sz w:val="20"/>
                <w:szCs w:val="20"/>
                <w:lang w:val="kpv-RU"/>
              </w:rPr>
              <w:t xml:space="preserve"> </w:t>
            </w:r>
            <w:r>
              <w:rPr>
                <w:rFonts w:ascii="Times New Roman" w:cs="Times New Roman" w:hAnsi="Times New Roman"/>
                <w:b/>
                <w:bCs/>
                <w:color w:val="000000"/>
                <w:sz w:val="20"/>
                <w:szCs w:val="20"/>
                <w:lang w:val="kpv-RU"/>
              </w:rPr>
              <w:t>ПРОМЫШЛЕННОСЬТ ДА</w:t>
            </w:r>
            <w:r>
              <w:rPr>
                <w:rFonts w:ascii="Times New Roman" w:cs="Times New Roman" w:eastAsia="Times New Roman" w:hAnsi="Times New Roman"/>
                <w:b/>
                <w:bCs/>
                <w:color w:val="000000"/>
                <w:sz w:val="20"/>
                <w:szCs w:val="20"/>
                <w:lang w:val="kpv-RU"/>
              </w:rPr>
              <w:t xml:space="preserve"> </w:t>
            </w:r>
            <w:r>
              <w:rPr>
                <w:rFonts w:ascii="Times New Roman" w:cs="Times New Roman" w:hAnsi="Times New Roman"/>
                <w:b/>
                <w:bCs/>
                <w:color w:val="000000"/>
                <w:sz w:val="20"/>
                <w:szCs w:val="20"/>
                <w:lang w:val="kpv-RU"/>
              </w:rPr>
              <w:t>ТРАНСПОРТ</w:t>
            </w:r>
            <w:r>
              <w:rPr>
                <w:rFonts w:ascii="Times New Roman" w:cs="Times New Roman" w:eastAsia="Times New Roman" w:hAnsi="Times New Roman"/>
                <w:b/>
                <w:bCs/>
                <w:color w:val="000000"/>
                <w:sz w:val="20"/>
                <w:szCs w:val="20"/>
                <w:lang w:val="kpv-RU"/>
              </w:rPr>
              <w:t xml:space="preserve"> </w:t>
            </w:r>
            <w:r>
              <w:rPr>
                <w:rFonts w:ascii="Times New Roman" w:cs="Times New Roman" w:hAnsi="Times New Roman"/>
                <w:b/>
                <w:bCs/>
                <w:color w:val="000000"/>
                <w:sz w:val="20"/>
                <w:szCs w:val="20"/>
                <w:lang w:val="kpv-RU"/>
              </w:rPr>
              <w:t>СӦВМӦДАН</w:t>
            </w:r>
            <w:r>
              <w:rPr>
                <w:rFonts w:ascii="Times New Roman" w:cs="Times New Roman" w:eastAsia="Times New Roman" w:hAnsi="Times New Roman"/>
                <w:b/>
                <w:bCs/>
                <w:color w:val="000000"/>
                <w:sz w:val="20"/>
                <w:szCs w:val="20"/>
                <w:lang w:val="kpv-RU"/>
              </w:rPr>
              <w:t xml:space="preserve"> </w:t>
            </w:r>
            <w:r>
              <w:rPr>
                <w:rFonts w:ascii="Times New Roman" w:cs="Times New Roman" w:hAnsi="Times New Roman"/>
                <w:b/>
                <w:bCs/>
                <w:color w:val="000000"/>
                <w:sz w:val="20"/>
                <w:szCs w:val="20"/>
                <w:lang w:val="kpv-RU"/>
              </w:rPr>
              <w:t>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333 161,7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6 100,0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6 100,0</w:t>
            </w:r>
          </w:p>
        </w:tc>
      </w:tr>
      <w:tr>
        <w:trPr>
          <w:trHeight w:hRule="atLeast" w:val="6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6 100,0</w:t>
            </w:r>
          </w:p>
        </w:tc>
      </w:tr>
      <w:tr>
        <w:trPr>
          <w:trHeight w:hRule="atLeast" w:val="4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6 100,0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6 100,0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285 561,7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Ӧтув экономическӧй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45 076,0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34 532,6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34 532,6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32 555,3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1 176,3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10 543,5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10 543,5</w:t>
            </w:r>
          </w:p>
        </w:tc>
      </w:tr>
      <w:tr>
        <w:trPr>
          <w:trHeight w:hRule="atLeast" w:val="7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10 437,5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239 685,7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Сынӧд 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122 885,7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Сынӧд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ӧткымын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122 885,7</w:t>
            </w:r>
          </w:p>
        </w:tc>
      </w:tr>
      <w:tr>
        <w:trPr>
          <w:trHeight w:hRule="atLeast" w:val="172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Ылі</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Войвыв</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районъясын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ӧткодялӧм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местаясын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ветлысь-мунысьясӧс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сынӧд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новлӧдлысь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муниципальнӧйкостса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сынӧд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организацияяслы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воштан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чӧжӧс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бергӧдӧм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300 02 11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100 000,0</w:t>
            </w:r>
          </w:p>
        </w:tc>
      </w:tr>
      <w:tr>
        <w:trPr>
          <w:trHeight w:hRule="atLeast" w:val="8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300 02 11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100 000,0</w:t>
            </w:r>
          </w:p>
        </w:tc>
      </w:tr>
      <w:tr>
        <w:trPr>
          <w:trHeight w:hRule="atLeast" w:val="13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Республикаса сьӧкыда воӧдчан оланін пунктъясӧ сынӧд транспортӧн ветлысь-мунысьясӧс муниципалитетъяс пытшкын сынӧд транспортса организацияяслы воштан чӧжӧс бергӧдӧм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300 02 12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22 885,7</w:t>
            </w:r>
          </w:p>
        </w:tc>
      </w:tr>
      <w:tr>
        <w:trPr>
          <w:trHeight w:hRule="atLeast" w:val="11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300 02 12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22 885,7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both"/>
            </w:pPr>
            <w:r>
              <w:rPr>
                <w:rFonts w:ascii="Times New Roman" w:cs="Times New Roman" w:hAnsi="Times New Roman"/>
                <w:sz w:val="20"/>
                <w:szCs w:val="20"/>
                <w:lang w:val="kpv-RU"/>
              </w:rPr>
              <w:t>Ва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14 800,0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sz w:val="20"/>
                <w:szCs w:val="20"/>
                <w:lang w:val="kpv-RU"/>
              </w:rPr>
              <w:t>Саридз</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торъя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r>
              <w:rPr>
                <w:rFonts w:ascii="Times New Roman" w:cs="Times New Roman" w:eastAsia="Times New Roman" w:hAnsi="Times New Roman"/>
                <w:sz w:val="20"/>
                <w:szCs w:val="20"/>
                <w:lang w:val="kpv-RU"/>
              </w:rPr>
              <w:t xml:space="preserve">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14 800,0</w:t>
            </w:r>
          </w:p>
        </w:tc>
      </w:tr>
      <w:tr>
        <w:trPr>
          <w:trHeight w:hRule="atLeast" w:val="8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both"/>
            </w:pPr>
            <w:r>
              <w:rPr>
                <w:rFonts w:ascii="Times New Roman" w:cs="Times New Roman" w:hAnsi="Times New Roman"/>
                <w:sz w:val="20"/>
                <w:szCs w:val="20"/>
                <w:lang w:val="kpv-RU"/>
              </w:rPr>
              <w:t>Дінму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тӧдчанлуна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Печора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Эжва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бассейнъясса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ветлан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судно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услугаяс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мынтӧм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301 03 11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301 03 11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1 800,0</w:t>
            </w:r>
          </w:p>
        </w:tc>
      </w:tr>
      <w:tr>
        <w:trPr>
          <w:trHeight w:hRule="atLeast" w:val="12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color w:val="000000"/>
                <w:sz w:val="20"/>
                <w:szCs w:val="20"/>
                <w:lang w:val="kpv-RU"/>
              </w:rPr>
              <w:t>Коми</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Республика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мутасын</w:t>
            </w:r>
            <w:r>
              <w:rPr>
                <w:rFonts w:ascii="Times New Roman" w:cs="Times New Roman" w:eastAsia="Times New Roman" w:hAnsi="Times New Roman"/>
                <w:color w:val="000000"/>
                <w:sz w:val="20"/>
                <w:szCs w:val="20"/>
                <w:lang w:val="kpv-RU"/>
              </w:rPr>
              <w:t xml:space="preserve"> муниципальнӧйкостса туйясті ю </w:t>
            </w:r>
            <w:r>
              <w:rPr>
                <w:rFonts w:ascii="Times New Roman" w:cs="Times New Roman" w:hAnsi="Times New Roman"/>
                <w:color w:val="000000"/>
                <w:sz w:val="20"/>
                <w:szCs w:val="20"/>
                <w:lang w:val="kpv-RU"/>
              </w:rPr>
              <w:t>транспортӧн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ветлысь-мунысьясӧс новлӧдлысь ю транспортса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организацияяслӧн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чӧжӧсын</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воштӧмъяс</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вештӧм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вылӧ</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301 03 12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7 287,0</w:t>
            </w:r>
          </w:p>
        </w:tc>
      </w:tr>
      <w:tr>
        <w:trPr>
          <w:trHeight w:hRule="atLeast" w:val="9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301 03 12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7 287,0</w:t>
            </w:r>
          </w:p>
        </w:tc>
      </w:tr>
      <w:tr>
        <w:trPr>
          <w:trHeight w:hRule="atLeast" w:val="1341"/>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Коми</w:t>
            </w:r>
            <w:r>
              <w:rPr>
                <w:rFonts w:cs="Times New Roman" w:eastAsia="Times New Roman"/>
                <w:color w:val="000000"/>
                <w:sz w:val="20"/>
                <w:szCs w:val="20"/>
                <w:lang w:val="kpv-RU"/>
              </w:rPr>
              <w:t xml:space="preserve"> </w:t>
            </w:r>
            <w:r>
              <w:rPr>
                <w:rFonts w:cs="Times New Roman"/>
                <w:color w:val="000000"/>
                <w:sz w:val="20"/>
                <w:szCs w:val="20"/>
                <w:lang w:val="kpv-RU"/>
              </w:rPr>
              <w:t>Республика</w:t>
            </w:r>
            <w:r>
              <w:rPr>
                <w:rFonts w:cs="Times New Roman" w:eastAsia="Times New Roman"/>
                <w:color w:val="000000"/>
                <w:sz w:val="20"/>
                <w:szCs w:val="20"/>
                <w:lang w:val="kpv-RU"/>
              </w:rPr>
              <w:t xml:space="preserve"> </w:t>
            </w:r>
            <w:r>
              <w:rPr>
                <w:rFonts w:cs="Times New Roman"/>
                <w:color w:val="000000"/>
                <w:sz w:val="20"/>
                <w:szCs w:val="20"/>
                <w:lang w:val="kpv-RU"/>
              </w:rPr>
              <w:t xml:space="preserve">мутасын </w:t>
            </w:r>
            <w:r>
              <w:rPr>
                <w:rFonts w:cs="Times New Roman" w:eastAsia="Times New Roman"/>
                <w:color w:val="000000"/>
                <w:sz w:val="20"/>
                <w:szCs w:val="20"/>
                <w:lang w:val="kpv-RU"/>
              </w:rPr>
              <w:t xml:space="preserve">муниципальнӧйпытшса туйясті ю </w:t>
            </w:r>
            <w:r>
              <w:rPr>
                <w:rFonts w:cs="Times New Roman"/>
                <w:color w:val="000000"/>
                <w:sz w:val="20"/>
                <w:szCs w:val="20"/>
                <w:lang w:val="kpv-RU"/>
              </w:rPr>
              <w:t>транспортӧн</w:t>
            </w:r>
            <w:r>
              <w:rPr>
                <w:rFonts w:cs="Times New Roman" w:eastAsia="Times New Roman"/>
                <w:color w:val="000000"/>
                <w:sz w:val="20"/>
                <w:szCs w:val="20"/>
                <w:lang w:val="kpv-RU"/>
              </w:rPr>
              <w:t xml:space="preserve"> </w:t>
            </w:r>
            <w:r>
              <w:rPr>
                <w:rFonts w:cs="Times New Roman"/>
                <w:color w:val="000000"/>
                <w:sz w:val="20"/>
                <w:szCs w:val="20"/>
                <w:lang w:val="kpv-RU"/>
              </w:rPr>
              <w:t>ветлысь-мунысьясӧс новлӧдлысь ю транспортса</w:t>
            </w:r>
            <w:r>
              <w:rPr>
                <w:rFonts w:cs="Times New Roman" w:eastAsia="Times New Roman"/>
                <w:color w:val="000000"/>
                <w:sz w:val="20"/>
                <w:szCs w:val="20"/>
                <w:lang w:val="kpv-RU"/>
              </w:rPr>
              <w:t xml:space="preserve"> </w:t>
            </w:r>
            <w:r>
              <w:rPr>
                <w:rFonts w:cs="Times New Roman"/>
                <w:color w:val="000000"/>
                <w:sz w:val="20"/>
                <w:szCs w:val="20"/>
                <w:lang w:val="kpv-RU"/>
              </w:rPr>
              <w:t>организацияяслӧн</w:t>
            </w:r>
            <w:r>
              <w:rPr>
                <w:rFonts w:cs="Times New Roman" w:eastAsia="Times New Roman"/>
                <w:color w:val="000000"/>
                <w:sz w:val="20"/>
                <w:szCs w:val="20"/>
                <w:lang w:val="kpv-RU"/>
              </w:rPr>
              <w:t xml:space="preserve"> </w:t>
            </w:r>
            <w:r>
              <w:rPr>
                <w:rFonts w:cs="Times New Roman"/>
                <w:color w:val="000000"/>
                <w:sz w:val="20"/>
                <w:szCs w:val="20"/>
                <w:lang w:val="kpv-RU"/>
              </w:rPr>
              <w:t>чӧжӧсын</w:t>
            </w:r>
            <w:r>
              <w:rPr>
                <w:rFonts w:cs="Times New Roman" w:eastAsia="Times New Roman"/>
                <w:color w:val="000000"/>
                <w:sz w:val="20"/>
                <w:szCs w:val="20"/>
                <w:lang w:val="kpv-RU"/>
              </w:rPr>
              <w:t xml:space="preserve"> </w:t>
            </w:r>
            <w:r>
              <w:rPr>
                <w:rFonts w:cs="Times New Roman"/>
                <w:color w:val="000000"/>
                <w:sz w:val="20"/>
                <w:szCs w:val="20"/>
                <w:lang w:val="kpv-RU"/>
              </w:rPr>
              <w:t>воштӧмъяс</w:t>
            </w:r>
            <w:r>
              <w:rPr>
                <w:rFonts w:cs="Times New Roman" w:eastAsia="Times New Roman"/>
                <w:color w:val="000000"/>
                <w:sz w:val="20"/>
                <w:szCs w:val="20"/>
                <w:lang w:val="kpv-RU"/>
              </w:rPr>
              <w:t xml:space="preserve"> </w:t>
            </w:r>
            <w:r>
              <w:rPr>
                <w:rFonts w:cs="Times New Roman"/>
                <w:color w:val="000000"/>
                <w:sz w:val="20"/>
                <w:szCs w:val="20"/>
                <w:lang w:val="kpv-RU"/>
              </w:rPr>
              <w:t>вештӧм</w:t>
            </w:r>
            <w:r>
              <w:rPr>
                <w:rFonts w:cs="Times New Roman" w:eastAsia="Times New Roman"/>
                <w:color w:val="000000"/>
                <w:sz w:val="20"/>
                <w:szCs w:val="20"/>
                <w:lang w:val="kpv-RU"/>
              </w:rPr>
              <w:t xml:space="preserve"> </w:t>
            </w:r>
            <w:r>
              <w:rPr>
                <w:rFonts w:cs="Times New Roman"/>
                <w:color w:val="000000"/>
                <w:sz w:val="20"/>
                <w:szCs w:val="20"/>
                <w:lang w:val="kpv-RU"/>
              </w:rPr>
              <w:t>вылӧ</w:t>
            </w:r>
            <w:r>
              <w:rPr>
                <w:rFonts w:cs="Times New Roman" w:eastAsia="Times New Roman"/>
                <w:color w:val="000000"/>
                <w:sz w:val="20"/>
                <w:szCs w:val="20"/>
                <w:lang w:val="kpv-RU"/>
              </w:rPr>
              <w:t xml:space="preserve"> </w:t>
            </w:r>
            <w:r>
              <w:rPr>
                <w:rFonts w:cs="Times New Roman"/>
                <w:color w:val="000000"/>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301 03 13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5 713,0</w:t>
            </w:r>
          </w:p>
        </w:tc>
      </w:tr>
      <w:tr>
        <w:trPr>
          <w:trHeight w:hRule="atLeast" w:val="10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Субсидияяс, канму киын да муниципальнӧй киын капитальнӧй стрӧйба объектъяс ӧтув сьӧмӧн могмӧдӧм вылӧ субсидияяс кындзи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301 03 13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5 713,0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both"/>
            </w:pPr>
            <w:r>
              <w:rPr>
                <w:rFonts w:ascii="Times New Roman" w:cs="Times New Roman" w:hAnsi="Times New Roman"/>
                <w:sz w:val="20"/>
                <w:szCs w:val="20"/>
                <w:lang w:val="kpv-RU"/>
              </w:rPr>
              <w:t>Кӧрт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102 000,0</w:t>
            </w:r>
          </w:p>
        </w:tc>
      </w:tr>
      <w:tr>
        <w:trPr>
          <w:trHeight w:hRule="atLeast" w:val="4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sz w:val="20"/>
                <w:szCs w:val="20"/>
                <w:lang w:val="kpv-RU"/>
              </w:rPr>
              <w:t>Кӧрт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канму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102 000,0</w:t>
            </w:r>
          </w:p>
        </w:tc>
      </w:tr>
      <w:tr>
        <w:trPr>
          <w:trHeight w:hRule="atLeast" w:val="11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мутасын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кӧрт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транспортӧн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бердын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ветлысь-мунысьяслӧн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ветлӧмысь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организацияяслӧн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чӧжӧсын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воштӧмъяс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вештӧм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88 000,0</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88 000,0</w:t>
            </w:r>
          </w:p>
        </w:tc>
      </w:tr>
      <w:tr>
        <w:trPr>
          <w:trHeight w:hRule="atLeast" w:val="8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sz w:val="20"/>
                <w:szCs w:val="20"/>
                <w:lang w:val="kpv-RU"/>
              </w:rPr>
              <w:t>Этша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кӧрт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туйяс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уджӧдӧмысь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убыток</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w:t>
            </w:r>
            <w:r>
              <w:rPr>
                <w:rFonts w:ascii="Times New Roman" w:cs="Times New Roman" w:eastAsia="Times New Roman" w:hAnsi="Times New Roman"/>
                <w:sz w:val="20"/>
                <w:szCs w:val="20"/>
                <w:lang w:val="kpv-RU"/>
              </w:rPr>
              <w:t xml:space="preserve"> бергӧд</w:t>
            </w:r>
            <w:r>
              <w:rPr>
                <w:rFonts w:ascii="Times New Roman" w:cs="Times New Roman" w:hAnsi="Times New Roman"/>
                <w:sz w:val="20"/>
                <w:szCs w:val="20"/>
                <w:lang w:val="kpv-RU"/>
              </w:rPr>
              <w:t>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4 000,0</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4 000,0</w:t>
            </w:r>
          </w:p>
        </w:tc>
      </w:tr>
      <w:tr>
        <w:trPr>
          <w:trHeight w:hRule="atLeast" w:val="12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 xml:space="preserve">Ветлысь-мунысьясӧс социальнӧй тӧдчанлуна новлӧдлысь маршрутъяс вылын ылӧ ветлысь </w:t>
            </w:r>
            <w:r>
              <w:rPr>
                <w:rFonts w:cs="Times New Roman"/>
                <w:color w:val="000000"/>
                <w:sz w:val="20"/>
                <w:szCs w:val="20"/>
                <w:lang w:bidi="ar-SA" w:eastAsia="ru-RU" w:val="kpv-RU"/>
              </w:rPr>
              <w:t>кӧрт</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туй</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транспортӧн ветлысь-мунысьяслӧн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ветлӧмысь</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организацияяслӧн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чӧжӧсын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воштӧмъяс</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вештӧм</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вылӧ</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рӧскод</w:t>
            </w:r>
            <w:r>
              <w:rPr>
                <w:color w:val="000000"/>
                <w:sz w:val="20"/>
                <w:szCs w:val="20"/>
                <w:lang w:val="kpv-RU"/>
              </w:rPr>
              <w:t xml:space="preserve">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305 01 14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9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305 01 14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Прикладнӧй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научнӧй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туялӧмъяс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разработкаяс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7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 контрактъяс кузя научнӧй туялӧмъяс да опытно-конструкторскӧй уджъяс вӧчӧм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Научнӧй туялӧмъяс да опытно-конструкторскӧй уджъяс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5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ОЛАНІН ДА 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22 300,0</w:t>
            </w:r>
          </w:p>
        </w:tc>
      </w:tr>
      <w:tr>
        <w:trPr>
          <w:trHeight w:hRule="atLeast" w:val="5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да коммунальнӧй овмӧсын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22 300,0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22 300,0</w:t>
            </w:r>
          </w:p>
        </w:tc>
      </w:tr>
      <w:tr>
        <w:trPr>
          <w:trHeight w:hRule="atLeast" w:val="10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shd w:fill="FFFFFF" w:val="clear"/>
                <w:lang w:eastAsia="ru-RU" w:val="kpv-RU"/>
              </w:rPr>
              <w:t>«Коми Республика мутасын энергия видзтӧм да энергетическӧй окталун кыпӧдӧм (2010-2020 вояс)» дінму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22 300,0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2 300,0</w:t>
            </w:r>
          </w:p>
        </w:tc>
      </w:tr>
      <w:tr>
        <w:trPr>
          <w:trHeight w:hRule="atLeast" w:val="10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both"/>
            </w:pPr>
            <w:r>
              <w:rPr>
                <w:color w:val="000000"/>
                <w:sz w:val="20"/>
                <w:szCs w:val="20"/>
                <w:lang w:eastAsia="ru-RU" w:val="kpv-RU"/>
              </w:rPr>
              <w:t>ГӦГӦРТАС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both"/>
            </w:pPr>
            <w:r>
              <w:rPr>
                <w:color w:val="000000"/>
                <w:sz w:val="20"/>
                <w:szCs w:val="20"/>
                <w:lang w:eastAsia="ru-RU" w:val="kpv-RU"/>
              </w:rPr>
              <w:t>Шыбласъяс чукӧртӧм, бырӧдӧм да няйт ва весалӧм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both"/>
            </w:pPr>
            <w:r>
              <w:rPr>
                <w:color w:val="000000"/>
                <w:sz w:val="20"/>
                <w:szCs w:val="20"/>
                <w:lang w:eastAsia="ru-RU"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19 200,0</w:t>
            </w:r>
          </w:p>
        </w:tc>
      </w:tr>
      <w:tr>
        <w:trPr>
          <w:trHeight w:hRule="atLeast" w:val="80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Республикаын производство да сёян-юан шыбласъясӧн вӧдитчӧм (2012-2016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839</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bCs/>
                <w:iCs/>
                <w:sz w:val="20"/>
                <w:szCs w:val="20"/>
                <w:lang w:val="kpv-RU"/>
              </w:rPr>
              <w:t>КОМИ</w:t>
            </w:r>
            <w:r>
              <w:rPr>
                <w:rFonts w:ascii="Times New Roman" w:cs="Times New Roman" w:eastAsia="Times New Roman" w:hAnsi="Times New Roman"/>
                <w:b/>
                <w:bCs/>
                <w:iCs/>
                <w:sz w:val="20"/>
                <w:szCs w:val="20"/>
                <w:lang w:val="kpv-RU"/>
              </w:rPr>
              <w:t xml:space="preserve"> </w:t>
            </w:r>
            <w:r>
              <w:rPr>
                <w:rFonts w:ascii="Times New Roman" w:cs="Times New Roman" w:hAnsi="Times New Roman"/>
                <w:b/>
                <w:bCs/>
                <w:iCs/>
                <w:sz w:val="20"/>
                <w:szCs w:val="20"/>
                <w:lang w:val="kpv-RU"/>
              </w:rPr>
              <w:t>РЕСПУБЛИКАСА</w:t>
            </w:r>
            <w:r>
              <w:rPr>
                <w:rFonts w:ascii="Times New Roman" w:cs="Times New Roman" w:eastAsia="Times New Roman" w:hAnsi="Times New Roman"/>
                <w:b/>
                <w:bCs/>
                <w:iCs/>
                <w:sz w:val="20"/>
                <w:szCs w:val="20"/>
                <w:lang w:val="kpv-RU"/>
              </w:rPr>
              <w:t xml:space="preserve"> </w:t>
            </w:r>
            <w:r>
              <w:rPr>
                <w:rFonts w:ascii="Times New Roman" w:cs="Times New Roman" w:hAnsi="Times New Roman"/>
                <w:b/>
                <w:bCs/>
                <w:iCs/>
                <w:sz w:val="20"/>
                <w:szCs w:val="20"/>
                <w:lang w:val="kpv-RU"/>
              </w:rPr>
              <w:t>ВӦР</w:t>
            </w:r>
            <w:r>
              <w:rPr>
                <w:rFonts w:ascii="Times New Roman" w:cs="Times New Roman" w:eastAsia="Times New Roman" w:hAnsi="Times New Roman"/>
                <w:b/>
                <w:bCs/>
                <w:iCs/>
                <w:sz w:val="20"/>
                <w:szCs w:val="20"/>
                <w:lang w:val="kpv-RU"/>
              </w:rPr>
              <w:t xml:space="preserve"> </w:t>
            </w:r>
            <w:r>
              <w:rPr>
                <w:rFonts w:ascii="Times New Roman" w:cs="Times New Roman" w:hAnsi="Times New Roman"/>
                <w:b/>
                <w:bCs/>
                <w:iCs/>
                <w:sz w:val="20"/>
                <w:szCs w:val="20"/>
                <w:lang w:val="kpv-RU"/>
              </w:rPr>
              <w:t>КОМИТЕТ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761 739,9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761 739,9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Вӧр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761 739,9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2 128,6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2 128,6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1 797,2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201,7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129,7</w:t>
            </w:r>
          </w:p>
        </w:tc>
      </w:tr>
      <w:tr>
        <w:trPr>
          <w:trHeight w:hRule="atLeast" w:val="7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Вӧр йитӧдъяс юкӧнын услугаяс сетысь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147 089,2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147 089,2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66 259,4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695,0</w:t>
            </w:r>
          </w:p>
        </w:tc>
      </w:tr>
      <w:tr>
        <w:trPr>
          <w:trHeight w:hRule="atLeast" w:val="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2 900,9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55 586,0</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18 103,4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2 553,8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990,7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Вӧр йитӧдъясын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542 335,5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Вӧр йитӧдъясын торъя уджмогъяс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542 335,5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278 500,0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1 950,0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25 497,5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376,0</w:t>
            </w:r>
          </w:p>
        </w:tc>
      </w:tr>
      <w:tr>
        <w:trPr>
          <w:trHeight w:hRule="atLeast" w:val="6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9 047,3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69 616,0</w:t>
            </w:r>
          </w:p>
        </w:tc>
      </w:tr>
      <w:tr>
        <w:trPr>
          <w:trHeight w:hRule="atLeast" w:val="8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157 315,6</w:t>
            </w:r>
          </w:p>
        </w:tc>
      </w:tr>
      <w:tr>
        <w:trPr>
          <w:trHeight w:hRule="atLeast" w:val="4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Вӧръясӧн вӧдитчӧм, найӧс видзӧм, дорйӧм да рӧдмӧдӧм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64 441,8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38 441,8</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3 590,5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Мукӧд мог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295 00 00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22 409,5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5 744,8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5 744,8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5 428,1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w:t>
            </w:r>
          </w:p>
        </w:tc>
      </w:tr>
      <w:tr>
        <w:trPr>
          <w:trHeight w:hRule="atLeast" w:val="4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b/>
                <w:sz w:val="20"/>
                <w:szCs w:val="20"/>
                <w:lang w:val="kpv-RU"/>
              </w:rPr>
              <w:t>КОМИ</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РЕСПУБЛИКАСА</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ТЕХНИЧЕСКӦЙ</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ДӦЗЬӦР</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СЛУЖБА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23 042,2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23 042,2</w:t>
            </w:r>
          </w:p>
        </w:tc>
      </w:tr>
      <w:tr>
        <w:trPr>
          <w:trHeight w:hRule="atLeast" w:val="4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23 042,2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18 145,9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18 145,9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17 262,2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385,2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498,5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4 896,3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4 896,3</w:t>
            </w:r>
          </w:p>
        </w:tc>
      </w:tr>
      <w:tr>
        <w:trPr>
          <w:trHeight w:hRule="atLeast" w:val="71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308,6</w:t>
            </w:r>
          </w:p>
        </w:tc>
      </w:tr>
      <w:tr>
        <w:trPr>
          <w:trHeight w:hRule="atLeast" w:val="5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4 586,2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left"/>
            </w:pPr>
            <w:r>
              <w:rPr>
                <w:rFonts w:ascii="Times New Roman" w:cs="Times New Roman" w:eastAsia="Times New Roman" w:hAnsi="Times New Roman"/>
                <w:b/>
                <w:bCs/>
                <w:color w:val="000000"/>
                <w:sz w:val="20"/>
                <w:szCs w:val="20"/>
                <w:lang w:eastAsia="ru-RU" w:val="kpv-RU"/>
              </w:rPr>
              <w:t>КОМИ РЕСПУБЛИКАСА ТУЙ АГЕНТСТВО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4 135 593,6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350,0</w:t>
            </w:r>
          </w:p>
        </w:tc>
      </w:tr>
      <w:tr>
        <w:trPr>
          <w:trHeight w:hRule="atLeast" w:val="6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350,0</w:t>
            </w:r>
          </w:p>
        </w:tc>
      </w:tr>
      <w:tr>
        <w:trPr>
          <w:trHeight w:hRule="atLeast" w:val="3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4 135 243,6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152 271,8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47 145,4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47 145,4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45 184,2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1 068,2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сикас 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25 551,0</w:t>
            </w:r>
          </w:p>
        </w:tc>
      </w:tr>
      <w:tr>
        <w:trPr>
          <w:trHeight w:hRule="atLeast" w:val="62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сикас транспорт кузя торъя мероприятиеяс нуӧдӧм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317 01 00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25 551,0</w:t>
            </w:r>
          </w:p>
        </w:tc>
      </w:tr>
      <w:tr>
        <w:trPr>
          <w:trHeight w:hRule="atLeast" w:val="14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Автотранспорт организацияяслӧн либӧ ас вылӧ уджалысьяслӧн, кодъяс новлӧдлӧны ветлысь-мунысьясӧс автомашина транспортӧн муниципалитет пытшкын Коми Республика мутасын, воштӧм чӧжӧс вештӧм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317 01 11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25 551,0</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317 01 11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25 551,0</w:t>
            </w:r>
          </w:p>
        </w:tc>
      </w:tr>
      <w:tr>
        <w:trPr>
          <w:trHeight w:hRule="atLeast" w:val="6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Транспорт юкӧнын юрнуӧдысь да веськӧдлысь учреждениеяс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74 563,7</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Автомашина транспорт юкӧнын юрнуӧдысь да веськӧдлысь учреждениеяс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318 01 00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74 563,7</w:t>
            </w:r>
          </w:p>
        </w:tc>
      </w:tr>
      <w:tr>
        <w:trPr>
          <w:trHeight w:hRule="atLeast" w:val="9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Автомашина транспорт ветлан юкӧнын юрнуӧдысь да веськӧдлысь учреждениеяс сьӧмӧн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318 01 01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74 563,7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318 01 01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3 071,7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318 01 01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68,9</w:t>
            </w:r>
          </w:p>
        </w:tc>
      </w:tr>
      <w:tr>
        <w:trPr>
          <w:trHeight w:hRule="atLeast" w:val="71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318 01 01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60 943,7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318 01 01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10 479,5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5 011,7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5 011,7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1 576,5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48,0</w:t>
            </w:r>
          </w:p>
        </w:tc>
      </w:tr>
      <w:tr>
        <w:trPr>
          <w:trHeight w:hRule="atLeast" w:val="7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1 076,1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1 744,1</w:t>
            </w:r>
          </w:p>
        </w:tc>
      </w:tr>
      <w:tr>
        <w:trPr>
          <w:trHeight w:hRule="atLeast" w:val="16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ёрд актъяс да мирӧвӧй артмӧдчӧмъяс збыльмӧдӧм лёктор кузя, мый вӧчӧма канму власьт органъяслӧн (канму органъяслӧн) либӧ сійӧ органъяслӧн чина йӧзӧн, а сідзжӧ казённӧй учреждениеяслӧн уджлӧн оланпаслы паныд вӧчӧмторйӧн (вӧчтӧмторйӧн)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312,3</w:t>
            </w:r>
          </w:p>
        </w:tc>
      </w:tr>
      <w:tr>
        <w:trPr>
          <w:trHeight w:hRule="atLeast" w:val="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254,7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Туй овмӧс (туй овмӧс фондъяс)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3 982 971,7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Прикладнӧй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научнӧй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туялӧмъяс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разработкаяс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1 100,0</w:t>
            </w:r>
          </w:p>
        </w:tc>
      </w:tr>
      <w:tr>
        <w:trPr>
          <w:trHeight w:hRule="atLeast" w:val="68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 контрактъяс кузя научнӧй туялӧмъяс да опытно-конструкторскӧй уджъяс вӧчӧм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3 981 871,7</w:t>
            </w:r>
          </w:p>
        </w:tc>
      </w:tr>
      <w:tr>
        <w:trPr>
          <w:trHeight w:hRule="atLeast" w:val="4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Туй овмӧс видзӧм да сыӧн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2 482 841,6</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left"/>
            </w:pPr>
            <w:r>
              <w:rPr>
                <w:rFonts w:ascii="Times New Roman" w:cs="Times New Roman" w:eastAsia="Times New Roman" w:hAnsi="Times New Roman"/>
                <w:color w:val="000000"/>
                <w:sz w:val="20"/>
                <w:szCs w:val="20"/>
                <w:lang w:eastAsia="ru-RU" w:val="kpv-RU"/>
              </w:rPr>
              <w:t>Дінмуса либӧ муниципальнӧйкостса автомашина туйясӧн веськӧдлысь учреждениеяс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56 489,8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21 975,2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393,0</w:t>
            </w:r>
          </w:p>
        </w:tc>
      </w:tr>
      <w:tr>
        <w:trPr>
          <w:trHeight w:hRule="atLeast" w:val="6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386,3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3 173,7</w:t>
            </w:r>
          </w:p>
        </w:tc>
      </w:tr>
      <w:tr>
        <w:trPr>
          <w:trHeight w:hRule="atLeast" w:val="9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30 497,5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w:t>
            </w:r>
          </w:p>
        </w:tc>
      </w:tr>
      <w:tr>
        <w:trPr>
          <w:trHeight w:hRule="atLeast" w:val="4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Ӧтув вӧдитчан автомашина туйяс видзӧм да дзоньталӧм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1 569 384,9</w:t>
            </w:r>
          </w:p>
        </w:tc>
      </w:tr>
      <w:tr>
        <w:trPr>
          <w:trHeight w:hRule="atLeast" w:val="6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bookmarkStart w:id="0" w:name="__DdeLink__88034_1711476149"/>
            <w:r>
              <w:rPr>
                <w:color w:val="000000"/>
                <w:sz w:val="20"/>
                <w:szCs w:val="20"/>
                <w:lang w:val="kpv-RU"/>
              </w:rPr>
              <w:t>Канму эмбур капитальнӧя дзоньталӧм могысь вузӧсъяс, уджъяс, услугаяс</w:t>
            </w:r>
            <w:bookmarkEnd w:id="0"/>
            <w:r>
              <w:rPr>
                <w:color w:val="000000"/>
                <w:sz w:val="20"/>
                <w:szCs w:val="20"/>
                <w:lang w:val="kpv-RU"/>
              </w:rPr>
              <w:t xml:space="preserve">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491 568,9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1 077 816,0</w:t>
            </w:r>
          </w:p>
        </w:tc>
      </w:tr>
      <w:tr>
        <w:trPr>
          <w:trHeight w:hRule="atLeast" w:val="7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Меставывса тӧдчанлуна ӧтув вӧдитчан тӧвся автомашина туйяс да йи вывті вуджанінъяс оборудуйтӧм да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45 872,0</w:t>
            </w:r>
          </w:p>
        </w:tc>
      </w:tr>
      <w:tr>
        <w:trPr>
          <w:trHeight w:hRule="atLeast" w:val="1174"/>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45 872,0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тӧдчанлуна ӧтув вӧдитчан автомашина туйяс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158 168,0</w:t>
            </w:r>
          </w:p>
        </w:tc>
      </w:tr>
      <w:tr>
        <w:trPr>
          <w:trHeight w:hRule="atLeast" w:val="11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158 168,0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eastAsia="ru-RU" w:val="kpv-RU"/>
              </w:rPr>
              <w:t>Меставывса тӧдчанлуна ӧтувъя вӧдитчан автомашина туйяс выльмӧдӧм, капитальнӧя дзоньталӧм да дзоньталӧм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310 000,0</w:t>
            </w:r>
          </w:p>
        </w:tc>
      </w:tr>
      <w:tr>
        <w:trPr>
          <w:trHeight w:hRule="atLeast" w:val="10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310 000,0</w:t>
            </w:r>
          </w:p>
        </w:tc>
      </w:tr>
      <w:tr>
        <w:trPr>
          <w:trHeight w:hRule="atLeast" w:val="10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eastAsia="ru-RU" w:val="kpv-RU"/>
              </w:rPr>
              <w:t>Коми Республикаса олан пунктъясын ӧтув вӧдитчан автомашина туйяс выльмӧдӧм, капитальнӧя дзоньталӧм да дзоньталӧм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315 01 27</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315 01 27</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1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shd w:fill="FFFFFF" w:val="clear"/>
                <w:lang w:val="kpv-RU"/>
              </w:rPr>
              <w:t>Сиктса олан пунктъясӧдз, кӧні во гӧгӧр чӧж абу йитӧдыс Коми Республикаын ӧтувъя вӧдитчан автомашина туйяскӧд, меставывса тӧдчанлуна ӧтувъя вӧдитчан чорыд веркӧсӧн автомашина туйяс  проектируйтӧм, стрӧитӧм, выльмӧдӧм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eastAsia="ru-RU" w:val="kpv-RU"/>
              </w:rPr>
              <w:t xml:space="preserve">Муниципальнӧй киын капитальнӧй стрӧйба объектъяс ӧтув сьӧмӧн могмӧдӧм вылӧ субсидияяс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315 01 28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171 463,5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Туй овмӧслы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1 468 200,4</w:t>
            </w:r>
          </w:p>
        </w:tc>
      </w:tr>
      <w:tr>
        <w:trPr>
          <w:trHeight w:hRule="atLeast" w:val="10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Коми Республикаса дінму да муниципальнӧйкостса тӧдчанлуна ӧтув вӧдитчан автомашина туйяс стрӧитӧм (выльмӧдӧм)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315 02 21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1 468 200,4</w:t>
            </w:r>
          </w:p>
        </w:tc>
      </w:tr>
      <w:tr>
        <w:trPr>
          <w:trHeight w:hRule="atLeast" w:val="9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оборона заказӧ пырттӧм казённӧй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315 02 21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1 468 171,3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315 02 21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29,1</w:t>
            </w:r>
          </w:p>
        </w:tc>
      </w:tr>
      <w:tr>
        <w:trPr>
          <w:trHeight w:hRule="atLeast" w:val="4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Туй овмӧс юкӧнын торъя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30 829,7</w:t>
            </w:r>
          </w:p>
        </w:tc>
      </w:tr>
      <w:tr>
        <w:trPr>
          <w:trHeight w:hRule="atLeast" w:val="7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Туй уджъяс нуӧдӧм вылӧ колана оборудование да мукӧд эмбур ньӧбӧм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315 03 21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315 03 21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4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Туй овмӧс юкӧнын мукӧд мероприятие</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315 03 22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30 529,7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315 03 22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30 493,7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315 03 22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textAlignment w:val="center"/>
            </w:pPr>
            <w:r>
              <w:rPr>
                <w:b/>
                <w:bCs/>
                <w:color w:val="000000"/>
                <w:sz w:val="20"/>
                <w:szCs w:val="20"/>
                <w:lang w:val="kpv-RU"/>
              </w:rPr>
              <w:t>КОМИ РЕСПУБЛИКАСА ЙӦЗЛЫ ОТСӦГ СЕТАН АГЕНТСТВО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8 761 944,1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175 244,2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175 244,2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1"/>
              <w:ind w:hanging="0" w:left="88" w:right="0"/>
              <w:jc w:val="left"/>
            </w:pPr>
            <w:r>
              <w:rPr>
                <w:rFonts w:ascii="Times New Roman" w:cs="Times New Roman" w:hAnsi="Times New Roman"/>
                <w:color w:val="000000"/>
                <w:sz w:val="20"/>
                <w:szCs w:val="20"/>
                <w:lang w:val="kpv-RU"/>
              </w:rPr>
              <w:t>Кӧрт туй 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390,0</w:t>
            </w:r>
          </w:p>
        </w:tc>
      </w:tr>
      <w:tr>
        <w:trPr>
          <w:trHeight w:hRule="atLeast" w:val="4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1"/>
              <w:ind w:hanging="0" w:left="88" w:right="0"/>
              <w:jc w:val="left"/>
            </w:pPr>
            <w:r>
              <w:rPr>
                <w:rFonts w:ascii="Times New Roman" w:cs="Times New Roman" w:hAnsi="Times New Roman"/>
                <w:color w:val="000000"/>
                <w:sz w:val="20"/>
                <w:szCs w:val="20"/>
                <w:lang w:val="kpv-RU"/>
              </w:rPr>
              <w:t>Кӧрт туй транспортлы канму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390,0</w:t>
            </w:r>
          </w:p>
        </w:tc>
      </w:tr>
      <w:tr>
        <w:trPr>
          <w:trHeight w:hRule="atLeast" w:val="19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Карбердса ӧтув вӧдитчан кӧрт туй транспортӧн общеобразовательнӧй учреждениеса велӧдчысьяслы да быдтасъяслы, улыс тшупӧда уджсикасӧ велӧдан, шӧр тшупӧда да вылыс тшупӧда уджсикасӧ велӧдан учреждениеясын очнӧя велӧдчысьяслы ветлӧм вылӧ тарифъяс кузя кокньӧдъяс индӧм йылысь йитӧдын кӧрт туй транспортса организацияяслы воштӧм чӧжӧс юкӧн компенсируйтӧм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305 01 09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390,0</w:t>
            </w:r>
          </w:p>
        </w:tc>
      </w:tr>
      <w:tr>
        <w:trPr>
          <w:trHeight w:hRule="atLeast" w:val="909"/>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305 01 09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174 854,2</w:t>
            </w:r>
          </w:p>
        </w:tc>
      </w:tr>
      <w:tr>
        <w:trPr>
          <w:trHeight w:hRule="atLeast" w:val="193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Россия Федерацияса лӧсялана субъектлӧн мутасын торъя категория гражданалы, кодъяслы социальнӧй отсӧг сетан мераяс сетӧмыс пырӧ Россия Федерациялӧн да Россия Федерацияса субъектъяслӧн уджӧ, ӧтувъя транспортӧн ветлӧм вылӧ ӧткодь позянлун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174 854,2</w:t>
            </w:r>
          </w:p>
        </w:tc>
      </w:tr>
      <w:tr>
        <w:trPr>
          <w:trHeight w:hRule="atLeast" w:val="8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174 854,2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8 586 699,9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Пенсияӧн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177 035,0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both"/>
            </w:pPr>
            <w:r>
              <w:rPr>
                <w:color w:val="000000"/>
                <w:sz w:val="20"/>
                <w:szCs w:val="20"/>
                <w:lang w:val="kpv-RU"/>
              </w:rPr>
              <w:t>Пенсия дорӧ содтӧд сьӧм, содтӧд пенсияӧн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177 035,0</w:t>
            </w:r>
          </w:p>
        </w:tc>
      </w:tr>
      <w:tr>
        <w:trPr>
          <w:trHeight w:hRule="atLeast" w:val="95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pP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канму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гражданскӧй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служба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чинын,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канму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чинын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уджалысь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йӧзлы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пенсияяс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177 035,0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174 353,8</w:t>
            </w:r>
          </w:p>
        </w:tc>
      </w:tr>
      <w:tr>
        <w:trPr>
          <w:trHeight w:hRule="atLeast" w:val="46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2 681,2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2 434 552,7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Пӧрысьяслы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вермытӧмъяслы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керка-интернатъяс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858 260,4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858 260,4</w:t>
            </w:r>
          </w:p>
        </w:tc>
      </w:tr>
      <w:tr>
        <w:trPr>
          <w:trHeight w:hRule="atLeast" w:val="8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748 253,1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110 007,3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могмӧдан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1 572 719,7</w:t>
            </w:r>
          </w:p>
        </w:tc>
      </w:tr>
      <w:tr>
        <w:trPr>
          <w:trHeight w:hRule="atLeast" w:val="4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1 572 719,7</w:t>
            </w:r>
          </w:p>
        </w:tc>
      </w:tr>
      <w:tr>
        <w:trPr>
          <w:trHeight w:hRule="atLeast" w:val="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1 449 345,7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123 374,0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Йӧзлы отсасян политикаын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3 352,6</w:t>
            </w:r>
          </w:p>
        </w:tc>
      </w:tr>
      <w:tr>
        <w:trPr>
          <w:trHeight w:hRule="atLeast" w:val="19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Олысьясӧс социальнӧя могмӧдан учреждениеяслысь материально-техническӧй подув бурмӧдӧмкӧд да уджавтӧм пенсионеръяслы адреснӧй социальнӧй отсӧг сетӧмкӧд йитчӧм Россия Федерацияса  субъектъяслӧн социальнӧй уджтасъяс ӧтув сьӧмӧн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3 352,6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3 352,6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220,0</w:t>
            </w:r>
          </w:p>
        </w:tc>
      </w:tr>
      <w:tr>
        <w:trPr>
          <w:trHeight w:hRule="atLeast" w:val="11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правопӧрадок да общественнӧй безопасносьт бурмӧдӧм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220,0</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«Общественнӧй пӧрадок видзӧм да общественнӧй безопасносьт могмӧдӧм»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5 150 813,8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482,7</w:t>
            </w:r>
          </w:p>
        </w:tc>
      </w:tr>
      <w:tr>
        <w:trPr>
          <w:trHeight w:hRule="atLeast" w:val="13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«Ветеранъяс йылысь» да «Россия Федерацияса вермытӧмъясӧс социальнӧя дорйӧм йылысь» Федеральнӧй оланпасъясӧн урчитӧм торъя категория гражданаӧс оланінӧн могмӧдӧм кузя индӧм  канму уджмогъяс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482,7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482,7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Резервнӧй фондъяс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19 000,0</w:t>
            </w:r>
          </w:p>
        </w:tc>
      </w:tr>
      <w:tr>
        <w:trPr>
          <w:trHeight w:hRule="atLeast" w:val="11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Виччысьтӧмторъясысь да неминучаясысь ӧлӧдӧм да найӧс бырӧдӧм вылӧ Коми Республикаса Веськӧдлан котырлӧн резервнӧй фонд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Пенсияяс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378 746,5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Пенсияяс дорӧ дінмуса мынтӧмъяс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378 746,5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371 846,5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490 04 00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6 900,0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4 751 948,1</w:t>
            </w:r>
          </w:p>
        </w:tc>
      </w:tr>
      <w:tr>
        <w:trPr>
          <w:trHeight w:hRule="atLeast" w:val="12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«Социалистическӧй Уджвывса Геройяслы да Удж Слава ордена тыр кавалеръяслы социальнӧй гарантияяс сетӧм йылысь» 1997 во тӧвшӧр тӧлысь 9 лунся 5-ФЗ №-а Федеральнӧй 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104,5</w:t>
            </w:r>
          </w:p>
        </w:tc>
      </w:tr>
      <w:tr>
        <w:trPr>
          <w:trHeight w:hRule="atLeast" w:val="7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Социалистическӧй Уджвывса Геройяслы да Удж Слава ордена тыр кавалеръяслы социальнӧй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505 09 02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104,5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505 09 02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103,5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505 09 02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w:t>
            </w:r>
          </w:p>
        </w:tc>
      </w:tr>
      <w:tr>
        <w:trPr>
          <w:trHeight w:hRule="atLeast" w:val="12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left"/>
            </w:pPr>
            <w:r>
              <w:rPr>
                <w:rFonts w:ascii="Times New Roman" w:cs="Times New Roman" w:eastAsia="Times New Roman" w:hAnsi="Times New Roman"/>
                <w:color w:val="000000"/>
                <w:sz w:val="20"/>
                <w:szCs w:val="20"/>
                <w:lang w:eastAsia="ru-RU" w:val="kpv-RU"/>
              </w:rPr>
              <w:t>Призыв серти военнӧй службаса военнослужащӧйлӧн нӧбасьысь гӧтырлы ӧтчыдысь сетан сьӧм пособие, а сідзжӧ призыв серти военнӧй службаса военнослужащӧйлӧн кага вылӧ быдтӧлысся сьӧм пособие</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38 730,4</w:t>
            </w:r>
          </w:p>
        </w:tc>
      </w:tr>
      <w:tr>
        <w:trPr>
          <w:trHeight w:hRule="atLeast" w:val="8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38 654,4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76,0</w:t>
            </w:r>
          </w:p>
        </w:tc>
      </w:tr>
      <w:tr>
        <w:trPr>
          <w:trHeight w:hRule="atLeast" w:val="6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«Гуасьӧм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1996</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тӧвшӧр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12</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8-ФЗ</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r>
              <w:rPr>
                <w:rFonts w:ascii="Times New Roman" w:cs="Times New Roman" w:eastAsia="Times New Roman" w:hAnsi="Times New Roman"/>
                <w:sz w:val="20"/>
                <w:szCs w:val="20"/>
                <w:lang w:val="kpv-RU"/>
              </w:rPr>
              <w:t xml:space="preserve">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9 134,0</w:t>
            </w:r>
          </w:p>
        </w:tc>
      </w:tr>
      <w:tr>
        <w:trPr>
          <w:trHeight w:hRule="atLeast" w:val="13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Россия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Федерацияса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субъектъяслӧн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сьӧмкуд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тшӧт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весьтӧ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гуасьӧм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гуасьӧм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услугаяс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тайӧ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услугаяс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гарантируйтӧм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лыддьӧг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серти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социальнӧй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пособие</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505 22 05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9 134,0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505 22 05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7 792,0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505 22 05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1 342,0</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«Донорскӧй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сылӧн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компонентъяс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Россия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Федерацияса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1993</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лӧддза-номъя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9</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5142-I</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57 203,3</w:t>
            </w:r>
          </w:p>
        </w:tc>
      </w:tr>
      <w:tr>
        <w:trPr>
          <w:trHeight w:hRule="atLeast" w:val="10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«СССР-са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почётнӧй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донор»,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«Россияса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почётнӧй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донор»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нимӧн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наградитӧм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йӧзлы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социальнӧй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505 29 01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57 203,3</w:t>
            </w:r>
          </w:p>
        </w:tc>
      </w:tr>
      <w:tr>
        <w:trPr>
          <w:trHeight w:hRule="atLeast" w:val="8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505 29 01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56 353,3</w:t>
            </w:r>
          </w:p>
        </w:tc>
      </w:tr>
      <w:tr>
        <w:trPr>
          <w:trHeight w:hRule="atLeast" w:val="5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505 29 01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850,0</w:t>
            </w:r>
          </w:p>
        </w:tc>
      </w:tr>
      <w:tr>
        <w:trPr>
          <w:trHeight w:hRule="atLeast" w:val="38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Войнаса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вермытӧмъясӧс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боевӧй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тышъясса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вермытӧмъясӧс,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Великӧй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Отечественнӧй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войнаса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участникъясӧс,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боевӧй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тышъясса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ветеранъясӧс,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военнослужащӧйясӧс,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кодъяслӧн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военнӧй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службаыс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муніс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1941</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лӧддза-номъя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22</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лунсянь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1945</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кӧч</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3</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лунӧдз,</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«Блокаднӧй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Ленинградса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пасӧн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наградитӧм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гражданаӧс,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Великӧй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Отечественнӧй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война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кадӧ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военнӧй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объектъяс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уджалысь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йӧзӧс,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войнаса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пӧгибнитӧм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(кулӧм)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вермытӧмъяслӧн,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Великӧй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Отечественнӧй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войнаса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пӧгибнитӧм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(кулӧм)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участникъяслӧн,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боевӧй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тышъясса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пӧгибнитӧм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(кулӧм)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ветеранъяслӧн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аскотырӧ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пырысьясӧс,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вермытӧмъясӧс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вермытӧм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челядя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аскотыръясӧс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оланінӧн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505 34 00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127 286,7</w:t>
            </w:r>
          </w:p>
        </w:tc>
      </w:tr>
      <w:tr>
        <w:trPr>
          <w:trHeight w:hRule="atLeast" w:val="20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Торъя категория гражданаӧс оланінӧн могмӧдӧм, мый индӧма «Ветеранъяс йылысь» 1995 во тӧвшӧр 12 лунся 5-ФЗ №-а  Федеральнӧй оланпасӧн, «1941 – 1945 воясын Великӧй Отечественнӧй войнаса ветеранъясӧс оланінöн могмӧдӧм йылысь» Россия Федерацияса Президентлӧн 2008 во ода-кора тӧлысь 7 лунся 714 №-а Индӧд серти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505 34 01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80 160,1</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505 34 01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80 160,1</w:t>
            </w:r>
          </w:p>
        </w:tc>
      </w:tr>
      <w:tr>
        <w:trPr>
          <w:trHeight w:hRule="atLeast" w:val="181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textAlignment w:val="center"/>
            </w:pPr>
            <w:r>
              <w:rPr>
                <w:color w:val="000000"/>
                <w:sz w:val="20"/>
                <w:szCs w:val="20"/>
                <w:lang w:val="kpv-RU"/>
              </w:rPr>
              <w:t>Торъя категория гражданаӧс оланінӧн могмӧдӧм, мый индӧма «Ветеранъяс йылысь» 1995 во тӧвшӧр 12 лунся 5-ФЗ №-а да «Россия Федерацияын вермытӧмъяслы отсӧг сетӧм йылысь» 1995 во вӧльгым тӧлысь 24 лунся 181-ФЗ №-а Федеральнӧй оланпасъясӧн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505 34 02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47 126,6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505 34 02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47 126,6</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«Инфекционнӧй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висьӧмъяслы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иммунопрофилактика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нуӧдӧм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1998</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кӧч</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17</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157-ФЗ</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88,0</w:t>
            </w:r>
          </w:p>
        </w:tc>
      </w:tr>
      <w:tr>
        <w:trPr>
          <w:trHeight w:hRule="atLeast" w:val="96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left"/>
            </w:pPr>
            <w:r>
              <w:rPr>
                <w:rFonts w:ascii="Times New Roman" w:cs="Times New Roman" w:eastAsia="Times New Roman" w:hAnsi="Times New Roman"/>
                <w:color w:val="000000"/>
                <w:sz w:val="20"/>
                <w:szCs w:val="20"/>
                <w:lang w:eastAsia="ru-RU" w:val="kpv-RU"/>
              </w:rPr>
              <w:t xml:space="preserve">Поствакцинальнӧй осложнениеяс дырйи гражданалы ӧтчыдысь сетан канму пособиеяс да быдтӧлысся сьӧм компенсацияяс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505 44 01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88,0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505 44 01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505 44 01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w:t>
            </w:r>
          </w:p>
        </w:tc>
      </w:tr>
      <w:tr>
        <w:trPr>
          <w:trHeight w:hRule="atLeast" w:val="11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both"/>
            </w:pPr>
            <w:r>
              <w:rPr>
                <w:rFonts w:ascii="Times New Roman" w:cs="Times New Roman" w:eastAsia="Times New Roman" w:hAnsi="Times New Roman"/>
                <w:color w:val="000000"/>
                <w:sz w:val="20"/>
                <w:szCs w:val="20"/>
                <w:lang w:eastAsia="ru-RU" w:val="kpv-RU"/>
              </w:rPr>
              <w:t xml:space="preserve">Транспорт средство кутысьяслӧн гражданскӧй кывкутӧмын быть страхуйтан сёрнитчӧмъяс кузя вермытӧмъяслы страхӧвӧй премияяс компенсацияӧн мынтӧм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72,6</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Торъя категория гражданалы оланін да коммунальнӧй услугаяс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718 682,8</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706 523,5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12 159,3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 жырйысь да коммунальнӧй услугаясысь мынтысьӧм вылӧ гражданалы субсидияяс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627 782,5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10 100,0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Олысьяслы мукӧд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505 48 00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360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617 682,5</w:t>
            </w:r>
          </w:p>
        </w:tc>
      </w:tr>
      <w:tr>
        <w:trPr>
          <w:trHeight w:hRule="atLeast" w:val="5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Олысьяслы мукӧд сикас социальнӧй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3 172 863,3</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канму социальнӧй отсӧг сетӧм йылысь» Коми Республикаса Оланпас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31 348,0</w:t>
            </w:r>
          </w:p>
        </w:tc>
      </w:tr>
      <w:tr>
        <w:trPr>
          <w:trHeight w:hRule="atLeast" w:val="8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25 550,0</w:t>
            </w:r>
          </w:p>
        </w:tc>
      </w:tr>
      <w:tr>
        <w:trPr>
          <w:trHeight w:hRule="atLeast" w:val="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5 798,0</w:t>
            </w:r>
          </w:p>
        </w:tc>
      </w:tr>
      <w:tr>
        <w:trPr>
          <w:trHeight w:hRule="atLeast" w:val="32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2"/>
              <w:ind w:hanging="0" w:left="88" w:right="0"/>
              <w:jc w:val="left"/>
            </w:pPr>
            <w:r>
              <w:rPr>
                <w:rFonts w:ascii="Times New Roman" w:cs="Times New Roman" w:hAnsi="Times New Roman"/>
                <w:color w:val="000000"/>
                <w:sz w:val="20"/>
                <w:szCs w:val="20"/>
                <w:lang w:val="kpv-RU"/>
              </w:rPr>
              <w:t>"Коми Республика веськӧдлӧм улын канму велӧдан учреждениеясын, улыс тшупӧда уджсикасӧ велӧдан канму учреждениеясын, муниципальнӧй велӧдан учреждениеяслы, а сідзжӧ канму аккредитацияа шӧр тшупӧда уджсикасӧ велӧдан учреждениеясын Коми Республикаса республиканскӧй тшӧт весьтӧ индӧм ногӧн шуӧм гӧля олысь семьяясысь велӧдчысьясӧс вердӧм йылысь да Коми Республикаса ӧткымын законодательнӧй актӧ вежсьӧмъяс пыртӧм йылысь"  Коми Республикаса Оланпас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52 756,7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52 756,7</w:t>
            </w:r>
          </w:p>
        </w:tc>
      </w:tr>
      <w:tr>
        <w:trPr>
          <w:trHeight w:hRule="atLeast" w:val="10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Республикаын челядя аскотыръяслы канму гарантияяс йылысь» Коми Республикаса Оланпас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199 842,4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Публичнӧй нормативнӧй кӧсйысьӧмъяс серти пособиеяс да компенсацияяс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197 609,6</w:t>
            </w:r>
          </w:p>
        </w:tc>
      </w:tr>
      <w:tr>
        <w:trPr>
          <w:trHeight w:hRule="atLeast" w:val="7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Публичнӧй нормативнӧй кӧсйысьӧмъяс серти олысьяслы социальнӧй отсӧг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1 231,2</w:t>
            </w:r>
          </w:p>
        </w:tc>
      </w:tr>
      <w:tr>
        <w:trPr>
          <w:trHeight w:hRule="atLeast" w:val="10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олысьяслы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социальнӧй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олӧмӧ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пӧртӧм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2 681 494,4</w:t>
            </w:r>
          </w:p>
        </w:tc>
      </w:tr>
      <w:tr>
        <w:trPr>
          <w:trHeight w:hRule="atLeast" w:val="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Публичнӧй нормативнӧй кӧсйысьӧмъяс серти пособиеяс да компенсацияяс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29 060,0</w:t>
            </w:r>
          </w:p>
        </w:tc>
      </w:tr>
      <w:tr>
        <w:trPr>
          <w:trHeight w:hRule="atLeast" w:val="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Публичнӧй нормативнӧй кӧсйысьӧмъяс серти олысьяслы социальнӧй отсӧг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535 800,0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2 056 909,1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45 725,3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14 000,0</w:t>
            </w:r>
          </w:p>
        </w:tc>
      </w:tr>
      <w:tr>
        <w:trPr>
          <w:trHeight w:hRule="atLeast" w:val="10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мутасын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юридическӧй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ӧткымын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олӧмӧ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пӧртӧм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505 85 07</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505 85 07</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w:t>
            </w:r>
          </w:p>
        </w:tc>
      </w:tr>
      <w:tr>
        <w:trPr>
          <w:trHeight w:hRule="atLeast" w:val="14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«Гражданалы,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кодъяс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веськалісны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зависиттӧм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лоӧмторъяс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вӧсна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сьӧкыд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материальнӧй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положениеӧ,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ӧтчыдысь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материальнӧй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социальнӧй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мынтӧмъяс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олӧмӧ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пӧртӧм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5 240,7</w:t>
            </w:r>
          </w:p>
        </w:tc>
      </w:tr>
      <w:tr>
        <w:trPr>
          <w:trHeight w:hRule="atLeast" w:val="8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eastAsia="ru-RU"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5 205,7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35,0</w:t>
            </w:r>
          </w:p>
        </w:tc>
      </w:tr>
      <w:tr>
        <w:trPr>
          <w:trHeight w:hRule="atLeast" w:val="11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«Торъя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категория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гражданалы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водзын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торъя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заслугаясысь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быдтӧлысся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сьӧм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мынтӧм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олӧмӧ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пӧртӧм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r>
              <w:rPr>
                <w:rFonts w:ascii="Times New Roman" w:cs="Times New Roman" w:eastAsia="Times New Roman" w:hAnsi="Times New Roman"/>
                <w:sz w:val="20"/>
                <w:szCs w:val="20"/>
                <w:lang w:val="kpv-RU"/>
              </w:rPr>
              <w:t xml:space="preserve">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49 365,3</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Публичнӧй нормативнӧй кӧсйысьӧмъяс кузя олысьяслы социальнӧй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48 412,5</w:t>
            </w:r>
          </w:p>
        </w:tc>
      </w:tr>
      <w:tr>
        <w:trPr>
          <w:trHeight w:hRule="atLeast" w:val="5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952,8</w:t>
            </w:r>
          </w:p>
        </w:tc>
      </w:tr>
      <w:tr>
        <w:trPr>
          <w:trHeight w:hRule="atLeast" w:val="12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bCs/>
                <w:color w:val="000000"/>
                <w:sz w:val="20"/>
                <w:szCs w:val="20"/>
                <w:lang w:eastAsia="ru-RU" w:val="kpv-RU"/>
              </w:rPr>
              <w:t>«Социальнӧй тӧдчанлуна висьӧмъясӧн да йӧзлы ӧпаснӧй висьӧмъясӧн висьысь гражданалы социальнӧй отсӧг сетан мераяс йылысь» Коми Республикаса Оланпас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501,2</w:t>
            </w:r>
          </w:p>
        </w:tc>
      </w:tr>
      <w:tr>
        <w:trPr>
          <w:trHeight w:hRule="atLeast" w:val="8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160,0</w:t>
            </w:r>
          </w:p>
        </w:tc>
      </w:tr>
      <w:tr>
        <w:trPr>
          <w:trHeight w:hRule="atLeast" w:val="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341,2</w:t>
            </w:r>
          </w:p>
        </w:tc>
      </w:tr>
      <w:tr>
        <w:trPr>
          <w:trHeight w:hRule="atLeast" w:val="12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1941 -1945 воясся Великӧй Отечественнӧй войнаын Вермӧмлы ӧчереднӧй годовщина тырӧмкӧд йитӧдын торъя категория гражданалы ӧтчыдысь сетан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9 407,9</w:t>
            </w:r>
          </w:p>
        </w:tc>
      </w:tr>
      <w:tr>
        <w:trPr>
          <w:trHeight w:hRule="atLeast" w:val="7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Публичнӧй нормативнӧй кӧсйысьӧмъяс кузя олысьяслы социальнӧй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9 200,0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207,9</w:t>
            </w:r>
          </w:p>
        </w:tc>
      </w:tr>
      <w:tr>
        <w:trPr>
          <w:trHeight w:hRule="atLeast" w:val="12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textAlignment w:val="center"/>
            </w:pPr>
            <w:r>
              <w:rPr>
                <w:bCs/>
                <w:sz w:val="20"/>
                <w:szCs w:val="20"/>
                <w:lang w:val="kpv-RU"/>
              </w:rPr>
              <w:t>«Коми Республика мутасын олӧма гражданаӧс да вермытӧмъясӧс дӧзьӧритӧм да налы отсӧг сетӧмкӧд йитчӧм ӧткымын юалӧм йылысь» Коми Республикаса Оланпас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39 858,5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39 858,5</w:t>
            </w:r>
          </w:p>
        </w:tc>
      </w:tr>
      <w:tr>
        <w:trPr>
          <w:trHeight w:hRule="atLeast" w:val="14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iCs/>
                <w:sz w:val="20"/>
                <w:szCs w:val="20"/>
                <w:lang w:val="kpv-RU"/>
              </w:rPr>
              <w:t>Ылі</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Войвыв</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районъясысь</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мунысь</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гражданалы,</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сы</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лыдын</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Ылі</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Войвыв</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районъяс</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социальнӧя</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реструктуризуйтан</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Пилотнӧй</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проектын</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участвуйтысьяслы</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транспорт</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рӧскод</w:t>
            </w:r>
            <w:r>
              <w:rPr>
                <w:rFonts w:ascii="Times New Roman" w:cs="Times New Roman" w:eastAsia="Times New Roman" w:hAnsi="Times New Roman"/>
                <w:iCs/>
                <w:sz w:val="20"/>
                <w:szCs w:val="20"/>
                <w:lang w:val="kpv-RU"/>
              </w:rPr>
              <w:t xml:space="preserve"> </w:t>
            </w:r>
            <w:r>
              <w:rPr>
                <w:rFonts w:ascii="Times New Roman" w:cs="Times New Roman" w:hAnsi="Times New Roman"/>
                <w:iCs/>
                <w:sz w:val="20"/>
                <w:szCs w:val="20"/>
                <w:lang w:val="kpv-RU"/>
              </w:rPr>
              <w:t>компенсируйтӧм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1 989,4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1 989,4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«Коми Республикаын кӧр видзӧм сӧвмӧдӧм» Коми Республикаса Оланпас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11 916,6</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Публичнӧй нормативнӧй кӧсйысьӧмъяс кузя олысьяслы социальнӧй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11 760,0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156,6</w:t>
            </w:r>
          </w:p>
        </w:tc>
      </w:tr>
      <w:tr>
        <w:trPr>
          <w:trHeight w:hRule="atLeast" w:val="121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sz w:val="20"/>
                <w:szCs w:val="20"/>
                <w:lang w:val="kpv-RU"/>
              </w:rPr>
              <w:t>«Коми Республика мутасын челядя аскотыръяслы социальнӧй отсӧг содтӧд мераяс йылысь» Коми Республикаса Оланпас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87 700,0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73 700,0</w:t>
            </w:r>
          </w:p>
        </w:tc>
      </w:tr>
      <w:tr>
        <w:trPr>
          <w:trHeight w:hRule="atLeast" w:val="10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Республикаын пӧжарысь ас вӧляысь видзан юкӧнын йитӧдъяс ладмӧдӧм йылысь» Коми Республикаса Оланпас олӧмӧ пӧртӧм вылӧ рӧскод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505 85 17</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893,2</w:t>
            </w:r>
          </w:p>
        </w:tc>
      </w:tr>
      <w:tr>
        <w:trPr>
          <w:trHeight w:hRule="atLeast" w:val="7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Публичнӧй нормативнӧй кӧсйысьӧмъяс кузя олысьяслы социальнӧй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505 85 17</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505 85 17</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w:t>
            </w:r>
          </w:p>
        </w:tc>
      </w:tr>
      <w:tr>
        <w:trPr>
          <w:trHeight w:hRule="atLeast" w:val="10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мутасын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юридическӧй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ӧткымын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олӧмӧ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пӧртӧм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505 85 18</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w:t>
            </w:r>
          </w:p>
        </w:tc>
      </w:tr>
      <w:tr>
        <w:trPr>
          <w:trHeight w:hRule="atLeast" w:val="109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 мутасын общественнӧй пӧрадок видзӧмын гражданаӧн участвуйтӧм йылысь» Коми Республикаса Оланпас олӧмӧ пӧртӧм вылӧ рӧскод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479,0</w:t>
            </w:r>
          </w:p>
        </w:tc>
      </w:tr>
      <w:tr>
        <w:trPr>
          <w:trHeight w:hRule="atLeast" w:val="7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Публичнӧй нормативнӧй кӧсйысьӧмъяс кузя олысьяслы социальнӧй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 юкӧнын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436,5</w:t>
            </w:r>
          </w:p>
        </w:tc>
      </w:tr>
      <w:tr>
        <w:trPr>
          <w:trHeight w:hRule="atLeast" w:val="182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Олысьясӧс социальнӧя могмӧдан учреждениеяслысь материально-техническӧй подув бурмӧдӧмкӧд да уджавтӧм пенсионеръяслы адреснӧй социальнӧй отсӧг сетӧмкӧд йитчӧм Россия Федерацияса  субъектъяслӧн социальнӧй уджтасъяс ӧтув сьӧмӧн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436,5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436,5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200,0</w:t>
            </w:r>
          </w:p>
        </w:tc>
      </w:tr>
      <w:tr>
        <w:trPr>
          <w:trHeight w:hRule="atLeast" w:val="106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правопӧрадок да общественнӧй безопасносьт бурмӧдӧм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200,0</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«Общественнӧй пӧрадок видзӧм да общественнӧй безопасносьт могмӧдӧм»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Аскотыр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челядьдыр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683 283,8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602,3</w:t>
            </w:r>
          </w:p>
        </w:tc>
      </w:tr>
      <w:tr>
        <w:trPr>
          <w:trHeight w:hRule="atLeast" w:val="16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 xml:space="preserve">Бать-мамтӧм челядьӧс да бать-мам дӧзьӧртӧг кольӧм челядьӧс, а сідзжӧ бать-мамтӧм челядь да бать-мам дӧзьӧртӧг кольӧм челядь лыдысь йӧзӧс социальнӧй кӧртым сёрнитчӧмъяс кузя муниципальнӧй оланін фондысь торъя жыръясӧн могмӧдӧм кузя индӧм канму уджмогъяс збыльмӧдӧм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Социальнӧй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675 225,2</w:t>
            </w:r>
          </w:p>
        </w:tc>
      </w:tr>
      <w:tr>
        <w:trPr>
          <w:trHeight w:hRule="atLeast" w:val="8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«Челядя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гражданалы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канму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пособиеяс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1995</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ода-кора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81-ФЗ</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8 977,7</w:t>
            </w:r>
          </w:p>
        </w:tc>
      </w:tr>
      <w:tr>
        <w:trPr>
          <w:trHeight w:hRule="atLeast" w:val="8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Бать-мам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дӧзьӧр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босьтӧм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челядьӧс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став</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сикас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форма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серти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аскотырӧ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овмӧдігӧн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ӧтчыдысь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пособие</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8 977,7</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eastAsia="ru-RU"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505 05 02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8 977,7</w:t>
            </w:r>
          </w:p>
        </w:tc>
      </w:tr>
      <w:tr>
        <w:trPr>
          <w:trHeight w:hRule="atLeast" w:val="13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«Бать-мамтӧм челядьлы да бать-мам дӧзьӧртӧг кольӧм челядьлы социальнӧй отсӧг сетан содтӧд гарантияяс йылысь» 1996 во ӧшым тӧлысь 21 лунся 159-ФЗ №-а Федеральнӧй 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282 117,6</w:t>
            </w:r>
          </w:p>
        </w:tc>
      </w:tr>
      <w:tr>
        <w:trPr>
          <w:trHeight w:hRule="atLeast" w:val="11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Бать-мамтӧм челядьӧс да бать-мам дӧзьӧртӧг кольӧм челядьӧс, а сідзжӧ на лыдысь йӧзӧс торъя олан жыръяс медалан сёрнитчӧмъяс кузя торъя олан жыръясӧн могмӧдӧм</w:t>
            </w:r>
          </w:p>
          <w:p>
            <w:pPr>
              <w:pStyle w:val="style0"/>
              <w:ind w:hanging="0" w:left="88" w:right="0"/>
              <w:jc w:val="both"/>
            </w:pPr>
            <w:r>
              <w:rPr/>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505 21 04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52 455,5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505 21 04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52 455,5</w:t>
            </w:r>
          </w:p>
        </w:tc>
      </w:tr>
      <w:tr>
        <w:trPr>
          <w:trHeight w:hRule="atLeast" w:val="116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Бать-мамтӧм челядьӧс да бать-мам дӧзьӧртӧг кольӧм челядьӧс, а сідзжӧ бать-мамтӧм челядь да бать-мам дӧзьӧртӧг кольӧм челядь лыдысь йӧзӧс олан жыръясӧн могмӧдӧм</w:t>
            </w:r>
          </w:p>
          <w:p>
            <w:pPr>
              <w:pStyle w:val="style0"/>
              <w:ind w:hanging="0" w:left="88" w:right="0"/>
              <w:jc w:val="both"/>
            </w:pPr>
            <w:r>
              <w:rPr/>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505 21 10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229 662,1</w:t>
            </w:r>
          </w:p>
        </w:tc>
      </w:tr>
      <w:tr>
        <w:trPr>
          <w:trHeight w:hRule="atLeast" w:val="7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 xml:space="preserve">Казённӧй учреждениеяслы вӧрзьӧдны позьтӧм эмбур объектъяс ньӧбӧм вылӧ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505 21 10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505 21 10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193 662,1</w:t>
            </w:r>
          </w:p>
        </w:tc>
      </w:tr>
      <w:tr>
        <w:trPr>
          <w:trHeight w:hRule="atLeast" w:val="49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Мукӧд сикас социальнӧй отсӧг сетӧм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384 129,9</w:t>
            </w:r>
          </w:p>
        </w:tc>
      </w:tr>
      <w:tr>
        <w:trPr>
          <w:trHeight w:hRule="atLeast" w:val="1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«Бать-мамтӧм челядьлы да бать-мам дӧзьӧртӧг кольӧм челядьлы, а сідзжӧ бать-мамтӧм челядь да бать-мам дӧзьӧртӧг кольӧм челядь лыдысь йӧзлы велӧдан юкӧнын содтӧд социальнӧй гарантияяс йылысь» Коми Республикаса Оланпас олӧмӧ пӧртӧм вылӧ рӧскод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19 909,1</w:t>
            </w:r>
          </w:p>
        </w:tc>
      </w:tr>
      <w:tr>
        <w:trPr>
          <w:trHeight w:hRule="atLeast" w:val="7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Публичнӧй нормативнӧй кӧсйысьӧмъяс кузя олысьяслы социальнӧй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19 387,1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505 85 19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522,0</w:t>
            </w:r>
          </w:p>
        </w:tc>
      </w:tr>
      <w:tr>
        <w:trPr>
          <w:trHeight w:hRule="atLeast" w:val="1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«Бать-мамтӧм челядьлы да бать-мам дӧзьӧртӧг кольӧм челядьлы, а сідзжӧ бать-мамтӧм челядь да бать-мам дӧзьӧртӧг кольӧм челядь лыдысь йӧзлы ӧткымын содтӧд социальнӧй гарантияяс йылысь» Коми Республикаса Оланпас олӧмӧ пӧртӧм вылӧ рӧскод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2 154,4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eastAsia="ru-RU"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2 122,6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31,8</w:t>
            </w:r>
          </w:p>
        </w:tc>
      </w:tr>
      <w:tr>
        <w:trPr>
          <w:trHeight w:hRule="atLeast" w:val="9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«Аскотырӧ кагаӧс быдтӧм вылӧ сетігӧн канмусянь отсӧг йылысь» Коми Республикаса Оланпас олӧмӧ пӧртӧм вылӧ рӧскод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362 066,4</w:t>
            </w:r>
          </w:p>
        </w:tc>
      </w:tr>
      <w:tr>
        <w:trPr>
          <w:trHeight w:hRule="atLeast" w:val="7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Публичнӧй нормативнӧй кӧсйысьӧмъяс кузя олысьяслы социальнӧй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290 179,3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eastAsia="ru-RU"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11 000,0</w:t>
            </w:r>
          </w:p>
        </w:tc>
      </w:tr>
      <w:tr>
        <w:trPr>
          <w:trHeight w:hRule="atLeast" w:val="56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4 852,1</w:t>
            </w:r>
          </w:p>
        </w:tc>
      </w:tr>
      <w:tr>
        <w:trPr>
          <w:trHeight w:hRule="atLeast" w:val="5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505 85 21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56 035,0</w:t>
            </w:r>
          </w:p>
        </w:tc>
      </w:tr>
      <w:tr>
        <w:trPr>
          <w:trHeight w:hRule="atLeast" w:val="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line="200" w:lineRule="atLeast"/>
              <w:ind w:hanging="0" w:left="88" w:right="0"/>
              <w:contextualSpacing w:val="false"/>
              <w:jc w:val="left"/>
            </w:pPr>
            <w:r>
              <w:rPr>
                <w:rFonts w:ascii="Times New Roman" w:cs="Times New Roman" w:hAnsi="Times New Roman"/>
                <w:sz w:val="20"/>
                <w:szCs w:val="20"/>
                <w:lang w:val="kpv-RU"/>
              </w:rPr>
              <w:t>Дӧзьӧртӧг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кольӧмысь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видзчысьӧм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опека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попечительство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668,3</w:t>
            </w:r>
          </w:p>
        </w:tc>
      </w:tr>
      <w:tr>
        <w:trPr>
          <w:trHeight w:hRule="atLeast" w:val="12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Аскотыръясысь,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челядьлы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керкаясысь,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школа-интернатъясысь,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велӧдан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воспитайтан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челядьлы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торъя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вӧляӧн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мунысь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тыр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арлыдтӧмъясӧс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нуӧм-вайӧм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Тыр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арлыдтӧмъясӧс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дӧзьӧртӧг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кольӧмысь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инӧд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торкалӧмысь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147,5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79,5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Йӧзлы отсӧг сетан политикаын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6 788,0</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 xml:space="preserve">Быдтӧлысся сьӧм мынтӧм, мый индыссьӧ коймӧд кага либӧ сы бӧрын челядь чужтігӧн кагалы куим арӧс тыртӧдз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6 788,0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Публичнӧй нормативнӧй кӧсйысьӧмъяс серти пособиеяс да компенсацияяс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313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6 788,0</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141 014,7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105 468,3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89 010,5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85 273,3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2 019,5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1 717,7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Мутас органъяс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16 457,8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15 779,8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20 866,3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16 661,8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1 922,8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63,0</w:t>
            </w:r>
          </w:p>
        </w:tc>
      </w:tr>
      <w:tr>
        <w:trPr>
          <w:trHeight w:hRule="atLeast" w:val="7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2 452,4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12 017,6</w:t>
            </w:r>
          </w:p>
        </w:tc>
      </w:tr>
      <w:tr>
        <w:trPr>
          <w:trHeight w:hRule="atLeast" w:val="18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ёрд актъяс да мирӧвӧй артмӧдчӧмъяс збыльмӧдӧм лёктор кузя, мый вӧчӧма канму власьт органъяслӧн (канму органъяслӧн) либӧ сійӧ органъяслӧн чина йӧзӧн, а сідзжӧ казённӧй учреждениеяслӧн уджлӧн оланпаслы паныд вӧчӧмторйӧн (вӧчтӧмторйӧн)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185,0</w:t>
            </w:r>
          </w:p>
        </w:tc>
      </w:tr>
      <w:tr>
        <w:trPr>
          <w:trHeight w:hRule="atLeast" w:val="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Мутас органъяс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4 204,5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1 418,8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17,2</w:t>
            </w:r>
          </w:p>
        </w:tc>
      </w:tr>
      <w:tr>
        <w:trPr>
          <w:trHeight w:hRule="atLeast" w:val="69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556,8</w:t>
            </w:r>
          </w:p>
        </w:tc>
      </w:tr>
      <w:tr>
        <w:trPr>
          <w:trHeight w:hRule="atLeast" w:val="5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2 164,7</w:t>
            </w:r>
          </w:p>
        </w:tc>
      </w:tr>
      <w:tr>
        <w:trPr>
          <w:trHeight w:hRule="atLeast" w:val="1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ёрд актъяс да мирӧвӧй артмӧдчӧмъяс збыльмӧдӧм лёктор кузя, мый вӧчӧма канму власьт органъяслӧн (канму органъяслӧн) либӧ сійӧ органъяслӧн чина йӧзӧн, а сідзжӧ казённӧй учреждениеяслӧн уджлӧн оланпаслы паныд вӧчӧмторйӧн (вӧчтӧмторйӧн)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Организацияяслӧн эмбур вылӧ вот да му вот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w:t>
            </w:r>
          </w:p>
        </w:tc>
      </w:tr>
      <w:tr>
        <w:trPr>
          <w:trHeight w:hRule="atLeast" w:val="5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Мукӧд вот, ӧктас да мукӧд сьӧм мынтӧм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 юкӧнын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14 510,1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14 510,1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5 569,4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155,2</w:t>
            </w:r>
          </w:p>
        </w:tc>
      </w:tr>
      <w:tr>
        <w:trPr>
          <w:trHeight w:hRule="atLeast" w:val="76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Абу коммерческӧй организацияяслы субсидияяс (канму учреждениеяс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8 785,5</w:t>
            </w:r>
          </w:p>
        </w:tc>
      </w:tr>
      <w:tr>
        <w:trPr>
          <w:trHeight w:hRule="atLeast" w:val="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публичнӧй нормативнӧй кӧсйысьӧмъяс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170,0</w:t>
            </w:r>
          </w:p>
        </w:tc>
      </w:tr>
      <w:tr>
        <w:trPr>
          <w:trHeight w:hRule="atLeast" w:val="11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Республикаса Веськӧдлан котырлӧн премияяс йылысь» Коми Республикаса Веськӧдлан котырлӧн 2007 во вӧльгым тӧлысь 26 лунся 277 №-а шуӧм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848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170,0</w:t>
            </w:r>
          </w:p>
        </w:tc>
      </w:tr>
      <w:tr>
        <w:trPr>
          <w:trHeight w:hRule="atLeast" w:val="10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100" w:lineRule="atLeast"/>
              <w:ind w:hanging="0" w:left="88" w:right="0"/>
              <w:contextualSpacing w:val="false"/>
              <w:jc w:val="left"/>
            </w:pPr>
            <w:r>
              <w:rPr>
                <w:rFonts w:ascii="Times New Roman" w:cs="Times New Roman" w:eastAsia="Times New Roman" w:hAnsi="Times New Roman"/>
                <w:b/>
                <w:bCs/>
                <w:color w:val="000000"/>
                <w:sz w:val="20"/>
                <w:szCs w:val="20"/>
                <w:lang w:eastAsia="ru-RU" w:val="kpv-RU"/>
              </w:rPr>
              <w:t>КОМИ РЕСПУБЛИКАСА ВӦР-ВА ОЗЫРЛУН ДА ГӦГӦРТАС ВИДЗАН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390 928,7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144 746,5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Ӧтув экономическӧй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94 167,8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70 993,9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70 993,9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68 758,4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1 069,1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1 166,4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23 173,9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23 173,9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8 483,7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150,0</w:t>
            </w:r>
          </w:p>
        </w:tc>
      </w:tr>
      <w:tr>
        <w:trPr>
          <w:trHeight w:hRule="atLeast" w:val="69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1 351,0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13 188,9</w:t>
            </w:r>
          </w:p>
        </w:tc>
      </w:tr>
      <w:tr>
        <w:trPr>
          <w:trHeight w:hRule="atLeast" w:val="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вот, ӧктас да мынтысьӧм вештӧм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0,3</w:t>
            </w:r>
          </w:p>
        </w:tc>
      </w:tr>
      <w:tr>
        <w:trPr>
          <w:trHeight w:hRule="atLeast" w:val="4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Минерально-сырьевӧй база озырмӧдӧм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25 313,0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пытшкӧс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геологическӧя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туялӧм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250 00 00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25 313,0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пытшкӧс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геологическӧя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туялан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геолого-разведочнӧй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250 01 00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25 313,0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250 01 00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25 313,0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Ва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13 470,7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Ва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овмӧсса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280 00 00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13 470,7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Ва йитӧдъяс юкӧнын торъя уджмогъяс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280 04 00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13 470,7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280 04 00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13 470,7</w:t>
            </w:r>
          </w:p>
        </w:tc>
      </w:tr>
      <w:tr>
        <w:trPr>
          <w:trHeight w:hRule="atLeast" w:val="42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11 795,0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11 795,0</w:t>
            </w:r>
          </w:p>
        </w:tc>
      </w:tr>
      <w:tr>
        <w:trPr>
          <w:trHeight w:hRule="atLeast" w:val="102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«Эмбур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кадастр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система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лӧсьӧдӧмын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участвуйтӧм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(2012-2014</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дыр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кадся</w:t>
            </w:r>
            <w:r>
              <w:rPr>
                <w:rFonts w:ascii="Times New Roman" w:cs="Times New Roman" w:eastAsia="Times New Roman" w:hAnsi="Times New Roman"/>
                <w:sz w:val="20"/>
                <w:szCs w:val="20"/>
                <w:lang w:val="kpv-RU"/>
              </w:rPr>
              <w:t xml:space="preserve"> торъя мога </w:t>
            </w:r>
            <w:r>
              <w:rPr>
                <w:rFonts w:ascii="Times New Roman" w:cs="Times New Roman" w:hAnsi="Times New Roman"/>
                <w:sz w:val="20"/>
                <w:szCs w:val="20"/>
                <w:lang w:val="kpv-RU"/>
              </w:rPr>
              <w:t>республиканскӧй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11 795,0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11 795,0</w:t>
            </w:r>
          </w:p>
        </w:tc>
      </w:tr>
      <w:tr>
        <w:trPr>
          <w:trHeight w:hRule="atLeast" w:val="5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ОЛАНІН ДА 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201 756,3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shd w:fill="FFFFFF" w:val="clear"/>
                <w:lang w:eastAsia="ru-RU" w:val="kpv-RU"/>
              </w:rPr>
              <w:t>Мутас мичмӧдӧм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201 756,3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201 756,3</w:t>
            </w:r>
          </w:p>
        </w:tc>
      </w:tr>
      <w:tr>
        <w:trPr>
          <w:trHeight w:hRule="atLeast" w:val="9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производство да сёян-юан шыбласъясӧн вӧдитчӧм (2012-2016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201 756,3</w:t>
            </w:r>
          </w:p>
        </w:tc>
      </w:tr>
      <w:tr>
        <w:trPr>
          <w:trHeight w:hRule="atLeast" w:val="6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90,0</w:t>
            </w:r>
          </w:p>
        </w:tc>
      </w:tr>
      <w:tr>
        <w:trPr>
          <w:trHeight w:hRule="atLeast" w:val="10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72 384,0</w:t>
            </w:r>
          </w:p>
        </w:tc>
      </w:tr>
      <w:tr>
        <w:trPr>
          <w:trHeight w:hRule="atLeast" w:val="7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киын капитальнӧй стрӧйба объектъяс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128 882,3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shd w:fill="FFFFFF" w:val="clear"/>
                <w:lang w:eastAsia="ru-RU" w:val="kpv-RU"/>
              </w:rPr>
              <w:t>ГӦГӦРТАС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44 425,9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ind w:hanging="0" w:left="88" w:right="0"/>
              <w:contextualSpacing w:val="false"/>
              <w:jc w:val="left"/>
            </w:pPr>
            <w:r>
              <w:rPr>
                <w:rFonts w:ascii="Times New Roman" w:cs="Times New Roman" w:hAnsi="Times New Roman"/>
                <w:sz w:val="20"/>
                <w:szCs w:val="20"/>
                <w:lang w:val="kpv-RU"/>
              </w:rPr>
              <w:t>Быдмӧг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звер-пӧтка</w:t>
            </w:r>
            <w:r>
              <w:rPr>
                <w:rFonts w:ascii="Times New Roman" w:cs="Times New Roman" w:eastAsia="Times New Roman" w:hAnsi="Times New Roman"/>
                <w:sz w:val="20"/>
                <w:szCs w:val="20"/>
                <w:lang w:val="kpv-RU"/>
              </w:rPr>
              <w:t xml:space="preserve"> объектъяс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гӧгӧртас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32 651,7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12 884,9</w:t>
            </w:r>
          </w:p>
        </w:tc>
      </w:tr>
      <w:tr>
        <w:trPr>
          <w:trHeight w:hRule="atLeast" w:val="20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Кыйсян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звер-пӧтка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озырлун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перйӧм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контроль,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дӧзьӧр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нуӧдӧм,</w:t>
            </w:r>
            <w:r>
              <w:rPr>
                <w:rFonts w:ascii="Times New Roman" w:cs="Times New Roman" w:eastAsia="Times New Roman" w:hAnsi="Times New Roman"/>
                <w:sz w:val="20"/>
                <w:szCs w:val="20"/>
                <w:lang w:val="kpv-RU"/>
              </w:rPr>
              <w:t xml:space="preserve"> разрешениеяс </w:t>
            </w:r>
            <w:r>
              <w:rPr>
                <w:rFonts w:ascii="Times New Roman" w:cs="Times New Roman" w:hAnsi="Times New Roman"/>
                <w:sz w:val="20"/>
                <w:szCs w:val="20"/>
                <w:lang w:val="kpv-RU"/>
              </w:rPr>
              <w:t>сеталӧм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кыйсян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звер-пӧтка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овмӧс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артмӧдчӧмъяс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кырымалӧм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кыйсян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звер-пӧтка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озырлун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сыӧн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вӧдитчӧм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Россия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Федерацияса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уджмогъяс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12 884,9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12 247,2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242,1</w:t>
            </w:r>
          </w:p>
        </w:tc>
      </w:tr>
      <w:tr>
        <w:trPr>
          <w:trHeight w:hRule="atLeast" w:val="7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195,6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200,0</w:t>
            </w:r>
          </w:p>
        </w:tc>
      </w:tr>
      <w:tr>
        <w:trPr>
          <w:trHeight w:hRule="atLeast" w:val="4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Звер-пӧтка объектъяс видзӧм на наӧн вӧдитчӧм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375,3</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Кыйсян озырлун видзӧм на наӧн вӧдитчӧм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264 01 00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289,3</w:t>
            </w:r>
          </w:p>
        </w:tc>
      </w:tr>
      <w:tr>
        <w:trPr>
          <w:trHeight w:hRule="atLeast" w:val="9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Звер-пӧтка объектъяс видзӧм да наӧн вӧдитчӧм (кыйсян звер-пӧтка озырлун да биологическӧй ва озырлун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264 02 00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264 02 00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86,0</w:t>
            </w:r>
          </w:p>
        </w:tc>
      </w:tr>
      <w:tr>
        <w:trPr>
          <w:trHeight w:hRule="atLeast" w:val="5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Миянӧс кытшалысь гӧгӧртас да вӧр-ваӧн вӧдитчӧм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1 944,4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Вӧр-ва видзан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410 01 00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1 944,4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410 01 00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1 944,4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Вӧр-ва видзан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16 360,7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Ведомствокостса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16 360,7</w:t>
            </w:r>
          </w:p>
        </w:tc>
      </w:tr>
      <w:tr>
        <w:trPr>
          <w:trHeight w:hRule="atLeast" w:val="97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16 261,4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1 086,4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1 086,4</w:t>
            </w:r>
          </w:p>
        </w:tc>
      </w:tr>
      <w:tr>
        <w:trPr>
          <w:trHeight w:hRule="atLeast" w:val="6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Миянӧс кытшалысь гӧгӧртас видзан юкӧнын прикладнӧй научнӧй туялӧмъяс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Прикладнӧй научнӧй туялӧмъяс да разработкаяс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600,0</w:t>
            </w:r>
          </w:p>
        </w:tc>
      </w:tr>
      <w:tr>
        <w:trPr>
          <w:trHeight w:hRule="atLeast" w:val="7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 контрактъяс кузя научнӧй туялӧмъяс да опытно-конструкторскӧй уджъяс вӧчӧм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Научнӧй туялӧмъяс да опытно-конструкторскӧй уджъяс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Миянӧс кытшалысь гӧгӧртас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11 174,2</w:t>
            </w:r>
          </w:p>
        </w:tc>
      </w:tr>
      <w:tr>
        <w:trPr>
          <w:trHeight w:hRule="atLeast" w:val="87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Вӧр-ва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гӧгӧртаслӧн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гидрометеорология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мониторинг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услугаяс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11 174,2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Вӧр-ва гӧгӧртаслӧн гидрометеорология да мониторинг юкӧнын услугаяс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337 10 00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11 174,2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850</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337 10 00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11 174,2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НАЦИОНАЛЬНӦЙ ПОЛИТИКА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134 544,2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58 109,4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58 109,4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14 924,5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14 924,5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14 293,5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237,1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393,9</w:t>
            </w:r>
          </w:p>
        </w:tc>
      </w:tr>
      <w:tr>
        <w:trPr>
          <w:trHeight w:hRule="atLeast" w:val="69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Канму национальнӧй политика збыльмӧдӧм кузя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15 928,0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Войтыркостса йитӧдъяс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12 088,0</w:t>
            </w:r>
          </w:p>
        </w:tc>
      </w:tr>
      <w:tr>
        <w:trPr>
          <w:trHeight w:hRule="atLeast" w:val="5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2 168,0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субсидияяс формаӧн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1 110,0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Абу коммерческӧй организацияяслы субсидияяс (канму учреждениеяс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Республикаса канму кывъяс видзӧм да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3 840,0</w:t>
            </w:r>
          </w:p>
        </w:tc>
      </w:tr>
      <w:tr>
        <w:trPr>
          <w:trHeight w:hRule="atLeast" w:val="6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2 925,0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415,0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010 62 00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Капитальнӧя стрӧитан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15 000,0</w:t>
            </w:r>
          </w:p>
        </w:tc>
      </w:tr>
      <w:tr>
        <w:trPr>
          <w:trHeight w:hRule="atLeast" w:val="116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15 000,0</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Асшӧрлуна учреждениеяслы капитальнӧя стрӧитан объектъясӧ капитальнӧй вложениеяс збыльмӧдӧм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465</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3 441,6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3 441,6</w:t>
            </w:r>
          </w:p>
        </w:tc>
      </w:tr>
      <w:tr>
        <w:trPr>
          <w:trHeight w:hRule="atLeast" w:val="7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3 381,6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8 225,5</w:t>
            </w:r>
          </w:p>
        </w:tc>
      </w:tr>
      <w:tr>
        <w:trPr>
          <w:trHeight w:hRule="atLeast" w:val="86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терроризмысь да экстремизмысь  ӧлӧдӧм (2011-2013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кӧр видзӧм сӧвмӧдӧм (2011-2015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7 575,5</w:t>
            </w:r>
          </w:p>
        </w:tc>
      </w:tr>
      <w:tr>
        <w:trPr>
          <w:trHeight w:hRule="atLeast" w:val="5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7 575,5</w:t>
            </w:r>
          </w:p>
        </w:tc>
      </w:tr>
      <w:tr>
        <w:trPr>
          <w:trHeight w:hRule="atLeast" w:val="97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Войвывса, Сибирса да Дальньӧй Востокса этша лыда вужвойтырӧс экономическӧя да социальнӧя сӧвмӧдӧмын отсалӧм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589,8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Дінмуса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8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 мутасын пыран да пытшкӧсса туризм сӧвмӧдӧм (2013-2015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522 37 00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КУЛЬТУРА, КИНЕМАТОГРАФИЯ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75 934,8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Культура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75 934,8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учреждениеяс да культура да кинематография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75 934,8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75 934,8</w:t>
            </w:r>
          </w:p>
        </w:tc>
      </w:tr>
      <w:tr>
        <w:trPr>
          <w:trHeight w:hRule="atLeast" w:val="83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10 924,4</w:t>
            </w:r>
          </w:p>
        </w:tc>
      </w:tr>
      <w:tr>
        <w:trPr>
          <w:trHeight w:hRule="atLeast" w:val="9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49 877,4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851</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15 133,0</w:t>
            </w:r>
          </w:p>
        </w:tc>
      </w:tr>
      <w:tr>
        <w:trPr>
          <w:trHeight w:hRule="atLeast" w:val="8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ЙӦЗЛЫСЬ ДЗОНЬВИДЗАЛУН ВИДЗАН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12 220 295,1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ЙӦЗЛЫСЬ ДЗОНЬВИДЗАЛУН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11 367 839,1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Стационарнӧй медицина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2 686 501,0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Больничаяс, клиникаяс, госпитальяс, медико-санитарнӧй часьтъяс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2 241 379,3</w:t>
            </w:r>
          </w:p>
        </w:tc>
      </w:tr>
      <w:tr>
        <w:trPr>
          <w:trHeight w:hRule="atLeast" w:val="46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Вылыс технологияа медицина отсӧг сикас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312 907,9</w:t>
            </w:r>
          </w:p>
        </w:tc>
      </w:tr>
      <w:tr>
        <w:trPr>
          <w:trHeight w:hRule="atLeast" w:val="8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Федеральнӧй сьӧмкудйысь воӧм сьӧм тшӧт весьтӧ вылыс технологияа медицина отсӧг сикас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61 294,3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470 02 01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61 294,3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Республиканскӧй сьӧмкудйысь воӧм сьӧм тшӧт весьтӧ вылыс технологияа медицина отсӧг сикас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470 02 02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251 613,6</w:t>
            </w:r>
          </w:p>
        </w:tc>
      </w:tr>
      <w:tr>
        <w:trPr>
          <w:trHeight w:hRule="atLeast" w:val="8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470 02 02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251 613,6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1 928 471,4</w:t>
            </w:r>
          </w:p>
        </w:tc>
      </w:tr>
      <w:tr>
        <w:trPr>
          <w:trHeight w:hRule="atLeast" w:val="10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1 415 277,5</w:t>
            </w:r>
          </w:p>
        </w:tc>
      </w:tr>
      <w:tr>
        <w:trPr>
          <w:trHeight w:hRule="atLeast" w:val="5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510 949,8</w:t>
            </w:r>
          </w:p>
        </w:tc>
      </w:tr>
      <w:tr>
        <w:trPr>
          <w:trHeight w:hRule="atLeast" w:val="10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Кага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чужтанінъяс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41 344,9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41 344,9</w:t>
            </w:r>
          </w:p>
        </w:tc>
      </w:tr>
      <w:tr>
        <w:trPr>
          <w:trHeight w:hRule="atLeast" w:val="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10 371,8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30 973,1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Санитарно-эпидемиологическӧй дӧзьӧр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491,1</w:t>
            </w:r>
          </w:p>
        </w:tc>
      </w:tr>
      <w:tr>
        <w:trPr>
          <w:trHeight w:hRule="atLeast" w:val="96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 xml:space="preserve">Туберкулёз </w:t>
            </w:r>
            <w:r>
              <w:rPr>
                <w:rFonts w:cs="Arial" w:eastAsia="Times New Roman"/>
                <w:sz w:val="20"/>
                <w:szCs w:val="20"/>
                <w:lang w:eastAsia="ru-RU" w:val="kpv-RU"/>
              </w:rPr>
              <w:t>тӧдмал</w:t>
            </w:r>
            <w:r>
              <w:rPr>
                <w:rFonts w:cs="Arial" w:eastAsia="Times New Roman"/>
                <w:sz w:val="20"/>
                <w:szCs w:val="20"/>
                <w:lang w:eastAsia="ru-RU" w:val="kpv-RU"/>
              </w:rPr>
              <w:t>ӧм, туберкулёзӧн висьысьясӧс бурдӧдӧм могысь олысьясӧс обследуйтӧм вылӧ веськӧдӧм мероприятиеяс, висьӧмысь ӧлӧдан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481 04 00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491,1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Мукӧд мог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481 04 00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491,1</w:t>
            </w:r>
          </w:p>
        </w:tc>
      </w:tr>
      <w:tr>
        <w:trPr>
          <w:trHeight w:hRule="atLeast" w:val="7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 xml:space="preserve">Йӧзлысь дзоньвидзалун видзан, спорт да туризм юкӧнын канму могъяс збыльмӧдӧм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400 419,5</w:t>
            </w:r>
          </w:p>
        </w:tc>
      </w:tr>
      <w:tr>
        <w:trPr>
          <w:trHeight w:hRule="atLeast" w:val="8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Неонатальнӧй да аудиологическöй скрининг вылӧ оборудование да рӧскод материалъяс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4 046,2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4 012,0</w:t>
            </w:r>
          </w:p>
        </w:tc>
      </w:tr>
      <w:tr>
        <w:trPr>
          <w:trHeight w:hRule="atLeast" w:val="80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Онкология висьӧмъясӧн висьысьяслы медицина отсӧг бурмӧдӧм вылӧ веськӧдӧм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485 16 00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340 567,9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Мукӧд мог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485 16 00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340 567,9</w:t>
            </w:r>
          </w:p>
        </w:tc>
      </w:tr>
      <w:tr>
        <w:trPr>
          <w:trHeight w:hRule="atLeast" w:val="10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 xml:space="preserve">Россия Федерацияса олысьяслы дзоньвидза оласног лӧсьӧдӧм, тшӧтш алкоголь юӧм да табак куритӧм чинтӧм вылӧ веськӧдӧм мероприятиеяс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485 17 00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28 048,0</w:t>
            </w:r>
          </w:p>
        </w:tc>
      </w:tr>
      <w:tr>
        <w:trPr>
          <w:trHeight w:hRule="atLeast" w:val="4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485 17 00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28 048,0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tabs>
                <w:tab w:leader="none" w:pos="4002" w:val="left"/>
              </w:tabs>
              <w:ind w:hanging="0" w:left="88" w:right="0"/>
              <w:jc w:val="left"/>
            </w:pPr>
            <w:r>
              <w:rPr>
                <w:rFonts w:cs="Times New Roman"/>
                <w:color w:val="000000"/>
                <w:sz w:val="20"/>
                <w:szCs w:val="20"/>
                <w:lang w:val="kpv-RU"/>
              </w:rPr>
              <w:t>Пренатальнöй (кага чужттӧдз) диагностика кузя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4 219,3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4 219,3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туй вывті лючки ветлӧм бурмӧдӧм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2 900,0</w:t>
            </w:r>
          </w:p>
        </w:tc>
      </w:tr>
      <w:tr>
        <w:trPr>
          <w:trHeight w:hRule="atLeast" w:val="6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Медикаментъяс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медицинскӧй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оборудование</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ӧтув</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485 77 00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20 638,0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485 77 00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20 638,0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600,0</w:t>
            </w:r>
          </w:p>
        </w:tc>
      </w:tr>
      <w:tr>
        <w:trPr>
          <w:trHeight w:hRule="atLeast" w:val="11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правопӧрадок да общественнӧй безопасносьт бурмӧдӧм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«Наркотикъяс вӧсна лёк вылӧ сувтӧмлы да найӧс оланпаслы лӧсявтӧг иналӧмлы паныд ӧтувъя мераяс»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450,0</w:t>
            </w:r>
          </w:p>
        </w:tc>
      </w:tr>
      <w:tr>
        <w:trPr>
          <w:trHeight w:hRule="atLeast" w:val="10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«Мыждӧмаяс костын правопӧрадок бурмӧдӧм, мыждӧмаясӧс уджӧн могмӧдӧм кузя ӧтувъя мераяс»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Федеральнӧй сьӧмкудйысь кольӧм воясся сьӧмкудкостса трансфертъяс тшӧт весьтӧ мукӧд мероприятие</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998 00 00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2 266,2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998 00 00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2 266,2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Амбулаторнӧй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1 161 144,6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Больничаяс, клиникаяс, госпитальяс, медико-санитарнӧй часьтъяс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620 602,7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620 602,7</w:t>
            </w:r>
          </w:p>
        </w:tc>
      </w:tr>
      <w:tr>
        <w:trPr>
          <w:trHeight w:hRule="atLeast" w:val="9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584 309,7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36 107,5</w:t>
            </w:r>
          </w:p>
        </w:tc>
      </w:tr>
      <w:tr>
        <w:trPr>
          <w:trHeight w:hRule="atLeast" w:val="10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185,4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Поликлиникаяс, амбулаторияяс, висьӧмъяс тӧдмалан шӧринъяс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393 961,5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color w:val="000000"/>
                <w:sz w:val="20"/>
                <w:szCs w:val="20"/>
                <w:lang w:val="kpv-RU"/>
              </w:rPr>
              <w:t>Ведомствоувса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учреждениеяслысь</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393 961,5</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332 952,2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45 018,5</w:t>
            </w:r>
          </w:p>
        </w:tc>
      </w:tr>
      <w:tr>
        <w:trPr>
          <w:trHeight w:hRule="atLeast" w:val="9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8 824,6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7 166,2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jc w:val="both"/>
            </w:pPr>
            <w:r>
              <w:rPr>
                <w:rFonts w:cs="Arial" w:eastAsia="Times New Roman"/>
                <w:color w:val="000000"/>
                <w:sz w:val="20"/>
                <w:szCs w:val="20"/>
                <w:lang w:eastAsia="ru-RU" w:val="kpv-RU"/>
              </w:rPr>
              <w:t>Туберкулёзӧн висьысьяслы санаторийяс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color w:val="000000"/>
                <w:sz w:val="20"/>
                <w:szCs w:val="20"/>
                <w:lang w:val="kpv-RU"/>
              </w:rPr>
              <w:t>Ведомствоувса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учреждениеяслысь</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удж</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Кага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чужтанінъяс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10 310,8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10 310,8</w:t>
            </w:r>
          </w:p>
        </w:tc>
      </w:tr>
      <w:tr>
        <w:trPr>
          <w:trHeight w:hRule="atLeast" w:val="851"/>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10 310,8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Фельдшер-акушер пунктъяс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136 186,3</w:t>
            </w:r>
          </w:p>
        </w:tc>
      </w:tr>
      <w:tr>
        <w:trPr>
          <w:trHeight w:hRule="atLeast" w:val="54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136 186,3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136 186,3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Челядь керкаяс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51,2</w:t>
            </w:r>
          </w:p>
        </w:tc>
      </w:tr>
      <w:tr>
        <w:trPr>
          <w:trHeight w:hRule="atLeast" w:val="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Став сикас лунся стационаръясын медицина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54 856,2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Больничаяс, клиникаяс, госпитальяс, медико-санитарнӧй часьтъяс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39 191,5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39 191,5</w:t>
            </w:r>
          </w:p>
        </w:tc>
      </w:tr>
      <w:tr>
        <w:trPr>
          <w:trHeight w:hRule="atLeast" w:val="89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38 211,5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980,0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Поликлиникаяс, амбулаторияяс, висьӧмъяс тӧдмалан шӧринъяс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15 664,7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15 664,7</w:t>
            </w:r>
          </w:p>
        </w:tc>
      </w:tr>
      <w:tr>
        <w:trPr>
          <w:trHeight w:hRule="atLeast" w:val="8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15 664,7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Регыдъя медицина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Регыдъя да виччысьны позьтӧм отсӧг сетан станцияяс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5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Санаторнӧй да дзоньвидзалун бурмӧдан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224 385,2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Туберкулёзӧн висьысьяслы санаторийяс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95 552,1</w:t>
            </w:r>
          </w:p>
        </w:tc>
      </w:tr>
      <w:tr>
        <w:trPr>
          <w:trHeight w:hRule="atLeast" w:val="5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95 552,1</w:t>
            </w:r>
          </w:p>
        </w:tc>
      </w:tr>
      <w:tr>
        <w:trPr>
          <w:trHeight w:hRule="atLeast" w:val="90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91 137,4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4 414,7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Челядьлы да томуловлы санаторийяс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97 113,0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97 113,0</w:t>
            </w:r>
          </w:p>
        </w:tc>
      </w:tr>
      <w:tr>
        <w:trPr>
          <w:trHeight w:hRule="atLeast" w:val="8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77 869,9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19 243,0</w:t>
            </w:r>
          </w:p>
        </w:tc>
      </w:tr>
      <w:tr>
        <w:trPr>
          <w:trHeight w:hRule="atLeast" w:val="5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sz w:val="20"/>
                <w:szCs w:val="20"/>
                <w:lang w:val="kpv-RU"/>
              </w:rPr>
              <w:t>Санаторийяс, пансионатъяс, шойччан керкаяс да турбазаяс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31 720,2</w:t>
            </w:r>
          </w:p>
        </w:tc>
      </w:tr>
      <w:tr>
        <w:trPr>
          <w:trHeight w:hRule="atLeast" w:val="52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31 720,2</w:t>
            </w:r>
          </w:p>
        </w:tc>
      </w:tr>
      <w:tr>
        <w:trPr>
          <w:trHeight w:hRule="atLeast" w:val="9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Канму услугаяс збыльмӧдӧм вылӧ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31 720,2</w:t>
            </w:r>
          </w:p>
        </w:tc>
      </w:tr>
      <w:tr>
        <w:trPr>
          <w:trHeight w:hRule="atLeast" w:val="851"/>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Донорскӧй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компонентъяс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дасьтӧм,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переработайтӧм,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безопасносьт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266 162,6</w:t>
            </w:r>
          </w:p>
        </w:tc>
      </w:tr>
      <w:tr>
        <w:trPr>
          <w:trHeight w:hRule="atLeast" w:val="4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Вир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босьтан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шӧринъяс,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станцияяс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266 162,6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266 162,6</w:t>
            </w:r>
          </w:p>
        </w:tc>
      </w:tr>
      <w:tr>
        <w:trPr>
          <w:trHeight w:hRule="atLeast" w:val="8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239 171,4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472 99 00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26 991,2</w:t>
            </w:r>
          </w:p>
        </w:tc>
      </w:tr>
      <w:tr>
        <w:trPr>
          <w:trHeight w:hRule="atLeast" w:val="5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Йӧзлысь дзоньвидзалун видзан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6 971 789,5</w:t>
            </w:r>
          </w:p>
        </w:tc>
      </w:tr>
      <w:tr>
        <w:trPr>
          <w:trHeight w:hRule="atLeast" w:val="5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3 030,0</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Гражданалысь дзоньвидзалун видзан юкӧнын индӧм Россия Федерацияса уджмогъяс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001 49 00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3 030,0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001 49 00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1 922,1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001 49 00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101,6</w:t>
            </w:r>
          </w:p>
        </w:tc>
      </w:tr>
      <w:tr>
        <w:trPr>
          <w:trHeight w:hRule="atLeast" w:val="6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001 49 00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102,4</w:t>
            </w:r>
          </w:p>
        </w:tc>
      </w:tr>
      <w:tr>
        <w:trPr>
          <w:trHeight w:hRule="atLeast" w:val="5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001 49 00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903,9</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91 483,5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60 218,7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57 607,4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1 012,6</w:t>
            </w:r>
          </w:p>
        </w:tc>
      </w:tr>
      <w:tr>
        <w:trPr>
          <w:trHeight w:hRule="atLeast" w:val="56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1 598,7</w:t>
            </w:r>
          </w:p>
        </w:tc>
      </w:tr>
      <w:tr>
        <w:trPr>
          <w:trHeight w:hRule="atLeast" w:val="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31 264,8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23 865,2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487,0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6 912,6</w:t>
            </w:r>
          </w:p>
        </w:tc>
      </w:tr>
      <w:tr>
        <w:trPr>
          <w:trHeight w:hRule="atLeast" w:val="11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Россия Федерацияса  субъектъяслысь йӧзлысь дзоньвидзалун видзӧм ӧніяӧдӧм кузя дінму уджтасъяс да канму учреждениеяс ӧніяӧдӧм кузя мероприятиеяс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548 465,4</w:t>
            </w:r>
          </w:p>
        </w:tc>
      </w:tr>
      <w:tr>
        <w:trPr>
          <w:trHeight w:hRule="atLeast" w:val="13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Медицина учреждениеяслысь материально-техническöй подув бурмӧдан юкӧнын Россия Федерацияса  субъектъяслысь йӧзлысь дзоньвидзалун видзӧм ӧніяӧдӧм кузя дінму уджтас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096 01 00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443 156,9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096 01 00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333 015,1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096 01 00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110 141,8</w:t>
            </w:r>
          </w:p>
        </w:tc>
      </w:tr>
      <w:tr>
        <w:trPr>
          <w:trHeight w:hRule="atLeast" w:val="156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Ӧтувъя образеца медицинскӧя быть страхуйтан полисъяс вылӧ вуджӧдӧм могысь йӧзлысь дзоньвидзалун видзӧмӧ ӧнія юӧр системаяс пыртан юкӧнын Россия Федерацияса субъектъяслысь йӧзлысь дзоньвидзалун видзӧм ӧніяöдöм кузя уджтасъяс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096 02 00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105 308,5</w:t>
            </w:r>
          </w:p>
        </w:tc>
      </w:tr>
      <w:tr>
        <w:trPr>
          <w:trHeight w:hRule="atLeast" w:val="6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096 02 00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105 308,5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14 228,4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14 228,4</w:t>
            </w:r>
          </w:p>
        </w:tc>
      </w:tr>
      <w:tr>
        <w:trPr>
          <w:trHeight w:hRule="atLeast" w:val="7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1 669,2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12 559,2</w:t>
            </w:r>
          </w:p>
        </w:tc>
      </w:tr>
      <w:tr>
        <w:trPr>
          <w:trHeight w:hRule="atLeast" w:val="6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Йӧзлысь дзоньвидзалун видзӧмын услугаяс сетысь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627 928,0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627 928,0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10 278,6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109,7</w:t>
            </w:r>
          </w:p>
        </w:tc>
      </w:tr>
      <w:tr>
        <w:trPr>
          <w:trHeight w:hRule="atLeast" w:val="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21 686,7</w:t>
            </w:r>
          </w:p>
        </w:tc>
      </w:tr>
      <w:tr>
        <w:trPr>
          <w:trHeight w:hRule="atLeast" w:val="9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563 533,6</w:t>
            </w:r>
          </w:p>
        </w:tc>
      </w:tr>
      <w:tr>
        <w:trPr>
          <w:trHeight w:hRule="atLeast" w:val="5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469 99 00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32 319,5</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Йӧзлысь дзоньвидзалун видзӧм, спорт да туризм юкӧнын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330 297,1</w:t>
            </w:r>
          </w:p>
        </w:tc>
      </w:tr>
      <w:tr>
        <w:trPr>
          <w:trHeight w:hRule="atLeast" w:val="6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Суйӧр сайын Россия Федерацияса гражданалы медицина отсӧг сетан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28 759,1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28 759,1</w:t>
            </w:r>
          </w:p>
        </w:tc>
      </w:tr>
      <w:tr>
        <w:trPr>
          <w:trHeight w:hRule="atLeast" w:val="15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color w:val="000000"/>
                <w:sz w:val="20"/>
                <w:szCs w:val="20"/>
                <w:lang w:eastAsia="ru-RU" w:val="kpv-RU"/>
              </w:rPr>
              <w:t>Мортлӧн иммунодефицит да В да С гепатит вирусъясӧн инфицируйтӧмъяслы  профилактика вылӧ, висьӧмсӧ тӧдмалӧм да висьӧмысь бурдӧдӧм вылӧ диагностическӧй средствояс да антивируснӧй препаратъяс ньӧбӧм сьӧмӧн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48 648,7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jc w:val="left"/>
            </w:pPr>
            <w:r>
              <w:rPr>
                <w:rFonts w:cs="Arial" w:eastAsia="Times New Roman"/>
                <w:color w:val="000000"/>
                <w:sz w:val="20"/>
                <w:szCs w:val="20"/>
                <w:lang w:eastAsia="ru-RU"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48 648,7</w:t>
            </w:r>
          </w:p>
        </w:tc>
      </w:tr>
      <w:tr>
        <w:trPr>
          <w:trHeight w:hRule="atLeast" w:val="20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bidi="ar-SA" w:eastAsia="ru-RU" w:val="kpv-RU"/>
              </w:rPr>
              <w:t>Лимфоиднöй,</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кроветворнöй</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лёк</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пыкöсöн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да</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на</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кодь</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кучик</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висьöмöн,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гемофилияöн,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муковисцидозöн,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гипофизарнöй</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нанизмöн,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Гоше</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висьöмöн,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вунлöс</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склерозöн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висьысьясöс,</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а</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сідзжö</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органъяс</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да</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(либö)</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кучик</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вежöм</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бöрын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бурдöдчöм</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вылö</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лекарственнöй</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средствоясöн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гражданаöс</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могмöдöм</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кузя</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котыртан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мероприятиеяс</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олöмö</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пöртöм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19 224,5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19 224,5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jc w:val="both"/>
            </w:pPr>
            <w:r>
              <w:rPr>
                <w:rFonts w:cs="Arial" w:eastAsia="Times New Roman"/>
                <w:color w:val="000000"/>
                <w:sz w:val="20"/>
                <w:szCs w:val="20"/>
                <w:lang w:eastAsia="ru-RU" w:val="kpv-RU"/>
              </w:rPr>
              <w:t>Коми Республикаын социальнӧй юкӧнса учреждениеяс пӧжарысь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8 934,5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6 784,5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Йӧзлысь дзоньвидзалун видзан, спорт да мортӧс ёнмӧдан, туризм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224 730,3</w:t>
            </w:r>
          </w:p>
        </w:tc>
      </w:tr>
      <w:tr>
        <w:trPr>
          <w:trHeight w:hRule="atLeast" w:val="7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26 012,5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189 647,8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9 020,0</w:t>
            </w:r>
          </w:p>
        </w:tc>
      </w:tr>
      <w:tr>
        <w:trPr>
          <w:trHeight w:hRule="atLeast" w:val="5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485 97 00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sz w:val="20"/>
                <w:szCs w:val="20"/>
                <w:lang w:val="kpv-RU"/>
              </w:rPr>
              <w:t>Челядь керкаяс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191 541,2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sz w:val="20"/>
                <w:szCs w:val="20"/>
                <w:lang w:val="kpv-RU"/>
              </w:rPr>
              <w:t>Ведомствоувса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191 541,2</w:t>
            </w:r>
          </w:p>
        </w:tc>
      </w:tr>
      <w:tr>
        <w:trPr>
          <w:trHeight w:hRule="atLeast" w:val="7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189 740,7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486 99 00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1 800,4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Социальнӧй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868 949,9</w:t>
            </w:r>
          </w:p>
        </w:tc>
      </w:tr>
      <w:tr>
        <w:trPr>
          <w:trHeight w:hRule="atLeast" w:val="89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«Россия Федерацияын медицинскӧя быть страхуйтӧм йылысь» 2010 вося вӧльгым тӧлысь 29 лунся 326-ФЗ №-а Федеральнӧй 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868 949,9</w:t>
            </w:r>
          </w:p>
        </w:tc>
      </w:tr>
      <w:tr>
        <w:trPr>
          <w:trHeight w:hRule="atLeast" w:val="9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Медицинскӧя быть страхуйтан базӧвӧй уджтас серти медицинскӧя быть страхуйтан мутасса уджтас олӧмӧ пӧртӧм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505 17 02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868 949,9</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Медицинскӧя быть страхуйтан мутас фондъясса сьӧмкудъяслы 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505 17 02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580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868 949,9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28 850,0</w:t>
            </w:r>
          </w:p>
        </w:tc>
      </w:tr>
      <w:tr>
        <w:trPr>
          <w:trHeight w:hRule="atLeast" w:val="114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правопӧрадок да общественнӧй безопасносьт бурмӧдӧм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3 900,0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«Наркотикъяс вӧсна лёк вылӧ сувтӧмлы да найӧс оланпаслы лӧсявтӧг иналӧмлы паныд ӧтувъя мераяс»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200,0</w:t>
            </w:r>
          </w:p>
        </w:tc>
      </w:tr>
      <w:tr>
        <w:trPr>
          <w:trHeight w:hRule="atLeast" w:val="8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«Общественнӧй пӧрадок видзӧм да общественнӧй безопасносьт могмӧдӧм»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3 700,0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3 700,0</w:t>
            </w:r>
          </w:p>
        </w:tc>
      </w:tr>
      <w:tr>
        <w:trPr>
          <w:trHeight w:hRule="atLeast" w:val="8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производство да сёян-юан шыбласъясӧн вӧдитчӧм (2012-2016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24 950,0</w:t>
            </w:r>
          </w:p>
        </w:tc>
      </w:tr>
      <w:tr>
        <w:trPr>
          <w:trHeight w:hRule="atLeast" w:val="5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24 950,0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Медицинскӧя быть страхуйтан мутасса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771 00 00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4 266 620,2</w:t>
            </w:r>
          </w:p>
        </w:tc>
      </w:tr>
      <w:tr>
        <w:trPr>
          <w:trHeight w:hRule="atLeast" w:val="4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Уджавтӧм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йӧзӧс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медицинскӧя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быть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страхуйтӧм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771 01 00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4 266 620,2</w:t>
            </w:r>
          </w:p>
        </w:tc>
      </w:tr>
      <w:tr>
        <w:trPr>
          <w:trHeight w:hRule="atLeast" w:val="7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Медицинскӧя быть страхуйтан федеральнӧй фонд сьӧмкудлы 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771 01 00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560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4 266 620,2</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публичнӧй нормативнӧй кӧсйысьӧмъяс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396,0</w:t>
            </w:r>
          </w:p>
        </w:tc>
      </w:tr>
      <w:tr>
        <w:trPr>
          <w:trHeight w:hRule="atLeast" w:val="10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премияяс йылысь» Коми Республикаса Веськӧдлан котырлӧн 2007 во вӧльгым тӧлысь 26 лунся 277 №-а шуӧм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396,0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852 456,0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852 456,0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Социальнӧй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704 843,1</w:t>
            </w:r>
          </w:p>
        </w:tc>
      </w:tr>
      <w:tr>
        <w:trPr>
          <w:trHeight w:hRule="atLeast" w:val="7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w:t>
            </w:r>
            <w:r>
              <w:rPr>
                <w:rFonts w:cs="Times New Roman"/>
                <w:color w:val="000000"/>
                <w:sz w:val="20"/>
                <w:szCs w:val="20"/>
                <w:lang w:val="kpv-RU"/>
              </w:rPr>
              <w:t>Канмусянь социальнӧй отсӧг йылысь” 1999 во сора тӧлысь 17 лунся 178-ФЗ-а Федеральнӧй 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284 877,9</w:t>
            </w:r>
          </w:p>
        </w:tc>
      </w:tr>
      <w:tr>
        <w:trPr>
          <w:trHeight w:hRule="atLeast" w:val="13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Лекарственнӧй средствоясӧн, медициналы лӧсялана изделиеясӧн, а сідзжӧ инвалид челядьлы специализируйтӧм бурдӧдан сёянӧн могмӧдӧм кузя торъя категория гражданалы канмусянь социальнӧй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505 03 02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284 877,9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505 03 02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284 877,9</w:t>
            </w:r>
          </w:p>
        </w:tc>
      </w:tr>
      <w:tr>
        <w:trPr>
          <w:trHeight w:hRule="atLeast" w:val="9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Федерацияын медицинскӧя быть страхуйтӧм йылысь» 2010 вося вӧльгым тӧлысь 29 лунся 326-ФЗ №-а Федеральнӧй 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58 400,0</w:t>
            </w:r>
          </w:p>
        </w:tc>
      </w:tr>
      <w:tr>
        <w:trPr>
          <w:trHeight w:hRule="atLeast" w:val="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Медицина уджалысьяслы ӧтчыдысь компенсацияяс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505 17 03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58 400,0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пособиеяс да компенсацияяс да мукӧд социальнӧй сьӧм, публичнӧй нормативнӧй кӧсйысьӧмъяс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505 17 03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58 000,0</w:t>
            </w:r>
          </w:p>
        </w:tc>
      </w:tr>
      <w:tr>
        <w:trPr>
          <w:trHeight w:hRule="atLeast" w:val="5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505 17 03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сикас социальнӧй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361 565,2</w:t>
            </w:r>
          </w:p>
        </w:tc>
      </w:tr>
      <w:tr>
        <w:trPr>
          <w:trHeight w:hRule="atLeast" w:val="25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«Медицина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промышленносьт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сӧвмӧдӧмлы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канму</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отсӧг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лекарственнӧй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средствоясӧн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медициналы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лӧсялана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изделиеясӧн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олысьясӧс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учреждениеяс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йылысь»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Россия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Федерацияса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Веськӧдлан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котырлӧн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1994</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во</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сора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30</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лунся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890</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шуӧм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серти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олысьясӧс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лекарствоӧн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кокньӧд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серти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вылӧ</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рӧскод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сьӧмӧн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359 564,0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359 564,0</w:t>
            </w:r>
          </w:p>
        </w:tc>
      </w:tr>
      <w:tr>
        <w:trPr>
          <w:trHeight w:hRule="atLeast" w:val="8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олысьяслы социальнӧй отсӧг сетӧм йылысь» Коми Республикаса Оланпас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2 001,2</w:t>
            </w:r>
          </w:p>
        </w:tc>
      </w:tr>
      <w:tr>
        <w:trPr>
          <w:trHeight w:hRule="atLeast" w:val="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505 85 06</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2 001,2</w:t>
            </w:r>
          </w:p>
        </w:tc>
      </w:tr>
      <w:tr>
        <w:trPr>
          <w:trHeight w:hRule="atLeast" w:val="4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Мукӧд водзӧстӧг да бергӧдтӧм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147 612,9</w:t>
            </w:r>
          </w:p>
        </w:tc>
      </w:tr>
      <w:tr>
        <w:trPr>
          <w:trHeight w:hRule="atLeast" w:val="7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Лекарственнӧй препаратъясӧн могмӧдан юкӧнын торъя уджмогъяс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147 612,9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пӧльза вылӧ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147 612,9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b/>
                <w:bCs/>
                <w:color w:val="000000"/>
                <w:sz w:val="20"/>
                <w:szCs w:val="20"/>
                <w:lang w:eastAsia="ru-RU" w:val="kpv-RU"/>
              </w:rPr>
              <w:t>КОМИ РЕСПУБЛИКАСА АРХИВ АГЕНТСТВО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46 225,3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46 225,3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46 225,3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5 212,4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5 212,4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4 983,0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135,4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учреждениеяс да культура да кинематография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40 834,7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40 834,7</w:t>
            </w:r>
          </w:p>
        </w:tc>
      </w:tr>
      <w:tr>
        <w:trPr>
          <w:trHeight w:hRule="atLeast" w:val="8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40 834,7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178,2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178,2</w:t>
            </w:r>
          </w:p>
        </w:tc>
      </w:tr>
      <w:tr>
        <w:trPr>
          <w:trHeight w:hRule="atLeast" w:val="78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103,1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b/>
                <w:bCs/>
                <w:color w:val="000000"/>
                <w:sz w:val="20"/>
                <w:szCs w:val="20"/>
                <w:lang w:eastAsia="ru-RU" w:val="kpv-RU"/>
              </w:rPr>
              <w:t>КОМИ РЕСПУБЛИКАСА КУЛЬТУРА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845 291,7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274,0</w:t>
            </w:r>
          </w:p>
        </w:tc>
      </w:tr>
      <w:tr>
        <w:trPr>
          <w:trHeight w:hRule="atLeast" w:val="49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274,0</w:t>
            </w:r>
          </w:p>
        </w:tc>
      </w:tr>
      <w:tr>
        <w:trPr>
          <w:trHeight w:hRule="atLeast" w:val="5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152 376,1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Ӧтув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4 752,0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4 752,0</w:t>
            </w:r>
          </w:p>
        </w:tc>
      </w:tr>
      <w:tr>
        <w:trPr>
          <w:trHeight w:hRule="atLeast" w:val="15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тӧдчанлуна юалӧмъяс кузя меставывса асвеськӧдлан органъясӧн уджмогъяс збыльмӧдігӧн артмӧм рӧскод обязательствояс ӧтув сьӧмӧн могмӧдӧм вылӧ муниципальнӧй юкӧнъясса сьӧмкудъяслы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4 752,0</w:t>
            </w:r>
          </w:p>
        </w:tc>
      </w:tr>
      <w:tr>
        <w:trPr>
          <w:trHeight w:hRule="atLeast" w:val="15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асвеськӧдлан органъяслысь рӧскод обязательствояссӧ, кутшӧмъяс йитчӧмаӧсь культура да искусство юкӧнын муниципальнӧй учреждениеяслысь материально-техническӧй базасӧ ёнмӧдӧмкӧд,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4 752,0</w:t>
            </w:r>
          </w:p>
        </w:tc>
      </w:tr>
      <w:tr>
        <w:trPr>
          <w:trHeight w:hRule="atLeast" w:val="9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4 752,0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Уджсикасын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шӧр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тшупӧда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тӧдӧмлунъяс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147 203,8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Торъя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шӧр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велӧдчанінъяс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144 064,3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144 064,3</w:t>
            </w:r>
          </w:p>
        </w:tc>
      </w:tr>
      <w:tr>
        <w:trPr>
          <w:trHeight w:hRule="atLeast" w:val="8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збыльмӧдӧм вылӧ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143 704,3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3 139,5</w:t>
            </w:r>
          </w:p>
        </w:tc>
      </w:tr>
      <w:tr>
        <w:trPr>
          <w:trHeight w:hRule="atLeast" w:val="4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Уджсикасӧ велӧдан система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3 139,5</w:t>
            </w:r>
          </w:p>
        </w:tc>
      </w:tr>
      <w:tr>
        <w:trPr>
          <w:trHeight w:hRule="atLeast" w:val="5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3 139,5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420,3</w:t>
            </w:r>
          </w:p>
        </w:tc>
      </w:tr>
      <w:tr>
        <w:trPr>
          <w:trHeight w:hRule="atLeast" w:val="6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публичнӧй нормативнӧй кӧсйысьӧмъяс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420,3</w:t>
            </w:r>
          </w:p>
        </w:tc>
      </w:tr>
      <w:tr>
        <w:trPr>
          <w:trHeight w:hRule="atLeast" w:val="21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«Уджсикасӧ велӧдан общеобразовательнӧй учреждениеясын велӧдчысьяслы,  общеобразовательнӧй учреждениеясын да челядьлы содтӧд тӧдӧмлун сетан общеобразовательнӧй учреждениеясын велӧдчысь (воспитывайтчысь) челядьлы торъя стипендияяс йылысь» Коми Республикаса Веськӧдлан котырлӧн 2007 во йирым тӧлысь 24 лунся 248 №-а шуӧм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420,3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420,3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КИНЕМАТОГРАФИЯ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692 641,6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659 704,2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учреждениеяс да культура да кинематография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90 046,2</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Муниципальнӧй юкӧнъясса библиотекаяслысь да Москва да Санкт-Петербург каръясса канму библиотекаяслысь небӧг фондъяс комплектуйтӧм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2 203,0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Сьӧмкудкостса мукӧд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2 203,0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 xml:space="preserve">Россия Федерацияса ставӧн вӧдитчана библиотекаяс Ӧтуввез везйӧ пыртӧм да юӧр технологияяс да оцифровка паськӧдан могъяс тӧд вылӧ босьтӧмӧн библиотечнӧй удж система сӧвмӧдӧм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386,0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Сьӧмкудкостса мукӧд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386,0</w:t>
            </w:r>
          </w:p>
        </w:tc>
      </w:tr>
      <w:tr>
        <w:trPr>
          <w:trHeight w:hRule="atLeast" w:val="93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Сиктса овмӧдчӧминъяслӧн мутасъясын муниципальнӧй культура  учреждениеяслы да сэні уджалысьяслы канмусянь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440 16 00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1 200,0</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Сиктса овмӧдчӧминъяслӧн мутасъясын муниципальнӧй культура  учреждениеяслы канмусянь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 xml:space="preserve">856 </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440 16 01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Сьӧмкудкостса мукӧд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440 16 01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800,0</w:t>
            </w:r>
          </w:p>
        </w:tc>
      </w:tr>
      <w:tr>
        <w:trPr>
          <w:trHeight w:hRule="atLeast" w:val="89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Сиктса овмӧдчӧминъяслӧн мутасъясын муниципальнӧй культура  учреждениеяслӧн медбур уджалысьяслы канмусянь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440 16 02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Сьӧмкудкостса мукӧд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440 16 02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86 257,2</w:t>
            </w:r>
          </w:p>
        </w:tc>
      </w:tr>
      <w:tr>
        <w:trPr>
          <w:trHeight w:hRule="atLeast" w:val="7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20 211,8</w:t>
            </w:r>
          </w:p>
        </w:tc>
      </w:tr>
      <w:tr>
        <w:trPr>
          <w:trHeight w:hRule="atLeast" w:val="52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580,0</w:t>
            </w:r>
          </w:p>
        </w:tc>
      </w:tr>
      <w:tr>
        <w:trPr>
          <w:trHeight w:hRule="atLeast" w:val="1004"/>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50 987,1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14 478,3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Музейяс да пыр уджалысь выставкаяс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76 485,5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76 485,5</w:t>
            </w:r>
          </w:p>
        </w:tc>
      </w:tr>
      <w:tr>
        <w:trPr>
          <w:trHeight w:hRule="atLeast" w:val="9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65 797,9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10 687,6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Библиотекаяс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117 643,9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117 643,9</w:t>
            </w:r>
          </w:p>
        </w:tc>
      </w:tr>
      <w:tr>
        <w:trPr>
          <w:trHeight w:hRule="atLeast" w:val="946"/>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98 385,9</w:t>
            </w:r>
          </w:p>
        </w:tc>
      </w:tr>
      <w:tr>
        <w:trPr>
          <w:trHeight w:hRule="atLeast" w:val="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19 258,0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3"/>
              <w:spacing w:after="0" w:before="0"/>
              <w:ind w:hanging="0" w:left="88" w:right="0"/>
              <w:contextualSpacing w:val="false"/>
              <w:jc w:val="left"/>
            </w:pPr>
            <w:r>
              <w:rPr>
                <w:i w:val="false"/>
                <w:sz w:val="20"/>
                <w:szCs w:val="20"/>
                <w:lang w:val="kpv-RU"/>
              </w:rPr>
              <w:t>Театръяс,</w:t>
            </w:r>
            <w:r>
              <w:rPr>
                <w:rFonts w:cs="Times New Roman"/>
                <w:i w:val="false"/>
                <w:sz w:val="20"/>
                <w:szCs w:val="20"/>
                <w:lang w:val="kpv-RU"/>
              </w:rPr>
              <w:t xml:space="preserve"> </w:t>
            </w:r>
            <w:r>
              <w:rPr>
                <w:i w:val="false"/>
                <w:sz w:val="20"/>
                <w:szCs w:val="20"/>
                <w:lang w:val="kpv-RU"/>
              </w:rPr>
              <w:t>циркъяс,</w:t>
            </w:r>
            <w:r>
              <w:rPr>
                <w:rFonts w:cs="Times New Roman"/>
                <w:i w:val="false"/>
                <w:sz w:val="20"/>
                <w:szCs w:val="20"/>
                <w:lang w:val="kpv-RU"/>
              </w:rPr>
              <w:t xml:space="preserve"> </w:t>
            </w:r>
            <w:r>
              <w:rPr>
                <w:i w:val="false"/>
                <w:sz w:val="20"/>
                <w:szCs w:val="20"/>
                <w:lang w:val="kpv-RU"/>
              </w:rPr>
              <w:t>концертнӧй</w:t>
            </w:r>
            <w:r>
              <w:rPr>
                <w:rFonts w:cs="Times New Roman"/>
                <w:i w:val="false"/>
                <w:sz w:val="20"/>
                <w:szCs w:val="20"/>
                <w:lang w:val="kpv-RU"/>
              </w:rPr>
              <w:t xml:space="preserve"> </w:t>
            </w:r>
            <w:r>
              <w:rPr>
                <w:i w:val="false"/>
                <w:sz w:val="20"/>
                <w:szCs w:val="20"/>
                <w:lang w:val="kpv-RU"/>
              </w:rPr>
              <w:t>да</w:t>
            </w:r>
            <w:r>
              <w:rPr>
                <w:rFonts w:cs="Times New Roman"/>
                <w:i w:val="false"/>
                <w:sz w:val="20"/>
                <w:szCs w:val="20"/>
                <w:lang w:val="kpv-RU"/>
              </w:rPr>
              <w:t xml:space="preserve"> </w:t>
            </w:r>
            <w:r>
              <w:rPr>
                <w:i w:val="false"/>
                <w:sz w:val="20"/>
                <w:szCs w:val="20"/>
                <w:lang w:val="kpv-RU"/>
              </w:rPr>
              <w:t>искусство</w:t>
            </w:r>
            <w:r>
              <w:rPr>
                <w:rFonts w:cs="Times New Roman"/>
                <w:i w:val="false"/>
                <w:sz w:val="20"/>
                <w:szCs w:val="20"/>
                <w:lang w:val="kpv-RU"/>
              </w:rPr>
              <w:t xml:space="preserve"> </w:t>
            </w:r>
            <w:r>
              <w:rPr>
                <w:i w:val="false"/>
                <w:sz w:val="20"/>
                <w:szCs w:val="20"/>
                <w:lang w:val="kpv-RU"/>
              </w:rPr>
              <w:t>петкӧдлысь</w:t>
            </w:r>
            <w:r>
              <w:rPr>
                <w:rFonts w:cs="Times New Roman"/>
                <w:i w:val="false"/>
                <w:sz w:val="20"/>
                <w:szCs w:val="20"/>
                <w:lang w:val="kpv-RU"/>
              </w:rPr>
              <w:t xml:space="preserve"> </w:t>
            </w:r>
            <w:r>
              <w:rPr>
                <w:i w:val="false"/>
                <w:sz w:val="20"/>
                <w:szCs w:val="20"/>
                <w:lang w:val="kpv-RU"/>
              </w:rPr>
              <w:t>мукӧд</w:t>
            </w:r>
            <w:r>
              <w:rPr>
                <w:rFonts w:cs="Times New Roman"/>
                <w:i w:val="false"/>
                <w:sz w:val="20"/>
                <w:szCs w:val="20"/>
                <w:lang w:val="kpv-RU"/>
              </w:rPr>
              <w:t xml:space="preserve"> </w:t>
            </w:r>
            <w:r>
              <w:rPr>
                <w:i w:val="false"/>
                <w:sz w:val="20"/>
                <w:szCs w:val="20"/>
                <w:lang w:val="kpv-RU"/>
              </w:rPr>
              <w:t>организация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280 202,7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280 202,7</w:t>
            </w:r>
          </w:p>
        </w:tc>
      </w:tr>
      <w:tr>
        <w:trPr>
          <w:trHeight w:hRule="atLeast" w:val="8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42 896,8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2 988,0</w:t>
            </w:r>
          </w:p>
        </w:tc>
      </w:tr>
      <w:tr>
        <w:trPr>
          <w:trHeight w:hRule="atLeast" w:val="9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204 529,3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29 788,6</w:t>
            </w:r>
          </w:p>
        </w:tc>
      </w:tr>
      <w:tr>
        <w:trPr>
          <w:trHeight w:hRule="atLeast" w:val="6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3"/>
              <w:spacing w:after="0" w:before="0"/>
              <w:ind w:hanging="0" w:left="88" w:right="0"/>
              <w:contextualSpacing w:val="false"/>
              <w:jc w:val="left"/>
            </w:pPr>
            <w:r>
              <w:rPr>
                <w:i w:val="false"/>
                <w:sz w:val="20"/>
                <w:szCs w:val="20"/>
                <w:lang w:val="kpv-RU"/>
              </w:rPr>
              <w:t>Культура,</w:t>
            </w:r>
            <w:r>
              <w:rPr>
                <w:rFonts w:cs="Times New Roman"/>
                <w:i w:val="false"/>
                <w:sz w:val="20"/>
                <w:szCs w:val="20"/>
                <w:lang w:val="kpv-RU"/>
              </w:rPr>
              <w:t xml:space="preserve"> </w:t>
            </w:r>
            <w:r>
              <w:rPr>
                <w:i w:val="false"/>
                <w:sz w:val="20"/>
                <w:szCs w:val="20"/>
                <w:lang w:val="kpv-RU"/>
              </w:rPr>
              <w:t>кинематография</w:t>
            </w:r>
            <w:r>
              <w:rPr>
                <w:rFonts w:cs="Times New Roman"/>
                <w:i w:val="false"/>
                <w:sz w:val="20"/>
                <w:szCs w:val="20"/>
                <w:lang w:val="kpv-RU"/>
              </w:rPr>
              <w:t xml:space="preserve"> </w:t>
            </w:r>
            <w:r>
              <w:rPr>
                <w:i w:val="false"/>
                <w:sz w:val="20"/>
                <w:szCs w:val="20"/>
                <w:lang w:val="kpv-RU"/>
              </w:rPr>
              <w:t>да</w:t>
            </w:r>
            <w:r>
              <w:rPr>
                <w:rFonts w:cs="Times New Roman"/>
                <w:i w:val="false"/>
                <w:sz w:val="20"/>
                <w:szCs w:val="20"/>
                <w:lang w:val="kpv-RU"/>
              </w:rPr>
              <w:t xml:space="preserve"> </w:t>
            </w:r>
            <w:r>
              <w:rPr>
                <w:i w:val="false"/>
                <w:sz w:val="20"/>
                <w:szCs w:val="20"/>
                <w:lang w:val="kpv-RU"/>
              </w:rPr>
              <w:t>йӧзӧс</w:t>
            </w:r>
            <w:r>
              <w:rPr>
                <w:rFonts w:cs="Times New Roman"/>
                <w:i w:val="false"/>
                <w:sz w:val="20"/>
                <w:szCs w:val="20"/>
                <w:lang w:val="kpv-RU"/>
              </w:rPr>
              <w:t xml:space="preserve"> </w:t>
            </w:r>
            <w:r>
              <w:rPr>
                <w:i w:val="false"/>
                <w:sz w:val="20"/>
                <w:szCs w:val="20"/>
                <w:lang w:val="kpv-RU"/>
              </w:rPr>
              <w:t>юӧртан</w:t>
            </w:r>
            <w:r>
              <w:rPr>
                <w:rFonts w:cs="Times New Roman"/>
                <w:i w:val="false"/>
                <w:sz w:val="20"/>
                <w:szCs w:val="20"/>
                <w:lang w:val="kpv-RU"/>
              </w:rPr>
              <w:t xml:space="preserve"> </w:t>
            </w:r>
            <w:r>
              <w:rPr>
                <w:i w:val="false"/>
                <w:sz w:val="20"/>
                <w:szCs w:val="20"/>
                <w:lang w:val="kpv-RU"/>
              </w:rPr>
              <w:t>юкӧнын</w:t>
            </w:r>
            <w:r>
              <w:rPr>
                <w:rFonts w:cs="Times New Roman"/>
                <w:i w:val="false"/>
                <w:sz w:val="20"/>
                <w:szCs w:val="20"/>
                <w:lang w:val="kpv-RU"/>
              </w:rPr>
              <w:t xml:space="preserve"> </w:t>
            </w:r>
            <w:r>
              <w:rPr>
                <w:i w:val="false"/>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41 809,8</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да искусство юкӧнын уджсикасын вылыс тӧдӧмлуна специалистъясӧс контракт серти дасьтӧм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1 091,4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218,3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873,1</w:t>
            </w:r>
          </w:p>
        </w:tc>
      </w:tr>
      <w:tr>
        <w:trPr>
          <w:trHeight w:hRule="atLeast" w:val="12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профессиональнӧй авторъяслысь став сикаса да жанръясса литературнӧй, шылада, художественнӧй произведениеяс вылӧ торъя (авторскӧй) правояс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5 500,0</w:t>
            </w:r>
          </w:p>
        </w:tc>
      </w:tr>
      <w:tr>
        <w:trPr>
          <w:trHeight w:hRule="atLeast" w:val="9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Республикаса культура наследие объектъяс видзӧм, наӧн вӧдитчӧм, йӧзӧдӧм да канмусянь видзӧм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15 053,0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1 763,0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7 700,0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Республикаын социальнӧй юкӧнса учреждениеяс пӧжарысь видзӧм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9 653,2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9 453,2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200,0</w:t>
            </w:r>
          </w:p>
        </w:tc>
      </w:tr>
      <w:tr>
        <w:trPr>
          <w:trHeight w:hRule="atLeast" w:val="7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Культура, кинематография да йӧзӧс юӧртан юкӧнын канму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10 512,2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Сьӧмкуд учреждениеяслы субсидияясӧн грантъяс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5 512,2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53 516,1</w:t>
            </w:r>
          </w:p>
        </w:tc>
      </w:tr>
      <w:tr>
        <w:trPr>
          <w:trHeight w:hRule="atLeast" w:val="15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тӧдчанлуна юалӧмъяс кузя меставывса асвеськӧдлан органъясӧн уджмогъяс збыльмӧдігӧн артмӧм рӧскод обязательствояс ӧтув сьӧмӧн могмӧдӧм вылӧ муниципальнӧй юкӧнъясса сьӧмкудъяслы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53 516,1</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асвеськӧдлан органъяслысь рӧскод обязательствояссӧ, кутшӧмъяс йитчӧмаӧсь культура да искусство юкӧнын муниципальнӧй учреждениеяслысь материально-техническӧй базасӧ ёнмӧдӧмкӧд,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53 516,1</w:t>
            </w:r>
          </w:p>
        </w:tc>
      </w:tr>
      <w:tr>
        <w:trPr>
          <w:trHeight w:hRule="atLeast" w:val="9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53 516,1</w:t>
            </w:r>
          </w:p>
        </w:tc>
      </w:tr>
      <w:tr>
        <w:trPr>
          <w:trHeight w:hRule="atLeast" w:val="4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Культура, кинематография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32 937,4</w:t>
            </w:r>
          </w:p>
        </w:tc>
      </w:tr>
      <w:tr>
        <w:trPr>
          <w:trHeight w:hRule="atLeast" w:val="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2 435,4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Федеральнӧй тӧдчанлуна культура наследие объектъяс канмусянь видзӧм кузя Россия Федерацияса уджмогъяс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2 435,4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841,9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55,7</w:t>
            </w:r>
          </w:p>
        </w:tc>
      </w:tr>
      <w:tr>
        <w:trPr>
          <w:trHeight w:hRule="atLeast" w:val="73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1 523,9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24 283,6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24 283,6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22 441,5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459,7</w:t>
            </w:r>
          </w:p>
        </w:tc>
      </w:tr>
      <w:tr>
        <w:trPr>
          <w:trHeight w:hRule="atLeast" w:val="69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1 315,5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6 038,4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6 038,4</w:t>
            </w:r>
          </w:p>
        </w:tc>
      </w:tr>
      <w:tr>
        <w:trPr>
          <w:trHeight w:hRule="atLeast" w:val="7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539,2</w:t>
            </w:r>
          </w:p>
        </w:tc>
      </w:tr>
      <w:tr>
        <w:trPr>
          <w:trHeight w:hRule="atLeast" w:val="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5 499,2</w:t>
            </w:r>
          </w:p>
        </w:tc>
      </w:tr>
      <w:tr>
        <w:trPr>
          <w:trHeight w:hRule="atLeast" w:val="8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Республикаса публичнӧй нормативнӧй кӧсйысьӧмъяс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180,0</w:t>
            </w:r>
          </w:p>
        </w:tc>
      </w:tr>
      <w:tr>
        <w:trPr>
          <w:trHeight w:hRule="atLeast" w:val="11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eastAsia="ru-RU" w:val="kpv-RU"/>
              </w:rPr>
              <w:t>«Коми</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Республикаса</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Веськӧдлан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котырлӧн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премияяс</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йылысь»</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Коми</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Республикаса</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Веськӧдлан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котырлӧн</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2007</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во</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вӧльгым</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тӧлысь</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26</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лунся</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277</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-а</w:t>
            </w:r>
            <w:r>
              <w:rPr>
                <w:rFonts w:ascii="Times New Roman" w:cs="Times New Roman" w:eastAsia="Times New Roman" w:hAnsi="Times New Roman"/>
                <w:sz w:val="20"/>
                <w:szCs w:val="20"/>
                <w:lang w:eastAsia="ru-RU" w:val="kpv-RU"/>
              </w:rPr>
              <w:t xml:space="preserve"> </w:t>
            </w:r>
            <w:r>
              <w:rPr>
                <w:rFonts w:ascii="Times New Roman" w:cs="Times New Roman" w:hAnsi="Times New Roman"/>
                <w:sz w:val="20"/>
                <w:szCs w:val="20"/>
                <w:lang w:eastAsia="ru-RU" w:val="kpv-RU"/>
              </w:rPr>
              <w:t>шуӧм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856</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ЭМБУР АГЕНТСТВО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943 183,5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940 423,5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940 423,5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36 412,3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29 600,8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28 460,0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748,7</w:t>
            </w:r>
          </w:p>
        </w:tc>
      </w:tr>
      <w:tr>
        <w:trPr>
          <w:trHeight w:hRule="atLeast" w:val="5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392,1</w:t>
            </w:r>
          </w:p>
        </w:tc>
      </w:tr>
      <w:tr>
        <w:trPr>
          <w:trHeight w:hRule="atLeast" w:val="11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канму эмбур вузалӧм водзвылын дасьтӧм да вузалӧм, а сідзжӧ ӧтувъя канму предприятиеяс вежӧм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2 754,0</w:t>
            </w:r>
          </w:p>
        </w:tc>
      </w:tr>
      <w:tr>
        <w:trPr>
          <w:trHeight w:hRule="atLeast" w:val="5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704,0</w:t>
            </w:r>
          </w:p>
        </w:tc>
      </w:tr>
      <w:tr>
        <w:trPr>
          <w:trHeight w:hRule="atLeast" w:val="4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002 29 00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2 050,0</w:t>
            </w:r>
          </w:p>
        </w:tc>
      </w:tr>
      <w:tr>
        <w:trPr>
          <w:trHeight w:hRule="atLeast" w:val="9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
          </w:p>
          <w:p>
            <w:pPr>
              <w:pStyle w:val="style0"/>
              <w:ind w:hanging="0" w:left="88" w:right="0"/>
              <w:jc w:val="left"/>
            </w:pPr>
            <w:r>
              <w:rPr>
                <w:color w:val="000000"/>
                <w:sz w:val="20"/>
                <w:szCs w:val="20"/>
                <w:lang w:val="kpv-RU"/>
              </w:rPr>
              <w:t xml:space="preserve">Коми Республикалӧн канму эмбурса овмӧс нуӧдысь котыръяслӧн акцияясӧн (пайясӧн) веськӧдлӧм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3 705,5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2 808,0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70,0</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526,8</w:t>
            </w:r>
          </w:p>
        </w:tc>
      </w:tr>
      <w:tr>
        <w:trPr>
          <w:trHeight w:hRule="atLeast" w:val="8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да муниципальнӧй эмбур асэмбуралӧм да сыӧн веськӧдлӧм юкӧнын канму политика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818 583,7</w:t>
            </w:r>
          </w:p>
        </w:tc>
      </w:tr>
      <w:tr>
        <w:trPr>
          <w:trHeight w:hRule="atLeast" w:val="8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канму эмбур асэмбуралӧм, сыӧн веськӧдлӧм да вӧдитчӧм юкӧнын канму политика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818 583,7</w:t>
            </w:r>
          </w:p>
        </w:tc>
      </w:tr>
      <w:tr>
        <w:trPr>
          <w:trHeight w:hRule="atLeast" w:val="8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Вӧрзьӧдны позьтӧм эмбур донъялӧм, канму эмбур серти инӧд эскӧдӧм да йитӧдъяс ладмӧдӧм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792,0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792,0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Эмбурӧн веськӧдлӧм да капитальнӧй дзоньталӧм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33 198,7</w:t>
            </w:r>
          </w:p>
        </w:tc>
      </w:tr>
      <w:tr>
        <w:trPr>
          <w:trHeight w:hRule="atLeast" w:val="72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эмбур капитальнӧя дзоньталӧм могысь вузӧс, удж,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24 198,7</w:t>
            </w:r>
          </w:p>
        </w:tc>
      </w:tr>
      <w:tr>
        <w:trPr>
          <w:trHeight w:hRule="atLeast" w:val="8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Организацияяс, кодъяс дугӧдiсны ассьыныс удж, бырӧдӧм кузя рӧскод мынтӧм, сы лыдын банкротство кузя удж нуӧдӧмысь мынтысьӧм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270,0</w:t>
            </w:r>
          </w:p>
        </w:tc>
      </w:tr>
      <w:tr>
        <w:trPr>
          <w:trHeight w:hRule="atLeast" w:val="5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канму киӧ эмбур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228 988,0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228 988,0</w:t>
            </w:r>
          </w:p>
        </w:tc>
      </w:tr>
      <w:tr>
        <w:trPr>
          <w:trHeight w:hRule="atLeast" w:val="10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 предприятиеяслы уставнӧй фондъяс лӧсьӧдӧм да ыдждӧдӧм вылӧ, овмӧс котыръяслӧн уставнӧй капиталӧ вкладъяс пыртӧм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555 335,0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shd w:fill="FFFFFF" w:val="clear"/>
                <w:lang w:eastAsia="ru-RU" w:val="kpv-RU"/>
              </w:rPr>
              <w:t xml:space="preserve">Мукӧд юридическӧй кывкутысьлы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550 335,0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Торъя мога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090 31 05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4 823,5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4 823,5</w:t>
            </w:r>
          </w:p>
        </w:tc>
      </w:tr>
      <w:tr>
        <w:trPr>
          <w:trHeight w:hRule="atLeast" w:val="72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604,3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4 219,2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80 604,0</w:t>
            </w:r>
          </w:p>
        </w:tc>
      </w:tr>
      <w:tr>
        <w:trPr>
          <w:trHeight w:hRule="atLeast" w:val="10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правопӧрадок да общественнӧй безопасносьт бурмӧдӧм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80 604,0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«Наркотикъяс вӧсна лёк вылӧ сувтӧмлы да найӧс оланпаслы лӧсявтӧг иналӧмлы паныд ӧтувъя мераяс»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3 334,0</w:t>
            </w:r>
          </w:p>
        </w:tc>
      </w:tr>
      <w:tr>
        <w:trPr>
          <w:trHeight w:hRule="atLeast" w:val="6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1 084,0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2 250,0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«Мыждӧмаяс костын правопӧрадок бурмӧдӧм, мыждӧмаясӧс уджӧн могмӧдӧм кузя ӧтувъя мераяс»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40 300,0</w:t>
            </w:r>
          </w:p>
        </w:tc>
      </w:tr>
      <w:tr>
        <w:trPr>
          <w:trHeight w:hRule="atLeast" w:val="6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522 15 04</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40 200,0</w:t>
            </w:r>
          </w:p>
        </w:tc>
      </w:tr>
      <w:tr>
        <w:trPr>
          <w:trHeight w:hRule="atLeast" w:val="6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«Общественнӧй пӧрадок видзӧм да общественнӧй безопасносьт бурмӧдӧм»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36 970,0</w:t>
            </w:r>
          </w:p>
        </w:tc>
      </w:tr>
      <w:tr>
        <w:trPr>
          <w:trHeight w:hRule="atLeast" w:val="7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4 970,0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2 760,0</w:t>
            </w:r>
          </w:p>
        </w:tc>
      </w:tr>
      <w:tr>
        <w:trPr>
          <w:trHeight w:hRule="atLeast" w:val="4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2 760,0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1 760,0</w:t>
            </w:r>
          </w:p>
        </w:tc>
      </w:tr>
      <w:tr>
        <w:trPr>
          <w:trHeight w:hRule="atLeast" w:val="5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textAlignment w:val="center"/>
            </w:pPr>
            <w:r>
              <w:rPr>
                <w:sz w:val="20"/>
                <w:szCs w:val="20"/>
                <w:lang w:val="kpv-RU"/>
              </w:rPr>
              <w:t>Му юклӧм да муӧн вӧдитчӧм кузя мероприятиеяс</w:t>
            </w:r>
            <w:r>
              <w:rPr>
                <w:color w:val="000000"/>
                <w:sz w:val="20"/>
                <w:szCs w:val="20"/>
                <w:lang w:val="kpv-RU"/>
              </w:rPr>
              <w:t xml:space="preserve">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1 760,0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юридическӧй кывкутысьлы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863</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МОРТӦС ЁНМӦДАН ДА СПОРТ АГЕНТСТВО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534 711,8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3 627,1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3 627,1</w:t>
            </w:r>
          </w:p>
        </w:tc>
      </w:tr>
      <w:tr>
        <w:trPr>
          <w:trHeight w:hRule="atLeast" w:val="7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1 931,6</w:t>
            </w:r>
          </w:p>
        </w:tc>
      </w:tr>
      <w:tr>
        <w:trPr>
          <w:trHeight w:hRule="atLeast" w:val="3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1 931,6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1 861,3</w:t>
            </w:r>
          </w:p>
        </w:tc>
      </w:tr>
      <w:tr>
        <w:trPr>
          <w:trHeight w:hRule="atLeast" w:val="17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ёрд актъяс да мирӧвӧй артмӧдчӧмъяс збыльмӧдӧм лёктор кузя, мый вӧчӧма канму власьт органъяслӧн (канму органъяслӧн) либӧ сійӧ органъяслӧн чина йӧзӧн, а сідзжӧ казённӧй учреждениеяслӧн уджлӧн оланпаслы паныд вӧчӧмторйӧн (вӧчтӧмторйӧн)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70,3</w:t>
            </w:r>
          </w:p>
        </w:tc>
      </w:tr>
      <w:tr>
        <w:trPr>
          <w:trHeight w:hRule="atLeast" w:val="6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публичнӧй нормативнӧй кӧсйысьӧмъяс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1 695,5</w:t>
            </w:r>
          </w:p>
        </w:tc>
      </w:tr>
      <w:tr>
        <w:trPr>
          <w:trHeight w:hRule="atLeast" w:val="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 водзын торъя заслугаясысь спортсменъяслы нэмчӧжся быдтӧлысся сьӧм йылысь» Коми Республикаса Оланпас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1 695,5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1 695,5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246 748,2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Ӧтувъя велӧдӧм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243 754,4</w:t>
            </w:r>
          </w:p>
        </w:tc>
      </w:tr>
      <w:tr>
        <w:trPr>
          <w:trHeight w:hRule="atLeast" w:val="3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3"/>
              <w:spacing w:after="0" w:before="0"/>
              <w:ind w:hanging="0" w:left="88" w:right="0"/>
              <w:contextualSpacing w:val="false"/>
            </w:pPr>
            <w:r>
              <w:rPr>
                <w:i w:val="false"/>
                <w:sz w:val="20"/>
                <w:szCs w:val="20"/>
                <w:lang w:val="kpv-RU"/>
              </w:rPr>
              <w:t>Школа</w:t>
            </w:r>
            <w:r>
              <w:rPr>
                <w:rFonts w:cs="Times New Roman"/>
                <w:i w:val="false"/>
                <w:sz w:val="20"/>
                <w:szCs w:val="20"/>
                <w:lang w:val="kpv-RU"/>
              </w:rPr>
              <w:t xml:space="preserve"> </w:t>
            </w:r>
            <w:r>
              <w:rPr>
                <w:i w:val="false"/>
                <w:sz w:val="20"/>
                <w:szCs w:val="20"/>
                <w:lang w:val="kpv-RU"/>
              </w:rPr>
              <w:t>бӧрын</w:t>
            </w:r>
            <w:r>
              <w:rPr>
                <w:rFonts w:cs="Times New Roman"/>
                <w:i w:val="false"/>
                <w:sz w:val="20"/>
                <w:szCs w:val="20"/>
                <w:lang w:val="kpv-RU"/>
              </w:rPr>
              <w:t xml:space="preserve"> </w:t>
            </w:r>
            <w:r>
              <w:rPr>
                <w:i w:val="false"/>
                <w:sz w:val="20"/>
                <w:szCs w:val="20"/>
                <w:lang w:val="kpv-RU"/>
              </w:rPr>
              <w:t>челядькӧд</w:t>
            </w:r>
            <w:r>
              <w:rPr>
                <w:rFonts w:cs="Times New Roman"/>
                <w:i w:val="false"/>
                <w:sz w:val="20"/>
                <w:szCs w:val="20"/>
                <w:lang w:val="kpv-RU"/>
              </w:rPr>
              <w:t xml:space="preserve"> </w:t>
            </w:r>
            <w:r>
              <w:rPr>
                <w:i w:val="false"/>
                <w:sz w:val="20"/>
                <w:szCs w:val="20"/>
                <w:lang w:val="kpv-RU"/>
              </w:rPr>
              <w:t>уджалан</w:t>
            </w:r>
            <w:r>
              <w:rPr>
                <w:rFonts w:cs="Times New Roman"/>
                <w:i w:val="false"/>
                <w:sz w:val="20"/>
                <w:szCs w:val="20"/>
                <w:lang w:val="kpv-RU"/>
              </w:rPr>
              <w:t xml:space="preserve"> </w:t>
            </w:r>
            <w:r>
              <w:rPr>
                <w:i w:val="false"/>
                <w:sz w:val="20"/>
                <w:szCs w:val="20"/>
                <w:lang w:val="kpv-RU"/>
              </w:rPr>
              <w:t>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242 100,4</w:t>
            </w:r>
          </w:p>
        </w:tc>
      </w:tr>
      <w:tr>
        <w:trPr>
          <w:trHeight w:hRule="atLeast" w:val="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242 100,4</w:t>
            </w:r>
          </w:p>
        </w:tc>
      </w:tr>
      <w:tr>
        <w:trPr>
          <w:trHeight w:hRule="atLeast" w:val="1024"/>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184 702,6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22 342,3</w:t>
            </w:r>
          </w:p>
        </w:tc>
      </w:tr>
      <w:tr>
        <w:trPr>
          <w:trHeight w:hRule="atLeast" w:val="9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28 605,5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6 450,0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jc w:val="both"/>
            </w:pPr>
            <w:r>
              <w:rPr>
                <w:rFonts w:cs="Arial" w:eastAsia="Times New Roman"/>
                <w:color w:val="000000"/>
                <w:sz w:val="20"/>
                <w:szCs w:val="20"/>
                <w:lang w:eastAsia="ru-RU" w:val="kpv-RU"/>
              </w:rPr>
              <w:t xml:space="preserve">Мортӧс ёнмӧдан да спорт юкӧнын канму могъяс збыльмӧдӧм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1 154,0</w:t>
            </w:r>
          </w:p>
        </w:tc>
      </w:tr>
      <w:tr>
        <w:trPr>
          <w:trHeight w:hRule="atLeast" w:val="107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jc w:val="both"/>
            </w:pPr>
            <w:r>
              <w:rPr>
                <w:rFonts w:cs="Arial" w:eastAsia="Times New Roman"/>
                <w:color w:val="000000"/>
                <w:sz w:val="20"/>
                <w:szCs w:val="20"/>
                <w:shd w:fill="FFFFFF" w:val="clear"/>
                <w:lang w:eastAsia="ru-RU" w:val="kpv-RU"/>
              </w:rPr>
              <w:t>Спортивнӧй организацияяслы, кодъяс дасьтӧны Россия Федерацияса сборнӧй командаяслы спортивнӧй резерв, адреснӧй сьӧмӧн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1 154,0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1 154,0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8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«Коми Республикаын терроризмысь да экстремизмысь  ӧлӧдӧм (2011-2013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5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Том йӧзлӧн политика да челядьлысь дзоньвидзалун бурмӧдӧм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2 993,8</w:t>
            </w:r>
          </w:p>
        </w:tc>
      </w:tr>
      <w:tr>
        <w:trPr>
          <w:trHeight w:hRule="atLeast" w:val="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3"/>
              <w:spacing w:after="0" w:before="0"/>
              <w:ind w:hanging="0" w:left="88" w:right="0"/>
              <w:contextualSpacing w:val="false"/>
              <w:jc w:val="left"/>
            </w:pPr>
            <w:r>
              <w:rPr>
                <w:i w:val="false"/>
                <w:sz w:val="20"/>
                <w:szCs w:val="20"/>
                <w:lang w:val="kpv-RU"/>
              </w:rPr>
              <w:t>Школа</w:t>
            </w:r>
            <w:r>
              <w:rPr>
                <w:rFonts w:cs="Times New Roman"/>
                <w:i w:val="false"/>
                <w:sz w:val="20"/>
                <w:szCs w:val="20"/>
                <w:lang w:val="kpv-RU"/>
              </w:rPr>
              <w:t xml:space="preserve"> </w:t>
            </w:r>
            <w:r>
              <w:rPr>
                <w:i w:val="false"/>
                <w:sz w:val="20"/>
                <w:szCs w:val="20"/>
                <w:lang w:val="kpv-RU"/>
              </w:rPr>
              <w:t>бӧрын</w:t>
            </w:r>
            <w:r>
              <w:rPr>
                <w:rFonts w:cs="Times New Roman"/>
                <w:i w:val="false"/>
                <w:sz w:val="20"/>
                <w:szCs w:val="20"/>
                <w:lang w:val="kpv-RU"/>
              </w:rPr>
              <w:t xml:space="preserve"> </w:t>
            </w:r>
            <w:r>
              <w:rPr>
                <w:i w:val="false"/>
                <w:sz w:val="20"/>
                <w:szCs w:val="20"/>
                <w:lang w:val="kpv-RU"/>
              </w:rPr>
              <w:t>челядькӧд</w:t>
            </w:r>
            <w:r>
              <w:rPr>
                <w:rFonts w:cs="Times New Roman"/>
                <w:i w:val="false"/>
                <w:sz w:val="20"/>
                <w:szCs w:val="20"/>
                <w:lang w:val="kpv-RU"/>
              </w:rPr>
              <w:t xml:space="preserve"> </w:t>
            </w:r>
            <w:r>
              <w:rPr>
                <w:i w:val="false"/>
                <w:sz w:val="20"/>
                <w:szCs w:val="20"/>
                <w:lang w:val="kpv-RU"/>
              </w:rPr>
              <w:t>уджалан</w:t>
            </w:r>
            <w:r>
              <w:rPr>
                <w:rFonts w:cs="Times New Roman"/>
                <w:i w:val="false"/>
                <w:sz w:val="20"/>
                <w:szCs w:val="20"/>
                <w:lang w:val="kpv-RU"/>
              </w:rPr>
              <w:t xml:space="preserve"> </w:t>
            </w:r>
            <w:r>
              <w:rPr>
                <w:i w:val="false"/>
                <w:sz w:val="20"/>
                <w:szCs w:val="20"/>
                <w:lang w:val="kpv-RU"/>
              </w:rPr>
              <w:t>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2 993,8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2 993,8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1 613,3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1 380,5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КУЛЬТУРА, КИНЕМАТОГРАФИЯ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1 566,7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Культура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1 566,7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Музейяс да пыр уджалысь выставкаяс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1 566,7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1 566,7</w:t>
            </w:r>
          </w:p>
        </w:tc>
      </w:tr>
      <w:tr>
        <w:trPr>
          <w:trHeight w:hRule="atLeast" w:val="87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1 556,7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441 99 00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МОРТӦС ЁНМӦДӦМ ДА 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282 769,8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Мортӧс ёнмӧдӧм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70 765,4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Спортсменъясӧс дасьтан шӧринъяс (сборнӧй командаяс)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31 405,1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31 405,1</w:t>
            </w:r>
          </w:p>
        </w:tc>
      </w:tr>
      <w:tr>
        <w:trPr>
          <w:trHeight w:hRule="atLeast" w:val="94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24 586,6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2 446,0</w:t>
            </w:r>
          </w:p>
        </w:tc>
      </w:tr>
      <w:tr>
        <w:trPr>
          <w:trHeight w:hRule="atLeast" w:val="9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4 372,5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бурдӧдан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35 760,3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Йӧзлысь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дзоньвидзалун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туризм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35 760,3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2 119,8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23 640,5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3 600,0</w:t>
            </w:r>
          </w:p>
        </w:tc>
      </w:tr>
      <w:tr>
        <w:trPr>
          <w:trHeight w:hRule="atLeast" w:val="1554"/>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тӧдчанлуна юалӧмъяс кузя меставывса асвеськӧдлан органъясӧн уджмогъяс збыльмӧдігӧн артмӧм рӧскод обязательствояс ӧтув сьӧмӧн могмӧдӧм вылӧ муниципальнӧй юкӧнъясса сьӧмкудъяслы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3 600,0</w:t>
            </w:r>
          </w:p>
        </w:tc>
      </w:tr>
      <w:tr>
        <w:trPr>
          <w:trHeight w:hRule="atLeast" w:val="16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Меставывса асвеськӧдлан органъяслысь рӧскод обязательствояссӧ, кутшӧмъяс йитчӧмаӧсь мортӧс ёнмӧдан да спорт юкӧнын муниципальнӧй учреждениеяслысь материально-техническӧй базасӧ ёнмӧдӧмкӧд,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3 600,0</w:t>
            </w:r>
          </w:p>
        </w:tc>
      </w:tr>
      <w:tr>
        <w:trPr>
          <w:trHeight w:hRule="atLeast" w:val="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Уна йӧза 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46 652,4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Мортӧс</w:t>
            </w:r>
            <w:r>
              <w:rPr>
                <w:rFonts w:cs="Times New Roman" w:eastAsia="Times New Roman"/>
                <w:color w:val="000000"/>
                <w:sz w:val="20"/>
                <w:szCs w:val="20"/>
                <w:lang w:val="kpv-RU"/>
              </w:rPr>
              <w:t xml:space="preserve"> </w:t>
            </w:r>
            <w:r>
              <w:rPr>
                <w:rFonts w:cs="Times New Roman"/>
                <w:color w:val="000000"/>
                <w:sz w:val="20"/>
                <w:szCs w:val="20"/>
                <w:lang w:val="kpv-RU"/>
              </w:rPr>
              <w:t>ёнмӧдан</w:t>
            </w:r>
            <w:r>
              <w:rPr>
                <w:rFonts w:cs="Times New Roman" w:eastAsia="Times New Roman"/>
                <w:color w:val="000000"/>
                <w:sz w:val="20"/>
                <w:szCs w:val="20"/>
                <w:lang w:val="kpv-RU"/>
              </w:rPr>
              <w:t xml:space="preserve"> </w:t>
            </w:r>
            <w:r>
              <w:rPr>
                <w:rFonts w:cs="Times New Roman"/>
                <w:color w:val="000000"/>
                <w:sz w:val="20"/>
                <w:szCs w:val="20"/>
                <w:lang w:val="kpv-RU"/>
              </w:rPr>
              <w:t>да</w:t>
            </w:r>
            <w:r>
              <w:rPr>
                <w:rFonts w:cs="Times New Roman" w:eastAsia="Times New Roman"/>
                <w:color w:val="000000"/>
                <w:sz w:val="20"/>
                <w:szCs w:val="20"/>
                <w:lang w:val="kpv-RU"/>
              </w:rPr>
              <w:t xml:space="preserve"> </w:t>
            </w:r>
            <w:r>
              <w:rPr>
                <w:rFonts w:cs="Times New Roman"/>
                <w:color w:val="000000"/>
                <w:sz w:val="20"/>
                <w:szCs w:val="20"/>
                <w:lang w:val="kpv-RU"/>
              </w:rPr>
              <w:t>спорт</w:t>
            </w:r>
            <w:r>
              <w:rPr>
                <w:rFonts w:cs="Times New Roman" w:eastAsia="Times New Roman"/>
                <w:color w:val="000000"/>
                <w:sz w:val="20"/>
                <w:szCs w:val="20"/>
                <w:lang w:val="kpv-RU"/>
              </w:rPr>
              <w:t xml:space="preserve"> юкӧнын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26 200,0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Arial" w:eastAsia="Times New Roman"/>
                <w:color w:val="000000"/>
                <w:sz w:val="20"/>
                <w:szCs w:val="20"/>
                <w:lang w:eastAsia="ru-RU" w:val="kpv-RU"/>
              </w:rPr>
              <w:t>Ӧдйӧ кыптысь мортӧс ёнмӧдан да бурдӧдан комплексъяслы оборудование, тшӧтш  металлоконструкцияяс да металлоизделиеяс,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26 200,0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26 200,0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бурдӧдан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4 452,4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Йӧзлысь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дзоньвидзалун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туризм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4 452,4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4 452,4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16 000,0</w:t>
            </w:r>
          </w:p>
        </w:tc>
      </w:tr>
      <w:tr>
        <w:trPr>
          <w:trHeight w:hRule="atLeast" w:val="1516"/>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Меставывса тӧдчанлуна юалӧмъяс кузя меставывса асвеськӧдлан органъясӧн уджмогъяс збыльмӧдігӧн артмӧм рӧскод обязательствояс ӧтув сьӧмӧн могмӧдӧм вылӧ муниципальнӧй юкӧнъясса сьӧмкудъяслы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16 000,0</w:t>
            </w:r>
          </w:p>
        </w:tc>
      </w:tr>
      <w:tr>
        <w:trPr>
          <w:trHeight w:hRule="atLeast" w:val="16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Меставывса асвеськӧдлан органъяслысь рӧскод обязательствояссӧ, кутшӧмъяс йитчӧмаӧсь мортӧс ёнмӧдан да спорт юкӧнын муниципальнӧй учреждениеяслысь материально-техническӧй базасӧ ёнмӧдӧмкӧд, ӧтув сьӧмӧн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16 000,0</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521 01 15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Медвылыс вермӧмъяса 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146 412,9</w:t>
            </w:r>
          </w:p>
        </w:tc>
      </w:tr>
      <w:tr>
        <w:trPr>
          <w:trHeight w:hRule="atLeast" w:val="52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Спортсменъясӧс дасьтан шӧринъяс (сборнӧй командаяс)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89 321,4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89 321,4</w:t>
            </w:r>
          </w:p>
        </w:tc>
      </w:tr>
      <w:tr>
        <w:trPr>
          <w:trHeight w:hRule="atLeast" w:val="10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244,9</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81 432,0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7 644,5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Мортӧс</w:t>
            </w:r>
            <w:r>
              <w:rPr>
                <w:rFonts w:cs="Times New Roman" w:eastAsia="Times New Roman"/>
                <w:color w:val="000000"/>
                <w:sz w:val="20"/>
                <w:szCs w:val="20"/>
                <w:lang w:val="kpv-RU"/>
              </w:rPr>
              <w:t xml:space="preserve"> </w:t>
            </w:r>
            <w:r>
              <w:rPr>
                <w:rFonts w:cs="Times New Roman"/>
                <w:color w:val="000000"/>
                <w:sz w:val="20"/>
                <w:szCs w:val="20"/>
                <w:lang w:val="kpv-RU"/>
              </w:rPr>
              <w:t>ёнмӧдан</w:t>
            </w:r>
            <w:r>
              <w:rPr>
                <w:rFonts w:cs="Times New Roman" w:eastAsia="Times New Roman"/>
                <w:color w:val="000000"/>
                <w:sz w:val="20"/>
                <w:szCs w:val="20"/>
                <w:lang w:val="kpv-RU"/>
              </w:rPr>
              <w:t xml:space="preserve"> </w:t>
            </w:r>
            <w:r>
              <w:rPr>
                <w:rFonts w:cs="Times New Roman"/>
                <w:color w:val="000000"/>
                <w:sz w:val="20"/>
                <w:szCs w:val="20"/>
                <w:lang w:val="kpv-RU"/>
              </w:rPr>
              <w:t>да</w:t>
            </w:r>
            <w:r>
              <w:rPr>
                <w:rFonts w:cs="Times New Roman" w:eastAsia="Times New Roman"/>
                <w:color w:val="000000"/>
                <w:sz w:val="20"/>
                <w:szCs w:val="20"/>
                <w:lang w:val="kpv-RU"/>
              </w:rPr>
              <w:t xml:space="preserve"> </w:t>
            </w:r>
            <w:r>
              <w:rPr>
                <w:rFonts w:cs="Times New Roman"/>
                <w:color w:val="000000"/>
                <w:sz w:val="20"/>
                <w:szCs w:val="20"/>
                <w:lang w:val="kpv-RU"/>
              </w:rPr>
              <w:t>спорт</w:t>
            </w:r>
            <w:r>
              <w:rPr>
                <w:rFonts w:cs="Times New Roman" w:eastAsia="Times New Roman"/>
                <w:color w:val="000000"/>
                <w:sz w:val="20"/>
                <w:szCs w:val="20"/>
                <w:lang w:val="kpv-RU"/>
              </w:rPr>
              <w:t xml:space="preserve"> юкӧнын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4 634,0</w:t>
            </w:r>
          </w:p>
        </w:tc>
      </w:tr>
      <w:tr>
        <w:trPr>
          <w:trHeight w:hRule="atLeast" w:val="1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jc w:val="both"/>
            </w:pPr>
            <w:r>
              <w:rPr>
                <w:rFonts w:cs="Arial" w:eastAsia="Times New Roman"/>
                <w:color w:val="000000"/>
                <w:sz w:val="20"/>
                <w:szCs w:val="20"/>
                <w:shd w:fill="FFFFFF" w:val="clear"/>
                <w:lang w:eastAsia="ru-RU" w:val="kpv-RU"/>
              </w:rPr>
              <w:t>Спортивнӧй организацияяслы, кодъяс дасьтӧны Россия Федерацияса сборнӧй командаяслы спортивнӧй резерв, адреснӧй сьӧмӧн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4 634,0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487 02 00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4 634,0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бурдӧдан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43 167,5</w:t>
            </w:r>
          </w:p>
        </w:tc>
      </w:tr>
      <w:tr>
        <w:trPr>
          <w:trHeight w:hRule="atLeast" w:val="56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Медвылыс вермӧмъяса спорт сӧвмӧдӧмлы канму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512 86 00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32 116,3</w:t>
            </w:r>
          </w:p>
        </w:tc>
      </w:tr>
      <w:tr>
        <w:trPr>
          <w:trHeight w:hRule="atLeast" w:val="6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Абу коммерческӧй организацияяслы субсидияяс (канму учреждениеяс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512 86 00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32 116,3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Йӧзлысь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дзоньвидзалун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спорт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мортӧс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ёнмӧдӧм,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туризм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юкӧнын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11 051,2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1 131,5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512 97 00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9 919,7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9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терроризмысь да экстремизмысь  ӧлӧдӧм (2011-2013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7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Республикаса публичнӧй нормативнӧй кӧсйысьӧмъяс олӧмӧ пӧртӧм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8 790,0</w:t>
            </w:r>
          </w:p>
        </w:tc>
      </w:tr>
      <w:tr>
        <w:trPr>
          <w:trHeight w:hRule="atLeast" w:val="15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мортӧс ёнмӧдӧмын да спортын ӧткымын юалӧм йылысь» Коми Республикаса Оланпас збыльмӧдан мераяс йылысь» Коми Республикаса Веськӧдлан котырлӧн 2008 во вӧльгым тӧлысь 17 лунся 316 №-а шуӧм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5 300,0</w:t>
            </w:r>
          </w:p>
        </w:tc>
      </w:tr>
      <w:tr>
        <w:trPr>
          <w:trHeight w:hRule="atLeast" w:val="5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Медвылыс вермӧмъяса спортын Коми Республикаса торъя мога стипендияяс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3 490,0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3 490,0</w:t>
            </w:r>
          </w:p>
        </w:tc>
      </w:tr>
      <w:tr>
        <w:trPr>
          <w:trHeight w:hRule="atLeast" w:val="4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Мортӧс ёнмӧдӧм да спорт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18 939,1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15 927,1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15 927,1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15 038,1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356,3</w:t>
            </w:r>
          </w:p>
        </w:tc>
      </w:tr>
      <w:tr>
        <w:trPr>
          <w:trHeight w:hRule="atLeast" w:val="52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3 012,0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3 012,0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446,5</w:t>
            </w:r>
          </w:p>
        </w:tc>
      </w:tr>
      <w:tr>
        <w:trPr>
          <w:trHeight w:hRule="atLeast" w:val="7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864</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2 361,5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ЙӦЗӦС ВЕЛӦДАН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12 416 223,7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4 245,7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4 245,7</w:t>
            </w:r>
          </w:p>
        </w:tc>
      </w:tr>
      <w:tr>
        <w:trPr>
          <w:trHeight w:hRule="atLeast" w:val="8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канму гражданскӧй служба да муниципальнӧй служба сӧвмӧдан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4 245,7</w:t>
            </w:r>
          </w:p>
        </w:tc>
      </w:tr>
      <w:tr>
        <w:trPr>
          <w:trHeight w:hRule="atLeast" w:val="6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муниципальнӧй служба сӧвмӧдӧм кузя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4 245,7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4 245,7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39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12 168 008,7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Школаӧдз велӧдӧм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16 480,0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9 791,0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 xml:space="preserve">2011 - 2015 вояс вылӧ йӧзӧс велӧдӧм сӧвмӧдан федеральнӧй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9 791,0</w:t>
            </w:r>
          </w:p>
        </w:tc>
      </w:tr>
      <w:tr>
        <w:trPr>
          <w:trHeight w:hRule="atLeast" w:val="9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6 864,0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2 927,0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6 689,0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Республикаын социальнӧй юкӧнса учреждениеяс пӧжарысь видзӧм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6 689,0</w:t>
            </w:r>
          </w:p>
        </w:tc>
      </w:tr>
      <w:tr>
        <w:trPr>
          <w:trHeight w:hRule="atLeast" w:val="10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6 689,0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Ӧтувъя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9 503 760,5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9 255,6</w:t>
            </w:r>
          </w:p>
        </w:tc>
      </w:tr>
      <w:tr>
        <w:trPr>
          <w:trHeight w:hRule="atLeast" w:val="6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color w:val="000000"/>
                <w:sz w:val="20"/>
                <w:szCs w:val="20"/>
                <w:lang w:eastAsia="ru-RU" w:val="kpv-RU"/>
              </w:rPr>
              <w:t>2011-2015 вояс вылӧ «</w:t>
            </w:r>
            <w:r>
              <w:rPr>
                <w:rFonts w:cs="Arial" w:eastAsia="Times New Roman"/>
                <w:color w:val="000000"/>
                <w:sz w:val="20"/>
                <w:szCs w:val="20"/>
                <w:lang w:eastAsia="ru-RU" w:val="kpv-RU"/>
              </w:rPr>
              <w:t>Судзся</w:t>
            </w:r>
            <w:bookmarkStart w:id="1" w:name="__UnoMark__45988_311058134"/>
            <w:bookmarkEnd w:id="1"/>
            <w:r>
              <w:rPr>
                <w:rFonts w:cs="Arial" w:eastAsia="Times New Roman"/>
                <w:color w:val="000000"/>
                <w:sz w:val="20"/>
                <w:szCs w:val="20"/>
                <w:lang w:eastAsia="ru-RU" w:val="kpv-RU"/>
              </w:rPr>
              <w:t>на гӧгӧртас» Россия Федерацияса канму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100 90 00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9 255,6</w:t>
            </w:r>
          </w:p>
        </w:tc>
      </w:tr>
      <w:tr>
        <w:trPr>
          <w:trHeight w:hRule="atLeast" w:val="10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100 90 00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9 255,6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Школаяс-челядьӧс видзанiнъяс, ичӧт школаяс, нетыр шӧр да шӧр школаяс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157 027,6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157 027,6</w:t>
            </w:r>
          </w:p>
        </w:tc>
      </w:tr>
      <w:tr>
        <w:trPr>
          <w:trHeight w:hRule="atLeast" w:val="95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157 027,6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Школа-интернатъяс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424 971,8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424 971,8</w:t>
            </w:r>
          </w:p>
        </w:tc>
      </w:tr>
      <w:tr>
        <w:trPr>
          <w:trHeight w:hRule="atLeast" w:val="8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341 931,0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w:t>
            </w:r>
          </w:p>
        </w:tc>
      </w:tr>
      <w:tr>
        <w:trPr>
          <w:trHeight w:hRule="atLeast" w:val="10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83 010,9</w:t>
            </w:r>
          </w:p>
        </w:tc>
      </w:tr>
      <w:tr>
        <w:trPr>
          <w:trHeight w:hRule="atLeast" w:val="4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3"/>
              <w:spacing w:after="0" w:before="0"/>
              <w:ind w:hanging="0" w:left="88" w:right="0"/>
              <w:contextualSpacing w:val="false"/>
              <w:jc w:val="left"/>
            </w:pPr>
            <w:r>
              <w:rPr>
                <w:i w:val="false"/>
                <w:sz w:val="20"/>
                <w:szCs w:val="20"/>
                <w:lang w:val="kpv-RU"/>
              </w:rPr>
              <w:t>Школа</w:t>
            </w:r>
            <w:r>
              <w:rPr>
                <w:rFonts w:cs="Times New Roman"/>
                <w:i w:val="false"/>
                <w:sz w:val="20"/>
                <w:szCs w:val="20"/>
                <w:lang w:val="kpv-RU"/>
              </w:rPr>
              <w:t xml:space="preserve"> </w:t>
            </w:r>
            <w:r>
              <w:rPr>
                <w:i w:val="false"/>
                <w:sz w:val="20"/>
                <w:szCs w:val="20"/>
                <w:lang w:val="kpv-RU"/>
              </w:rPr>
              <w:t>бӧрын</w:t>
            </w:r>
            <w:r>
              <w:rPr>
                <w:rFonts w:cs="Times New Roman"/>
                <w:i w:val="false"/>
                <w:sz w:val="20"/>
                <w:szCs w:val="20"/>
                <w:lang w:val="kpv-RU"/>
              </w:rPr>
              <w:t xml:space="preserve"> </w:t>
            </w:r>
            <w:r>
              <w:rPr>
                <w:i w:val="false"/>
                <w:sz w:val="20"/>
                <w:szCs w:val="20"/>
                <w:lang w:val="kpv-RU"/>
              </w:rPr>
              <w:t>челядькӧд</w:t>
            </w:r>
            <w:r>
              <w:rPr>
                <w:rFonts w:cs="Times New Roman"/>
                <w:i w:val="false"/>
                <w:sz w:val="20"/>
                <w:szCs w:val="20"/>
                <w:lang w:val="kpv-RU"/>
              </w:rPr>
              <w:t xml:space="preserve"> </w:t>
            </w:r>
            <w:r>
              <w:rPr>
                <w:i w:val="false"/>
                <w:sz w:val="20"/>
                <w:szCs w:val="20"/>
                <w:lang w:val="kpv-RU"/>
              </w:rPr>
              <w:t>уджалан</w:t>
            </w:r>
            <w:r>
              <w:rPr>
                <w:rFonts w:cs="Times New Roman"/>
                <w:i w:val="false"/>
                <w:sz w:val="20"/>
                <w:szCs w:val="20"/>
                <w:lang w:val="kpv-RU"/>
              </w:rPr>
              <w:t xml:space="preserve"> </w:t>
            </w:r>
            <w:r>
              <w:rPr>
                <w:i w:val="false"/>
                <w:sz w:val="20"/>
                <w:szCs w:val="20"/>
                <w:lang w:val="kpv-RU"/>
              </w:rPr>
              <w:t>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227 925,6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227 925,6</w:t>
            </w:r>
          </w:p>
        </w:tc>
      </w:tr>
      <w:tr>
        <w:trPr>
          <w:trHeight w:hRule="atLeast" w:val="97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26 782,2</w:t>
            </w:r>
          </w:p>
        </w:tc>
      </w:tr>
      <w:tr>
        <w:trPr>
          <w:trHeight w:hRule="atLeast" w:val="11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123 608,2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77 535,2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3"/>
              <w:spacing w:after="0" w:before="0"/>
              <w:ind w:hanging="0" w:left="88" w:right="0"/>
              <w:contextualSpacing w:val="false"/>
              <w:jc w:val="left"/>
            </w:pPr>
            <w:r>
              <w:rPr>
                <w:i w:val="false"/>
                <w:sz w:val="20"/>
                <w:szCs w:val="20"/>
                <w:lang w:val="kpv-RU"/>
              </w:rPr>
              <w:t>Челядь</w:t>
            </w:r>
            <w:r>
              <w:rPr>
                <w:rFonts w:cs="Times New Roman"/>
                <w:i w:val="false"/>
                <w:sz w:val="20"/>
                <w:szCs w:val="20"/>
                <w:lang w:val="kpv-RU"/>
              </w:rPr>
              <w:t xml:space="preserve"> </w:t>
            </w:r>
            <w:r>
              <w:rPr>
                <w:i w:val="false"/>
                <w:sz w:val="20"/>
                <w:szCs w:val="20"/>
                <w:lang w:val="kpv-RU"/>
              </w:rPr>
              <w:t>керкаяс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424 00 00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463 249,5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463 249,5</w:t>
            </w:r>
          </w:p>
        </w:tc>
      </w:tr>
      <w:tr>
        <w:trPr>
          <w:trHeight w:hRule="atLeast" w:val="9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463 232,0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424 99 00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17,5</w:t>
            </w:r>
          </w:p>
        </w:tc>
      </w:tr>
      <w:tr>
        <w:trPr>
          <w:trHeight w:hRule="atLeast" w:val="48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3"/>
              <w:spacing w:after="0" w:before="0"/>
              <w:ind w:hanging="0" w:left="88" w:right="0"/>
              <w:contextualSpacing w:val="false"/>
              <w:jc w:val="left"/>
            </w:pPr>
            <w:r>
              <w:rPr>
                <w:i w:val="false"/>
                <w:iCs w:val="false"/>
                <w:sz w:val="20"/>
                <w:szCs w:val="20"/>
                <w:lang w:val="kpv-RU"/>
              </w:rPr>
              <w:t>Торъя</w:t>
            </w:r>
            <w:r>
              <w:rPr>
                <w:rFonts w:cs="Times New Roman"/>
                <w:i w:val="false"/>
                <w:iCs w:val="false"/>
                <w:sz w:val="20"/>
                <w:szCs w:val="20"/>
                <w:lang w:val="kpv-RU"/>
              </w:rPr>
              <w:t xml:space="preserve"> </w:t>
            </w:r>
            <w:r>
              <w:rPr>
                <w:i w:val="false"/>
                <w:iCs w:val="false"/>
                <w:sz w:val="20"/>
                <w:szCs w:val="20"/>
                <w:lang w:val="kpv-RU"/>
              </w:rPr>
              <w:t>(коррекционнӧй)</w:t>
            </w:r>
            <w:r>
              <w:rPr>
                <w:rFonts w:cs="Times New Roman"/>
                <w:i w:val="false"/>
                <w:iCs w:val="false"/>
                <w:sz w:val="20"/>
                <w:szCs w:val="20"/>
                <w:lang w:val="kpv-RU"/>
              </w:rPr>
              <w:t xml:space="preserve"> </w:t>
            </w:r>
            <w:r>
              <w:rPr>
                <w:i w:val="false"/>
                <w:iCs w:val="false"/>
                <w:sz w:val="20"/>
                <w:szCs w:val="20"/>
                <w:lang w:val="kpv-RU"/>
              </w:rPr>
              <w:t>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853 580,1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853 580,1</w:t>
            </w:r>
          </w:p>
        </w:tc>
      </w:tr>
      <w:tr>
        <w:trPr>
          <w:trHeight w:hRule="atLeast" w:val="10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433 99 00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853 580,1</w:t>
            </w:r>
          </w:p>
        </w:tc>
      </w:tr>
      <w:tr>
        <w:trPr>
          <w:trHeight w:hRule="atLeast" w:val="68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велӧдан юкӧнын услугаяс сетысь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992 921,8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Ӧтувъя велӧдан система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42 987,0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10 104,2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28 682,8</w:t>
            </w:r>
          </w:p>
        </w:tc>
      </w:tr>
      <w:tr>
        <w:trPr>
          <w:trHeight w:hRule="atLeast" w:val="4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Челядьлы да том йӧзлы мероприятиеяс нуӧдӧм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73 054,8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71 704,8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1 350,0</w:t>
            </w:r>
          </w:p>
        </w:tc>
      </w:tr>
      <w:tr>
        <w:trPr>
          <w:trHeight w:hRule="atLeast" w:val="50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Вермытӧм челядьӧс дистанционнӧя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6 000,0</w:t>
            </w:r>
          </w:p>
        </w:tc>
      </w:tr>
      <w:tr>
        <w:trPr>
          <w:trHeight w:hRule="atLeast" w:val="4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Ӧтув велӧдан дінму система выльмӧдӧм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465 757,4</w:t>
            </w:r>
          </w:p>
        </w:tc>
      </w:tr>
      <w:tr>
        <w:trPr>
          <w:trHeight w:hRule="atLeast" w:val="6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157 547,2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205 416,2</w:t>
            </w:r>
          </w:p>
        </w:tc>
      </w:tr>
      <w:tr>
        <w:trPr>
          <w:trHeight w:hRule="atLeast" w:val="8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98 794,0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муниципальнӧй велӧдан учреждениеясын 1-4 класса велӧдчысьясӧс сёян-юанӧн вердӧм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376 122,6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Мукӧд 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436 51 00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376 122,6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Республикаса канму кывъяс видзӧм да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6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Республикаын социальнӧй юкӧнса учреждениеяс пӧжарысь видзӧм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28 000,0</w:t>
            </w:r>
          </w:p>
        </w:tc>
      </w:tr>
      <w:tr>
        <w:trPr>
          <w:trHeight w:hRule="atLeast" w:val="9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28 000,0</w:t>
            </w:r>
          </w:p>
        </w:tc>
      </w:tr>
      <w:tr>
        <w:trPr>
          <w:trHeight w:hRule="atLeast" w:val="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both"/>
            </w:pPr>
            <w:r>
              <w:rPr>
                <w:rFonts w:ascii="Times New Roman" w:cs="Times New Roman" w:hAnsi="Times New Roman"/>
                <w:sz w:val="20"/>
                <w:szCs w:val="20"/>
                <w:lang w:val="kpv-RU"/>
              </w:rPr>
              <w:t>Водзӧстӧг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бергӧдтӧг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6 373 828,4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Классӧн веськӧдлӧмысь быдтӧлысся сьӧмӧн ошкӧм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128 408,0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120 941,0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7 203,0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264,0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Медбур учительясӧс сьӧмӧн ошкӧм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1 400,0</w:t>
            </w:r>
          </w:p>
        </w:tc>
      </w:tr>
      <w:tr>
        <w:trPr>
          <w:trHeight w:hRule="atLeast" w:val="8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textAlignment w:val="center"/>
            </w:pPr>
            <w:r>
              <w:rPr>
                <w:color w:val="000000"/>
                <w:sz w:val="20"/>
                <w:szCs w:val="20"/>
                <w:lang w:val="kpv-RU"/>
              </w:rPr>
              <w:t>Коми Республикаын муниципальнӧй общеобразовательнӧй учреждениеясӧн медшӧр общеобразовательнӧй уджтасъяс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6 244 020,4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6 244 020,4</w:t>
            </w:r>
          </w:p>
        </w:tc>
      </w:tr>
      <w:tr>
        <w:trPr>
          <w:trHeight w:hRule="atLeast" w:val="4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4"/>
              <w:ind w:hanging="0" w:left="88" w:right="0"/>
              <w:jc w:val="left"/>
            </w:pPr>
            <w:r>
              <w:rPr>
                <w:rFonts w:ascii="Times New Roman" w:cs="Times New Roman" w:hAnsi="Times New Roman"/>
                <w:sz w:val="20"/>
                <w:szCs w:val="20"/>
                <w:lang w:val="kpv-RU"/>
              </w:rPr>
              <w:t>Уджсикасын улыс тшупӧда тӧдӧмлунъяс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788 328,5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Техническӧй уджсикасӧ велӧдан училищеяс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668 328,5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668 328,5</w:t>
            </w:r>
          </w:p>
        </w:tc>
      </w:tr>
      <w:tr>
        <w:trPr>
          <w:trHeight w:hRule="atLeast" w:val="9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118 877,8</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549 450,7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120 000,0</w:t>
            </w:r>
          </w:p>
        </w:tc>
      </w:tr>
      <w:tr>
        <w:trPr>
          <w:trHeight w:hRule="atLeast" w:val="4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Уджсикасӧ велӧдан система сӧвмӧдӧӎ</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120 000,0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Уджсикасын шӧр тшупӧда тӧдӧмлунъяс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1 245 639,0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5 303,0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 xml:space="preserve">2011 - 2015 вояс вылӧ йӧзӧс велӧдӧм сӧвмӧдан федеральнӧй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5 303,0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5 303,0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bidi="ar-SA" w:eastAsia="ru-RU" w:val="kpv-RU"/>
              </w:rPr>
              <w:t>Капитальнӧя</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стрӧитан</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объектъясӧ</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сьӧмкуд</w:t>
            </w:r>
            <w:r>
              <w:rPr>
                <w:rFonts w:cs="Times New Roman" w:eastAsia="Times New Roman"/>
                <w:color w:val="000000"/>
                <w:sz w:val="20"/>
                <w:szCs w:val="20"/>
                <w:lang w:bidi="ar-SA" w:eastAsia="ru-RU" w:val="kpv-RU"/>
              </w:rPr>
              <w:t xml:space="preserve"> </w:t>
            </w:r>
            <w:r>
              <w:rPr>
                <w:rFonts w:cs="Times New Roman"/>
                <w:color w:val="000000"/>
                <w:sz w:val="20"/>
                <w:szCs w:val="20"/>
                <w:lang w:bidi="ar-SA" w:eastAsia="ru-RU" w:val="kpv-RU"/>
              </w:rPr>
              <w:t>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14 047,9</w:t>
            </w:r>
          </w:p>
        </w:tc>
      </w:tr>
      <w:tr>
        <w:trPr>
          <w:trHeight w:hRule="atLeast" w:val="128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14 047,9</w:t>
            </w:r>
          </w:p>
        </w:tc>
      </w:tr>
      <w:tr>
        <w:trPr>
          <w:trHeight w:hRule="atLeast" w:val="10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 xml:space="preserve">Россия Федерацияса субъектъяслӧн канму киын кутан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14 047,9</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Асшӧрлуна учреждениеяслӧн капитальнӧя стрӧитан объектъясӧ капитальнӧй вложениеяс збыльмӧдӧм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465</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14 047,9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4"/>
              <w:ind w:hanging="0" w:left="88" w:right="0"/>
              <w:jc w:val="left"/>
            </w:pPr>
            <w:r>
              <w:rPr>
                <w:rFonts w:ascii="Times New Roman" w:cs="Times New Roman" w:hAnsi="Times New Roman"/>
                <w:sz w:val="20"/>
                <w:szCs w:val="20"/>
                <w:lang w:val="kpv-RU"/>
              </w:rPr>
              <w:t>Торъя мога шӧр велӧдчанiнъяс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1 224 876,9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1 224 876,9</w:t>
            </w:r>
          </w:p>
        </w:tc>
      </w:tr>
      <w:tr>
        <w:trPr>
          <w:trHeight w:hRule="atLeast" w:val="91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160 411,3</w:t>
            </w:r>
          </w:p>
        </w:tc>
      </w:tr>
      <w:tr>
        <w:trPr>
          <w:trHeight w:hRule="atLeast" w:val="10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1 057 465,7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color w:val="000000"/>
                <w:sz w:val="20"/>
                <w:szCs w:val="20"/>
                <w:lang w:eastAsia="ru-RU"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1 411,2</w:t>
            </w:r>
          </w:p>
        </w:tc>
      </w:tr>
      <w:tr>
        <w:trPr>
          <w:trHeight w:hRule="atLeast" w:val="155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Россия Федерацияса экономика ӧніяӧдан да технологическӧя сӧвмӧдан лӧсялана колана туйвизьяс (уджсикасъяс) серти велӧдчысьяслы Россия Федерацияса Президентлӧн да Россия Федерацияса Веськӧдлан котырлӧн стипендияяс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1 411,2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547,2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436 25 00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864,0</w:t>
            </w:r>
          </w:p>
        </w:tc>
      </w:tr>
      <w:tr>
        <w:trPr>
          <w:trHeight w:hRule="atLeast" w:val="6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Уджсикас серти дасьтӧм, выль тӧдӧмлун сетӧм да квалификация кыпӧдӧм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53 876,0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Квалификация кыпӧдан институтъяс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53 876,0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53 876,0</w:t>
            </w:r>
          </w:p>
        </w:tc>
      </w:tr>
      <w:tr>
        <w:trPr>
          <w:trHeight w:hRule="atLeast" w:val="10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49 226,0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428 99 00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4 650,0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5"/>
              <w:spacing w:after="0" w:before="0" w:line="100" w:lineRule="atLeast"/>
              <w:ind w:hanging="0" w:left="88" w:right="0"/>
              <w:contextualSpacing w:val="false"/>
              <w:jc w:val="left"/>
            </w:pPr>
            <w:r>
              <w:rPr>
                <w:rFonts w:cs="Times New Roman"/>
                <w:i w:val="false"/>
                <w:iCs w:val="false"/>
                <w:sz w:val="20"/>
                <w:szCs w:val="20"/>
                <w:lang w:val="kpv-RU"/>
              </w:rPr>
              <w:t>Уджсикасын вылыс тшупӧда да вузбӧрса тӧдӧмлунъяс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8 762,1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5"/>
              <w:spacing w:after="0" w:before="0" w:line="100" w:lineRule="atLeast"/>
              <w:ind w:hanging="0" w:left="88" w:right="0"/>
              <w:contextualSpacing w:val="false"/>
              <w:jc w:val="left"/>
            </w:pPr>
            <w:r>
              <w:rPr>
                <w:rFonts w:cs="Times New Roman"/>
                <w:i w:val="false"/>
                <w:iCs w:val="false"/>
                <w:sz w:val="20"/>
                <w:szCs w:val="20"/>
                <w:lang w:val="kpv-RU"/>
              </w:rPr>
              <w:t>Вылыс тшупӧда велӧдан заведениеяс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8 762,1</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8 762,1</w:t>
            </w:r>
          </w:p>
        </w:tc>
      </w:tr>
      <w:tr>
        <w:trPr>
          <w:trHeight w:hRule="atLeast" w:val="10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6 749,7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2 012,4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4"/>
              <w:ind w:hanging="0" w:left="88" w:right="0"/>
              <w:jc w:val="left"/>
            </w:pPr>
            <w:r>
              <w:rPr>
                <w:rFonts w:ascii="Times New Roman" w:cs="Times New Roman" w:hAnsi="Times New Roman"/>
                <w:sz w:val="20"/>
                <w:szCs w:val="20"/>
                <w:lang w:val="kpv-RU"/>
              </w:rPr>
              <w:t>Том йӧзлӧн политика да челядьлысь дзоньвидзалун бурмӧдӧм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326 591,1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5"/>
              <w:spacing w:after="0" w:before="0" w:line="100" w:lineRule="atLeast"/>
              <w:ind w:hanging="0" w:left="88" w:right="0"/>
              <w:contextualSpacing w:val="false"/>
              <w:jc w:val="left"/>
            </w:pPr>
            <w:r>
              <w:rPr>
                <w:rFonts w:cs="Times New Roman"/>
                <w:i w:val="false"/>
                <w:iCs w:val="false"/>
                <w:sz w:val="20"/>
                <w:szCs w:val="20"/>
                <w:lang w:val="kpv-RU"/>
              </w:rPr>
              <w:t>Челядьлысь дзоньвидзалун бурмӧдан кампания котыртӧм кузя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326 591,1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5"/>
              <w:spacing w:after="0" w:before="0" w:line="100" w:lineRule="atLeast"/>
              <w:ind w:hanging="0" w:left="88" w:right="0"/>
              <w:contextualSpacing w:val="false"/>
              <w:jc w:val="left"/>
            </w:pPr>
            <w:r>
              <w:rPr>
                <w:rFonts w:cs="Times New Roman"/>
                <w:i w:val="false"/>
                <w:iCs w:val="false"/>
                <w:sz w:val="20"/>
                <w:szCs w:val="20"/>
                <w:lang w:val="kpv-RU"/>
              </w:rPr>
              <w:t>Челядьлысь дзоньвидзалун бурмӧдӧм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432 02 00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326 591,1</w:t>
            </w:r>
          </w:p>
        </w:tc>
      </w:tr>
      <w:tr>
        <w:trPr>
          <w:trHeight w:hRule="atLeast" w:val="8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432 02 00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28 180,1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432 02 00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1 953,8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432 02 00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296 457,2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велӧдӧм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224 571,4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10 434,5</w:t>
            </w:r>
          </w:p>
        </w:tc>
      </w:tr>
      <w:tr>
        <w:trPr>
          <w:trHeight w:hRule="atLeast" w:val="153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5"/>
              <w:spacing w:after="0" w:before="0" w:line="100" w:lineRule="atLeast"/>
              <w:ind w:hanging="0" w:left="88" w:right="0"/>
              <w:contextualSpacing w:val="false"/>
              <w:jc w:val="left"/>
            </w:pPr>
            <w:r>
              <w:rPr>
                <w:rFonts w:cs="Times New Roman"/>
                <w:i w:val="false"/>
                <w:iCs w:val="false"/>
                <w:sz w:val="20"/>
                <w:szCs w:val="20"/>
                <w:lang w:val="kpv-RU"/>
              </w:rPr>
              <w:t>Йӧзӧс велӧдан учреждениеяслысь велӧдан качество бӧрся видзӧдӧм, лицензируйтӧм да канму аккредитация кузя, йӧзӧс велӧдан юкӧнын оланпастэчасӧ кутчысьӧм бӧрся дӧзьӧр да видзӧдӧм кузя Россия Федерациялысь уджмогъяс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10 434,5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7 342,8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340,0</w:t>
            </w:r>
          </w:p>
        </w:tc>
      </w:tr>
      <w:tr>
        <w:trPr>
          <w:trHeight w:hRule="atLeast" w:val="7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288,5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001 52 00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2 463,2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63 567,1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56 720,4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53 278,6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1 142,2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2 299,6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6 846,7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6 064,5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361,2</w:t>
            </w:r>
          </w:p>
        </w:tc>
      </w:tr>
      <w:tr>
        <w:trPr>
          <w:trHeight w:hRule="atLeast" w:val="74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87,2</w:t>
            </w:r>
          </w:p>
        </w:tc>
      </w:tr>
      <w:tr>
        <w:trPr>
          <w:trHeight w:hRule="atLeast" w:val="5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333,8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Прикладнӧй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научнӧй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туялӧмъяс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разработкаяс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7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 контрактъяс кузя научнӧй туялӧмъяс да опытно-конструкторскӧй уджъяс вӧчӧм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081 69 00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 мутасын инновация уджлы канмусянь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340 85 00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500,0</w:t>
            </w:r>
          </w:p>
        </w:tc>
      </w:tr>
      <w:tr>
        <w:trPr>
          <w:trHeight w:hRule="atLeast" w:val="67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велӧдӧм юкӧнын услугаяс сетысь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30 198,6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30 198,6</w:t>
            </w:r>
          </w:p>
        </w:tc>
      </w:tr>
      <w:tr>
        <w:trPr>
          <w:trHeight w:hRule="atLeast" w:val="99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6 743,7</w:t>
            </w:r>
          </w:p>
        </w:tc>
      </w:tr>
      <w:tr>
        <w:trPr>
          <w:trHeight w:hRule="atLeast" w:val="9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435 99 00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23 455,0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103 966,5</w:t>
            </w:r>
          </w:p>
        </w:tc>
      </w:tr>
      <w:tr>
        <w:trPr>
          <w:trHeight w:hRule="atLeast" w:val="4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Школаӧдз велӧдан система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Ӧтувъя велӧдан система сӧвмӧдӧӎ</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5 538,0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5 538,0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Уджсикасӧ велӧдан система сӧвмӧдӧӎ</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32 788,2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197,6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5 529,9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27 060,7</w:t>
            </w:r>
          </w:p>
        </w:tc>
      </w:tr>
      <w:tr>
        <w:trPr>
          <w:trHeight w:hRule="atLeast" w:val="8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гражданаӧс военнӧй служба кежлӧ Коми Республикаын призывӧдз дасьтӧм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6 484,0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722,0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5 762,0</w:t>
            </w:r>
          </w:p>
        </w:tc>
      </w:tr>
      <w:tr>
        <w:trPr>
          <w:trHeight w:hRule="atLeast" w:val="4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Челядьлы да том йӧзлы мероприятиеяс нуӧдӧм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35 856,2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17 350,4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9 659,8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8 846,0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Йӧзӧс велӧдан юкӧнын республиканскӧй мероприятиеяс нуӧдӧм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436 55 00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849,2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436 55 00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436 55 00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491,2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туяс вывті лючки ветлӧм бурмӧдӧм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780,0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канму кывъяс видзӧм да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360,0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Коми Республикаын социальнӧй юкӧнса учреждениеяс пӧжарысь видзӧм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9 240,9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436 63 00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4 740,9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медбур учительясӧс сьӧмӧн ошкӧм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436 88 00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2 500,0</w:t>
            </w:r>
          </w:p>
        </w:tc>
      </w:tr>
      <w:tr>
        <w:trPr>
          <w:trHeight w:hRule="atLeast" w:val="5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436 88 00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8 301,8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8 301,8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400,5</w:t>
            </w:r>
          </w:p>
        </w:tc>
      </w:tr>
      <w:tr>
        <w:trPr>
          <w:trHeight w:hRule="atLeast" w:val="77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2 002,0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5 899,3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1 722,9</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правопӧрадок да общественнӧй безопасносьт бурмӧдӧм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1 530,0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«Общественнӧй пӧрадок видзӧм да общественнӧй безопасносьт могмӧдӧм»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1 530,0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830,0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522 15 05</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700,0</w:t>
            </w:r>
          </w:p>
        </w:tc>
      </w:tr>
      <w:tr>
        <w:trPr>
          <w:trHeight w:hRule="atLeast" w:val="9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терроризмысь да экстремизмысь  ӧлӧдӧм (2011-2013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192,9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192,9</w:t>
            </w:r>
          </w:p>
        </w:tc>
      </w:tr>
      <w:tr>
        <w:trPr>
          <w:trHeight w:hRule="atLeast" w:val="6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Республикаса публичнӧй нормативнӧй кӧсйысьӧмъяс збыльмӧдӧм вылӧ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2 880,0</w:t>
            </w:r>
          </w:p>
        </w:tc>
      </w:tr>
      <w:tr>
        <w:trPr>
          <w:trHeight w:hRule="atLeast" w:val="15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«Бать-мамтӧм, бать-мам дӧзьӧртӧг кольӧм енбиа челядьлы да бать-мамтӧм да бать-мам дӧзьӧртӧг кольӧм челядь лыдысь йӧзлы мынтӧмъяс йылысь» Коми Республикаса Веськӧдлан котырлӧн 2003 во моз тӧлысь 15 лунся 179 №-а шуӧм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100,0</w:t>
            </w:r>
          </w:p>
        </w:tc>
      </w:tr>
      <w:tr>
        <w:trPr>
          <w:trHeight w:hRule="atLeast" w:val="230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«Уджсикасӧ велӧдан общеобразовательнӧй учреждениеясын велӧдчысьяслы,  общеобразовательнӧй учреждениеясын да челядьлы содтӧд тӧдӧмлун сетан общеобразовательнӧй учреждениеясын велӧдчысь (воспитывайтчысь) челядьлы торъя стипендияяс йылысь» Коми Республикаса Веськӧдлан котырлӧн 2007 во йирым тӧлысь 24 лунся 248 №-а шуӧм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1 899,0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1 899,0</w:t>
            </w:r>
          </w:p>
        </w:tc>
      </w:tr>
      <w:tr>
        <w:trPr>
          <w:trHeight w:hRule="atLeast" w:val="11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«Коми Республикаса Веськӧдлан котырлӧн премияяс йылысь» Коми Республикаса Веськӧдлан котырлӧн 2007 во вӧльгым тӧлысь 26 лунся 277 №-а шуӧм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881,0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Гражданалы абу социальнӧй сяма публичнӧй нормативнӧй мынтӧмъяс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855 11 00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881,0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243 569,2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34 848,6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9 848,6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sz w:val="20"/>
                <w:szCs w:val="20"/>
                <w:lang w:eastAsia="ru-RU" w:val="kpv-RU"/>
              </w:rPr>
              <w:t xml:space="preserve">2011 – 2015 вояс вылӧ “Оланін” Федеральнӧй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9 848,6</w:t>
            </w:r>
          </w:p>
        </w:tc>
      </w:tr>
      <w:tr>
        <w:trPr>
          <w:trHeight w:hRule="atLeast" w:val="45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after="0" w:before="0" w:line="100" w:lineRule="atLeast"/>
              <w:ind w:hanging="0" w:left="88" w:right="0"/>
              <w:contextualSpacing w:val="false"/>
            </w:pPr>
            <w:r>
              <w:rPr>
                <w:rFonts w:cs="Arial" w:eastAsia="Times New Roman"/>
                <w:color w:val="000000"/>
                <w:sz w:val="20"/>
                <w:szCs w:val="20"/>
                <w:lang w:eastAsia="ru-RU" w:val="kpv-RU"/>
              </w:rPr>
              <w:t>«Том аскотыръяс оланінӧн могмӧдӧм»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100 88 20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9 848,6</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100 88 20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9 848,6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25 000,0</w:t>
            </w:r>
          </w:p>
        </w:tc>
      </w:tr>
      <w:tr>
        <w:trPr>
          <w:trHeight w:hRule="atLeast" w:val="97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оланін стрӧитӧм сӧвмӧдны ышӧдӧм (2011-2015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25 000,0</w:t>
            </w:r>
          </w:p>
        </w:tc>
      </w:tr>
      <w:tr>
        <w:trPr>
          <w:trHeight w:hRule="atLeast" w:val="4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«Том аскотыръяс оланінӧн могмӧдӧм» уджтасув</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25 000,0</w:t>
            </w:r>
          </w:p>
        </w:tc>
      </w:tr>
      <w:tr>
        <w:trPr>
          <w:trHeight w:hRule="atLeast" w:val="5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Оланін ньӧбӧм вылӧ гражданалы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96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522 45 03</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24 700,0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Аскотыр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челядьдыр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208 720,6</w:t>
            </w:r>
          </w:p>
        </w:tc>
      </w:tr>
      <w:tr>
        <w:trPr>
          <w:trHeight w:hRule="atLeast" w:val="43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Водзӧстӧг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бергӧдтӧг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сетӧм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208 720,6</w:t>
            </w:r>
          </w:p>
        </w:tc>
      </w:tr>
      <w:tr>
        <w:trPr>
          <w:trHeight w:hRule="atLeast" w:val="12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Челядьӧс школаӧдз велӧдан уджтас олӧмӧ пӧртысь велӧдан учреждениеясын, а сідзжӧ Коми Республика мутасса велӧдан организацияын кага видзӧмысь да дӧзьӧритӧмысь компенсируйтӧм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208 720,6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208 720,6</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pPr>
            <w:r>
              <w:rPr>
                <w:rFonts w:ascii="Times New Roman" w:cs="Times New Roman" w:hAnsi="Times New Roman"/>
                <w:b/>
                <w:sz w:val="20"/>
                <w:szCs w:val="20"/>
                <w:lang w:val="kpv-RU"/>
              </w:rPr>
              <w:t>КОМИ</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РЕСПУБЛИКАЫН</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ГРАЖДАНАӦС</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ВИДЗАН</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МЕРОПРИЯТИЕЯС</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НУӦДЫСЬ</w:t>
            </w:r>
            <w:r>
              <w:rPr>
                <w:rFonts w:ascii="Times New Roman" w:cs="Times New Roman" w:eastAsia="Times New Roman" w:hAnsi="Times New Roman"/>
                <w:b/>
                <w:sz w:val="20"/>
                <w:szCs w:val="20"/>
                <w:lang w:val="kpv-RU"/>
              </w:rPr>
              <w:t xml:space="preserve"> </w:t>
            </w:r>
            <w:r>
              <w:rPr>
                <w:rFonts w:ascii="Times New Roman" w:cs="Times New Roman" w:hAnsi="Times New Roman"/>
                <w:b/>
                <w:sz w:val="20"/>
                <w:szCs w:val="20"/>
                <w:lang w:val="kpv-RU"/>
              </w:rPr>
              <w:t>КОМИТЕТ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1 259 754,6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НАЦИОНАЛЬНӦЙ ОБОРОНА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14 604,5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ind w:hanging="0" w:left="88" w:right="0"/>
              <w:contextualSpacing w:val="false"/>
              <w:jc w:val="left"/>
            </w:pPr>
            <w:r>
              <w:rPr>
                <w:rFonts w:ascii="Times New Roman" w:cs="Times New Roman" w:hAnsi="Times New Roman"/>
                <w:sz w:val="20"/>
                <w:szCs w:val="20"/>
                <w:lang w:val="kpv-RU"/>
              </w:rPr>
              <w:t>Экономика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кыпӧдны</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дасьтӧм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14 604,5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Экономикалысь дасьлун кыпӧдӧм кузя канму 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14 604,5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Экономикалысь дасьлун кыпӧдӧм кузя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14 604,5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787,2</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1 771,0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209 01 00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12 046,3</w:t>
            </w:r>
          </w:p>
        </w:tc>
      </w:tr>
      <w:tr>
        <w:trPr>
          <w:trHeight w:hRule="atLeast" w:val="7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ind w:hanging="0" w:left="88" w:right="0"/>
              <w:contextualSpacing w:val="false"/>
              <w:jc w:val="left"/>
            </w:pPr>
            <w:r>
              <w:rPr>
                <w:rFonts w:ascii="Times New Roman" w:cs="Times New Roman" w:hAnsi="Times New Roman"/>
                <w:sz w:val="20"/>
                <w:szCs w:val="20"/>
                <w:lang w:val="kpv-RU"/>
              </w:rPr>
              <w:t>НАЦИОНАЛЬНӦЙ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БЕЗОПАСНОСЬТ</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ИНӦД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1 245 150,1</w:t>
            </w:r>
          </w:p>
        </w:tc>
      </w:tr>
      <w:tr>
        <w:trPr>
          <w:trHeight w:hRule="atLeast" w:val="9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Природнӧй да техногеннӧй сяма виччысьтӧм лоӧмторъясысь йӧзӧс да мутас видзӧм, гражданскӧй оборона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195 825,6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10 962,0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10 962,0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9 809,1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277,5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875,4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ind w:hanging="0" w:left="88" w:right="0"/>
              <w:contextualSpacing w:val="false"/>
              <w:jc w:val="left"/>
            </w:pPr>
            <w:r>
              <w:rPr>
                <w:rFonts w:ascii="Times New Roman" w:cs="Times New Roman" w:hAnsi="Times New Roman"/>
                <w:sz w:val="20"/>
                <w:szCs w:val="20"/>
                <w:lang w:val="kpv-RU"/>
              </w:rPr>
              <w:t>Виччысьтӧм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лоӧмтор</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неминуча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вӧсна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артмӧм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лоӧмторъясысь</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видзчысьӧм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найӧс</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бырӧдӧм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кузя</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218 00 00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14 095,7</w:t>
            </w:r>
          </w:p>
        </w:tc>
      </w:tr>
      <w:tr>
        <w:trPr>
          <w:trHeight w:hRule="atLeast" w:val="101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Природнӧй да техногеннӧй сяма виччысьтӧм лоӧмтор да неминуча вӧсна артмӧм лоӧмторъясысь видзчысьӧм да найӧс бырӧдӧм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218 01 00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14 095,7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218 01 00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14 095,7</w:t>
            </w:r>
          </w:p>
        </w:tc>
      </w:tr>
      <w:tr>
        <w:trPr>
          <w:trHeight w:hRule="atLeast" w:val="5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Корсьысян да аварияысь мездан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153 829,9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153 829,9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126 894,1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1 930,5</w:t>
            </w:r>
          </w:p>
        </w:tc>
      </w:tr>
      <w:tr>
        <w:trPr>
          <w:trHeight w:hRule="atLeast" w:val="6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1 312,7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23 692,6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5 437,9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5 437,9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456,6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15,0</w:t>
            </w:r>
          </w:p>
        </w:tc>
      </w:tr>
      <w:tr>
        <w:trPr>
          <w:trHeight w:hRule="atLeast" w:val="7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1 247,0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3 470,4</w:t>
            </w:r>
          </w:p>
        </w:tc>
      </w:tr>
      <w:tr>
        <w:trPr>
          <w:trHeight w:hRule="atLeast" w:val="18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ёрд актъяс да мирӧвӧй артмӧдчӧмъяс збыльмӧдӧм лёктор кузя, мый вӧчӧма канму власьт органъяслӧн (канму органъяслӧн) либӧ сійӧ органъяслӧн чина йӧзӧн, а сідзжӧ казённӧй учреждениеяслӧн уджлӧн оланпаслы паныд вӧчӧмторйӧн (вӧчтӧмторйӧн)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248,9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11 500,0</w:t>
            </w:r>
          </w:p>
        </w:tc>
      </w:tr>
      <w:tr>
        <w:trPr>
          <w:trHeight w:hRule="atLeast" w:val="108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«Пӧжарысь видзан ас вӧляа юкӧдувъяс техника боксянь бурджыка дасьтӧм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10 000,0</w:t>
            </w:r>
          </w:p>
        </w:tc>
      </w:tr>
      <w:tr>
        <w:trPr>
          <w:trHeight w:hRule="atLeast" w:val="118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ва объектъяс вылын уна йӧза шойччан местаясын олысьясӧс безопасносьтӧн могмӧдӧм (2012-2014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522 58 00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522 58 00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Пӧжарысь видзчысьӧм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1 045 104,6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Капитальнӧя стрӧитан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22 786,3</w:t>
            </w:r>
          </w:p>
        </w:tc>
      </w:tr>
      <w:tr>
        <w:trPr>
          <w:trHeight w:hRule="atLeast" w:val="11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(муниципальнӧй юкӧн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22 786,3</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 xml:space="preserve">Россия Федерацияса субъектъяслӧн канму эмбурса капитальнӧя стрӧитан объектъясӧ сьӧмкуд инвестицияяс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22 786,3</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оборона заказӧ пырттӧм сьӧмкуд учреждениеяслы канму эмбур объектъясӧ сьӧмкуд инвестицияяс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102 01 01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22 786,3</w:t>
            </w:r>
          </w:p>
        </w:tc>
      </w:tr>
      <w:tr>
        <w:trPr>
          <w:trHeight w:hRule="atLeast" w:val="33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Ас вӧляа пӧжарнӧйясӧс торйӧн страхуйтӧм кузя мынтӧм сійӧ кадколаст вылӧ, кор сійӧ збыльмӧдӧ асвӧляа пӧжарнӧйлысь могъяссӧ сэтшӧм случай дырйи, кор Коми Республикаса Веськӧдлан котыр либӧ сыӧн уполномочитӧм Коми Республикаса олӧмӧ пӧртысь орган кыскӧ асвӧляа пӧжарнӧй охранаӧс да асвӧляа пӧжарнӧйясӧс кусӧдны пӧжаръяс, пӧжаръяс дырйи нуӧдны аварияясысь мездан уджъяс, пӧжаръяс дырйи мездыны йӧзӧс да эмбур да пӧжар улӧ веськалӧмаяслы сетны медводдза отсӧг; асвӧляа пӧжарнӧйяслысь уджсӧ материальнӧя ышӧдны</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1 136,0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203 00 00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1 136,0</w:t>
            </w:r>
          </w:p>
        </w:tc>
      </w:tr>
      <w:tr>
        <w:trPr>
          <w:trHeight w:hRule="atLeast" w:val="8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tabs>
                <w:tab w:leader="none" w:pos="7885" w:val="left"/>
              </w:tabs>
              <w:spacing w:after="0" w:before="0"/>
              <w:ind w:hanging="0" w:left="88" w:right="0"/>
              <w:contextualSpacing w:val="false"/>
            </w:pPr>
            <w:r>
              <w:rPr>
                <w:rFonts w:ascii="Times New Roman" w:cs="Times New Roman" w:hAnsi="Times New Roman"/>
                <w:sz w:val="20"/>
                <w:szCs w:val="20"/>
                <w:lang w:val="kpv-RU"/>
              </w:rPr>
              <w:t>Национальнӧй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безопасносьткӧд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да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инӧд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видзан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уджкӧд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йитчӧм</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мукӧд</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мог</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1 021 182,3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1 021 182,3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750 759,1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3 158,0</w:t>
            </w:r>
          </w:p>
        </w:tc>
      </w:tr>
      <w:tr>
        <w:trPr>
          <w:trHeight w:hRule="atLeast" w:val="7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9 284,4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247 99 00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257 980,8</w:t>
            </w:r>
          </w:p>
        </w:tc>
      </w:tr>
      <w:tr>
        <w:trPr>
          <w:trHeight w:hRule="atLeast" w:val="7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безопасносьт да инӧд видзан удж юкӧнын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7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туй вылын безопасносьт бурмӧдӧм вылӧ веськӧдӧм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1 220,0</w:t>
            </w:r>
          </w:p>
        </w:tc>
      </w:tr>
      <w:tr>
        <w:trPr>
          <w:trHeight w:hRule="atLeast" w:val="10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терроризмысь да экстремизмысь  ӧлӧдӧм (2011-2013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877</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1 220,0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ИНФОРМАТИЗАЦИЯ ДА СВЯЗЬ КОМИТЕТ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713 072,2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713 072,2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Транспорт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Юӧр сетан технологияяс да связь</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08</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1 700,0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Связь да информатика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709 844,5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18 107,8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18 107,8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17 365,9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355,4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386,5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сетан технологияяс да связь</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655 803,5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655 803,5</w:t>
            </w:r>
          </w:p>
        </w:tc>
      </w:tr>
      <w:tr>
        <w:trPr>
          <w:trHeight w:hRule="atLeast" w:val="8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45 800,8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20 482,9</w:t>
            </w:r>
          </w:p>
        </w:tc>
      </w:tr>
      <w:tr>
        <w:trPr>
          <w:trHeight w:hRule="atLeast" w:val="8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212 056,7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377 463,1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3 539,3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3 539,3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3 539,3</w:t>
            </w:r>
          </w:p>
        </w:tc>
      </w:tr>
      <w:tr>
        <w:trPr>
          <w:trHeight w:hRule="atLeast" w:val="4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both"/>
            </w:pPr>
            <w:r>
              <w:rPr>
                <w:rFonts w:ascii="Times New Roman" w:cs="Times New Roman" w:hAnsi="Times New Roman"/>
                <w:color w:val="000000"/>
                <w:sz w:val="20"/>
                <w:szCs w:val="20"/>
                <w:lang w:val="kpv-RU"/>
              </w:rPr>
              <w:t>Водзӧстӧг</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да</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бергӧдтӧг</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мукӧд</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сетӧм</w:t>
            </w:r>
            <w:r>
              <w:rPr>
                <w:rFonts w:ascii="Times New Roman" w:cs="Times New Roman" w:eastAsia="Times New Roman" w:hAnsi="Times New Roman"/>
                <w:color w:val="000000"/>
                <w:sz w:val="20"/>
                <w:szCs w:val="20"/>
                <w:lang w:val="kpv-RU"/>
              </w:rPr>
              <w:t xml:space="preserve"> </w:t>
            </w:r>
            <w:r>
              <w:rPr>
                <w:rFonts w:ascii="Times New Roman" w:cs="Times New Roman" w:hAnsi="Times New Roman"/>
                <w:color w:val="000000"/>
                <w:sz w:val="20"/>
                <w:szCs w:val="20"/>
                <w:lang w:val="kpv-RU"/>
              </w:rPr>
              <w:t>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32 393,9</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Сьӧмкудъяслӧн рӧскодлысь эффективносьтсӧ кыпӧдӧм серти дінмуяслысь уджтасъяс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32 393,9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32 393,9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Национальнӧй экономикаын прикладнӧй научнӧй туялӧмъяс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1 527,7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сетан технологияяс да связь</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1 527,7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1 527,7</w:t>
            </w:r>
          </w:p>
        </w:tc>
      </w:tr>
      <w:tr>
        <w:trPr>
          <w:trHeight w:hRule="atLeast" w:val="9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услугаяс сетӧм (уджъяс вӧчӧм) вылӧ канму задание сьӧмӧн могмӧдӧм вылӧ асшӧрлуна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250,0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Асшӧрлуна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878</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330 99 00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1 277,7</w:t>
            </w:r>
          </w:p>
        </w:tc>
      </w:tr>
      <w:tr>
        <w:trPr>
          <w:trHeight w:hRule="atLeast" w:val="8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ВИДЗ-МУ ОВМӦС ДА СЁЯН-ЮАН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1 455 615,2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1 274 381,4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Видз-му овмӧс да чери кыйӧм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1 163 141,8</w:t>
            </w:r>
          </w:p>
        </w:tc>
      </w:tr>
      <w:tr>
        <w:trPr>
          <w:trHeight w:hRule="atLeast" w:val="4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Видз-му овмӧс да чери кыйӧм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23 576,7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100" w:lineRule="atLeast"/>
              <w:ind w:hanging="0" w:left="88" w:right="0"/>
              <w:jc w:val="left"/>
            </w:pPr>
            <w:r>
              <w:rPr>
                <w:color w:val="000000"/>
                <w:sz w:val="20"/>
                <w:szCs w:val="20"/>
                <w:lang w:eastAsia="ru-RU"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23 576,7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19 984,8</w:t>
            </w:r>
          </w:p>
        </w:tc>
      </w:tr>
      <w:tr>
        <w:trPr>
          <w:trHeight w:hRule="atLeast" w:val="43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299,5</w:t>
            </w:r>
          </w:p>
        </w:tc>
      </w:tr>
      <w:tr>
        <w:trPr>
          <w:trHeight w:hRule="atLeast" w:val="7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589,1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2 703,3</w:t>
            </w:r>
          </w:p>
        </w:tc>
      </w:tr>
      <w:tr>
        <w:trPr>
          <w:trHeight w:hRule="atLeast" w:val="4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Видз-му овмӧслы канмусянь отсӧг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1 063 630,2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6 508,0</w:t>
            </w:r>
          </w:p>
        </w:tc>
      </w:tr>
      <w:tr>
        <w:trPr>
          <w:trHeight w:hRule="atLeast" w:val="99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3 000,0</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956 017,6</w:t>
            </w:r>
          </w:p>
        </w:tc>
      </w:tr>
      <w:tr>
        <w:trPr>
          <w:trHeight w:hRule="atLeast" w:val="86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 xml:space="preserve">Ылі Войвыв районъясӧ да накӧд ӧткодялӧм местаясӧ вайӧмӧн кӧйдыс ньӧбӧм вылӧ рӧскод юкӧн бергӧдӧм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13 559,3</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13 559,3</w:t>
            </w:r>
          </w:p>
        </w:tc>
      </w:tr>
      <w:tr>
        <w:trPr>
          <w:trHeight w:hRule="atLeast" w:val="11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Быдмӧг быдтӧм сӧвмӧдӧм, быдмӧг быдтан прӧдукция переработайтӧм да иналӧм вылӧ инвестиция кредитъяс (заёмъяс) кузя прӧчент ставка юкӧн бергӧдӧм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2 386,3</w:t>
            </w:r>
          </w:p>
        </w:tc>
      </w:tr>
      <w:tr>
        <w:trPr>
          <w:trHeight w:hRule="atLeast" w:val="9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260 09 00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2 386,3</w:t>
            </w:r>
          </w:p>
        </w:tc>
      </w:tr>
      <w:tr>
        <w:trPr>
          <w:trHeight w:hRule="atLeast" w:val="14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Быдмӧг быдтӧм сӧвмӧдӧм, быдмӧг быдтан прӧдукция рыноклысь инфраструктурасӧ да логистическӧя могмӧдӧмсӧ переработайтӧм да  сӧвмӧдӧм вылӧ инвестиция кредитъяс (заёмъяс) кузя прӧчент ставка юкӧн бергӧдӧм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6 062,8</w:t>
            </w:r>
          </w:p>
        </w:tc>
      </w:tr>
      <w:tr>
        <w:trPr>
          <w:trHeight w:hRule="atLeast" w:val="9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6 062,8</w:t>
            </w:r>
          </w:p>
        </w:tc>
      </w:tr>
      <w:tr>
        <w:trPr>
          <w:trHeight w:hRule="atLeast" w:val="8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 xml:space="preserve">Быдмӧг быдтан юкӧнын видз-му овмӧс вузӧс вӧчысьяслы йитчытӧм отсӧг сетӧм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9 753,7</w:t>
            </w:r>
          </w:p>
        </w:tc>
      </w:tr>
      <w:tr>
        <w:trPr>
          <w:trHeight w:hRule="atLeast" w:val="10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9 753,7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Племеннӧй скӧт видзӧмлы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14 801,7</w:t>
            </w:r>
          </w:p>
        </w:tc>
      </w:tr>
      <w:tr>
        <w:trPr>
          <w:trHeight w:hRule="atLeast" w:val="87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14 801,7</w:t>
            </w:r>
          </w:p>
        </w:tc>
      </w:tr>
      <w:tr>
        <w:trPr>
          <w:trHeight w:hRule="atLeast" w:val="4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1 литра вузалӧм вузӧс йӧв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11 707,8</w:t>
            </w:r>
          </w:p>
        </w:tc>
      </w:tr>
      <w:tr>
        <w:trPr>
          <w:trHeight w:hRule="atLeast" w:val="9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11 707,8</w:t>
            </w:r>
          </w:p>
        </w:tc>
      </w:tr>
      <w:tr>
        <w:trPr>
          <w:trHeight w:hRule="atLeast" w:val="8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Войвыв кӧр, марал да яй вылӧ табунъясӧн быдтан вӧв юр содтӧм вылӧ рӧскод юкӧн вештӧм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6 620,5</w:t>
            </w:r>
          </w:p>
        </w:tc>
      </w:tr>
      <w:tr>
        <w:trPr>
          <w:trHeight w:hRule="atLeast" w:val="9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260 17 00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6 620,5</w:t>
            </w:r>
          </w:p>
        </w:tc>
      </w:tr>
      <w:tr>
        <w:trPr>
          <w:trHeight w:hRule="atLeast" w:val="111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Скӧт видзӧм сӧвмӧдӧм, скӧт видзан прӧдукция переработайтӧм да иналӧм вылӧ инвестиция кредитъяс (заёмъяс) кузя прӧчент ставка юкӧн бергӧдӧм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4 282,1</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4 282,1</w:t>
            </w:r>
          </w:p>
        </w:tc>
      </w:tr>
      <w:tr>
        <w:trPr>
          <w:trHeight w:hRule="atLeast" w:val="128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rFonts w:cs="Times New Roman"/>
                <w:color w:val="000000"/>
                <w:sz w:val="20"/>
                <w:szCs w:val="20"/>
                <w:lang w:val="kpv-RU"/>
              </w:rPr>
              <w:t>Скӧт видзӧм сӧвмӧдӧм, скӧт видзан прӧдукция рыноклысь инфраструктурасӧ да логистическӧя могмӧдӧсӧ переработайтӧм да  сӧвмӧдӧм вылӧ инвестиция кредитъяс (заёмъяс) кузя прӧчент ставка юкӧн бергӧдӧм</w:t>
            </w:r>
          </w:p>
          <w:p>
            <w:pPr>
              <w:pStyle w:val="style0"/>
              <w:ind w:hanging="0" w:left="88" w:right="0"/>
              <w:jc w:val="both"/>
            </w:pPr>
            <w:r>
              <w:rPr/>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12 198,0</w:t>
            </w:r>
          </w:p>
        </w:tc>
      </w:tr>
      <w:tr>
        <w:trPr>
          <w:trHeight w:hRule="atLeast" w:val="8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12 198,0</w:t>
            </w:r>
          </w:p>
        </w:tc>
      </w:tr>
      <w:tr>
        <w:trPr>
          <w:trHeight w:hRule="atLeast" w:val="11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bidi="ar-SA" w:eastAsia="ru-RU" w:val="kpv-RU"/>
              </w:rPr>
              <w:t>Скӧт видзан юкӧнын видз-му овмӧс страхуйтан сёрнитчӧм серти урчитӧм страхӧвӧй премия мынтӧм вылӧ видз-му овмӧс вузӧс вӧчысьяслысь рӧскод юкӧн бергӧдӧм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630,3</w:t>
            </w:r>
          </w:p>
        </w:tc>
      </w:tr>
      <w:tr>
        <w:trPr>
          <w:trHeight w:hRule="atLeast" w:val="964"/>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630,3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Фермерӧн лоысьяслы отсӧг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2 652,0</w:t>
            </w:r>
          </w:p>
        </w:tc>
      </w:tr>
      <w:tr>
        <w:trPr>
          <w:trHeight w:hRule="atLeast" w:val="97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2 652,0</w:t>
            </w:r>
          </w:p>
        </w:tc>
      </w:tr>
      <w:tr>
        <w:trPr>
          <w:trHeight w:hRule="atLeast" w:val="4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Аскотыръясын скӧт видзан фермаяс сӧвмӧдӧм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7 170,0</w:t>
            </w:r>
          </w:p>
        </w:tc>
      </w:tr>
      <w:tr>
        <w:trPr>
          <w:trHeight w:hRule="atLeast" w:val="9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260 29 00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7 170,0</w:t>
            </w:r>
          </w:p>
        </w:tc>
      </w:tr>
      <w:tr>
        <w:trPr>
          <w:trHeight w:hRule="atLeast" w:val="93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Ичӧт овмӧс нуӧдысьясӧн дыр кад, шӧр кад да дженьыд кад вылӧ босьтӧм кредитъяс кузя прӧчент ставка юкӧн бергӧдӧм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260 30 00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6 202,1</w:t>
            </w:r>
          </w:p>
        </w:tc>
      </w:tr>
      <w:tr>
        <w:trPr>
          <w:trHeight w:hRule="atLeast" w:val="9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260 30 00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6 202,1</w:t>
            </w:r>
          </w:p>
        </w:tc>
      </w:tr>
      <w:tr>
        <w:trPr>
          <w:trHeight w:hRule="atLeast" w:val="107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Крестьянин (фермер) овмӧсъяслысь, тшӧтш асшӧр уджалысьяслысь, налы вӧдитчӧм вылӧ видз-му овмӧс муясысь му участокъяс ас эмбурӧ оформитігӧн, рӧскод юкӧн бергӧдӧм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260 31 00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78,0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260 31 00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78,0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Чери кыян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270 00 00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494,9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Биологическӧй ва озырлун лӧсьӧдӧм, сыӧн веськӧдлӧм да сійӧс видзӧм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270 04 00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494,9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270 04 00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494,9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75 440,0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«Коми Республикаын кӧр видзӧм сӧвмӧдӧм (2011-2015 вояс)» дыр кадся торъя мога республиканскӧй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38 540,0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38 150,0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Республикаын производство да сёян-юан шыбласъясӧн вӧдитчӧм (2012-2016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1 800,0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Республикаын аквакультура да чери кыйӧм сӧвмӧдӧм (2012-2015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35 100,0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522 48 00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35 100,0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111 239,5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93 920,6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54 865,0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52 880,9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752,6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1 231,5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Мутас органъяс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39 055,6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38 023,4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472,7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559,5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Ичӧт да шӧр предпринимательство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1 108,0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Ичӧт да шӧр предпринимательствоын мероприятиеяс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1 108,0</w:t>
            </w:r>
          </w:p>
        </w:tc>
      </w:tr>
      <w:tr>
        <w:trPr>
          <w:trHeight w:hRule="atLeast" w:val="114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Юридическӧй кывкутысьяслы (канму учреждениеяс кындзи) да торъя йӧзлы – вузӧс, удж, услуга вӧчысьяслы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345 02 00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810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1 108,0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16 211,0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6 464,4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146,3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949,7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5 368,3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Мутас органъяс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9 746,6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4 017,3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55,4</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1 133,9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452 15 00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4 540,0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ОЛАНІН ДА 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53 458,3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Коммунальнӧй овмӧс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53 458,3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15 700,0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«2013 воӧдз сикт социальнӧя сӧвмӧм» Федеральнӧй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15 700,0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«2013 воӧдз сикт социальнӧя сӧвмӧм» федеральнӧй торъя мога уджтасса мероприятиеяс збыльмӧдӧм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15 700,0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Муниципальнӧй киын капитальнӧй стрӧйба объектъяс ӧтувъя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15 700,0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37 758,3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«2013 воӧдз сикт социальнӧя сӧвмӧм» дыр кадся республиканскӧй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37 758,3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Муниципальнӧй киын капитальнӧй стрӧйба объектъяс ӧтувъя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37 758,3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ЙӦЗӦС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11 800,0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Ӧтувъя велӧдӧм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11 800,0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11 800,0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«2013 воӧдз сикт социальнӧя сӧвмӧм» Федеральнӧй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11 800,0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«2013 воӧдз сикт социальнӧя сӧвмӧм» федеральнӧй торъя мога уджтасса мероприятиеяс збыльмӧдӧм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11 800,0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Муниципальнӧй киын капитальнӧй стрӧйба объектъяс ӧтувъя могмӧдӧм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523</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11 800,0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ЙӦЗЛЫ ОТСӦГ СЕТАН ПОЛИТИКА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115 975,5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Олысьясӧс социальнӧя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115 975,5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Федеральнӧй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16 899,0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«2013 воӧдз сикт социальнӧя сӧвмӧм» Федеральнӧй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16 899,0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 xml:space="preserve">«2013 воӧдз сикт социальнӧя сӧвмӧм» федеральнӧй торъя мога уджтасса мероприятиеяс збыльмӧдӧм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16 899,0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Оланін ньӧбӧм вылӧ гражданалы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100 11 99</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16 899,0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99 076,5</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w:t>
            </w:r>
            <w:r>
              <w:rPr>
                <w:color w:val="000000"/>
                <w:sz w:val="20"/>
                <w:szCs w:val="20"/>
                <w:lang w:val="kpv-RU"/>
              </w:rPr>
              <w:t>Сикт социальнӧя сӧвмӧм (2012-2013 вояс)</w:t>
            </w:r>
            <w:r>
              <w:rPr>
                <w:color w:val="000000"/>
                <w:sz w:val="20"/>
                <w:szCs w:val="20"/>
                <w:lang w:val="kpv-RU"/>
              </w:rPr>
              <w:t xml:space="preserve">» дыр кадся республиканскӧй торъя мога уджтас </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99 076,5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Оланін ньӧбӧм вылӧ гражданалы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10</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322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99 076,5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b/>
                <w:bCs/>
                <w:color w:val="000000"/>
                <w:sz w:val="20"/>
                <w:szCs w:val="20"/>
                <w:lang w:val="kpv-RU"/>
              </w:rPr>
              <w:t>КОМИ РЕСПУБЛИКАСА ВЕТЕРИНАРНӦЙ ДӦЗЬӦР СЛУЖБА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157 280,5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157 280,5</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Видз-му овмӧс да чери кыйӧм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137 002,2</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Торъя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300,0</w:t>
            </w:r>
          </w:p>
        </w:tc>
      </w:tr>
      <w:tr>
        <w:trPr>
          <w:trHeight w:hRule="atLeast" w:val="87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Видз-му овмӧс, звер-пӧтка объектъяс видзӧм да наӧн вӧдитчӧм юкӧнын услугаяс сетысь учреждениеяс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129 202,6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129 202,6</w:t>
            </w:r>
          </w:p>
        </w:tc>
      </w:tr>
      <w:tr>
        <w:trPr>
          <w:trHeight w:hRule="atLeast" w:val="95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121 532,0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261 99 00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7 670,6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Дінмуяслӧн торъя мога уджтасъяс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7 499,6</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Республикаын производство да сёян-юан шыбласъясӧн вӧдитчӧм (2012-2016 вояс)» дыр кадся торъя мога республиканскӧй уджтас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7 499,6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522 47 00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7 499,6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экономикаын мукӧд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20 278,4</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18 583,3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18 583,3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17 786,5</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410,0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386,8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1 695,1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1 695,1</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351,9</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1 343,0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вот, ӧктас да мукӧд сьӧм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885</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852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0,2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b/>
                <w:bCs/>
                <w:color w:val="000000"/>
                <w:sz w:val="20"/>
                <w:szCs w:val="20"/>
                <w:lang w:val="kpv-RU"/>
              </w:rPr>
              <w:t>КОМИ РЕСПУБЛИКАСА СЬӦМ ОВМӦС МИНИСТЕРСТВО</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b/>
                <w:bCs/>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b/>
                <w:bCs/>
                <w:color w:val="000000"/>
                <w:sz w:val="20"/>
                <w:szCs w:val="20"/>
              </w:rPr>
              <w:t>8 278 563,9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КАНМУЛӦН ӦТУВЪЯ  МОГЪЯС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441 162,7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Ёрд система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341,7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341,7</w:t>
            </w:r>
          </w:p>
        </w:tc>
      </w:tr>
      <w:tr>
        <w:trPr>
          <w:trHeight w:hRule="atLeast" w:val="10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Россия Федерацияса ӧтувъя юрисдикцияа федеральнӧй ёрдъяслӧн присяжнӧй заседательясӧ кандидатъяслысь списокъяс лӧсьӧдӧм (вежӧм)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341,7</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05</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001 40 00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341,7</w:t>
            </w:r>
          </w:p>
        </w:tc>
      </w:tr>
      <w:tr>
        <w:trPr>
          <w:trHeight w:hRule="atLeast" w:val="100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 овмӧсса, вот да таможеннӧй органъяслы да финансӧвӧй (финансово-бюджетнӧй) дӧзьӧр органъяслы удж нуӧдӧм вылӧ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167 309,2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149 549,3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149 549,3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Уджысь мынтысян фонд да страхӧвӧй взносъяс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140 912,8</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Персоналлы мукӧд сьӧм, уджысь мынтысян фонд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122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3 088,2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5 548,3</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власьт органъясӧс материально-техническӧя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13 859,9</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Шӧр аппарат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13 859,9</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Юӧр да коммуникационнӧй технологияяс юкӧнын вузӧс, уджъяс, услугаяс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3 874,0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9 982,1</w:t>
            </w:r>
          </w:p>
        </w:tc>
      </w:tr>
      <w:tr>
        <w:trPr>
          <w:trHeight w:hRule="atLeast" w:val="171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Россия Федерацияса ёрд актъяс да мирӧвӧй артмӧдчӧмъяс збыльмӧдӧм лёктор кузя, мый вӧчӧма канму власьт органъяслӧн (канму органъяслӧн) либӧ сійӧ органъяслӧн чина йӧзӧн, а сідзжӧ казённӧй учреждениеяслӧн уджлӧн оланпаслы паныд вӧчӧмторйӧн (вӧчтӧмторйӧн)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452 04 00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3,8</w:t>
            </w:r>
          </w:p>
        </w:tc>
      </w:tr>
      <w:tr>
        <w:trPr>
          <w:trHeight w:hRule="atLeast" w:val="437"/>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водзӧстӧг да бергӧдтӧм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3 900,0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Сьӧмкудъяслӧн рӧскодлысь эффективносьтсӧ кыпӧдӧм серти дінмуяслысь уджтасъяс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3 900,0</w:t>
            </w:r>
          </w:p>
        </w:tc>
      </w:tr>
      <w:tr>
        <w:trPr>
          <w:trHeight w:hRule="atLeast" w:val="5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3 900,0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Резервнӧй фондъяс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68 839,1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spacing w:line="200" w:lineRule="atLeast"/>
              <w:ind w:hanging="0" w:left="88" w:right="0"/>
              <w:jc w:val="left"/>
            </w:pPr>
            <w:r>
              <w:rPr>
                <w:color w:val="000000"/>
                <w:sz w:val="20"/>
                <w:szCs w:val="20"/>
                <w:lang w:val="kpv-RU"/>
              </w:rPr>
              <w:t>Резервнӧй фондъяс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68 839,1</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Россия Федерациялӧн субъектъясса олӧмӧ пӧртысь власьт канму органъяслӧн резервнӧй фондъяс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68 839,1</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20"/>
              <w:spacing w:after="0" w:before="0" w:line="200" w:lineRule="atLeast"/>
              <w:ind w:hanging="0" w:left="88" w:right="0"/>
              <w:contextualSpacing w:val="false"/>
              <w:jc w:val="left"/>
            </w:pPr>
            <w:r>
              <w:rPr>
                <w:rFonts w:ascii="Times New Roman" w:cs="Times New Roman" w:hAnsi="Times New Roman"/>
                <w:sz w:val="20"/>
                <w:szCs w:val="20"/>
                <w:lang w:val="kpv-RU"/>
              </w:rPr>
              <w:t>Коми</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Республикаса</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Веськӧдлан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котырлӧн</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резервнӧй</w:t>
            </w:r>
            <w:r>
              <w:rPr>
                <w:rFonts w:ascii="Times New Roman" w:cs="Times New Roman" w:eastAsia="Times New Roman" w:hAnsi="Times New Roman"/>
                <w:sz w:val="20"/>
                <w:szCs w:val="20"/>
                <w:lang w:val="kpv-RU"/>
              </w:rPr>
              <w:t xml:space="preserve"> </w:t>
            </w:r>
            <w:r>
              <w:rPr>
                <w:rFonts w:ascii="Times New Roman" w:cs="Times New Roman" w:hAnsi="Times New Roman"/>
                <w:sz w:val="20"/>
                <w:szCs w:val="20"/>
                <w:lang w:val="kpv-RU"/>
              </w:rPr>
              <w:t>фонд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070 04 01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18 800,0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Резервнӧй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070 04 01</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18 800,0</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Виччысьтӧмторъясысь да неминучаясысь ӧлӧдӧм да найӧс бырӧдӧм вылӧ Коми Республикаса Веськӧдлан котырлӧн резервнӧй фонд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070 04 02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50 039,1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Резервнӧй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070 04 02</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50 039,1</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Канмулӧн мукӧд ӧтувъя мог</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204 672,7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87 447,1</w:t>
            </w:r>
          </w:p>
        </w:tc>
      </w:tr>
      <w:tr>
        <w:trPr>
          <w:trHeight w:hRule="atLeast" w:val="32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«Мутасъясын, кӧнi абуӧсь военнӧй комиссариатъяс, медводдза воинскӧй учёт кузя уджмогъяс збыльмӧдӧм вылӧ овмӧдчӧминъясса сьӧмкудъяслы субвенцияяс арталӧм да сетӧм кузя канму уджмогъяс Коми Республикаын муниципальнӧй районъясса меставывса асвеськӧдлан органъяслы сетӧм йылысь» Коми Республикаса Оланпас серти мутасъясын, кӧнi абуӧсь военнӧй комиссариатъяс, медводдза воинскӧй учёт кузя уджмогъяс збыльмӧдӧм вылӧ овмӧдчӧминъясса сьӧмкудъяслы субвенцияяс арталӧм да сетӧм кузя Коми Республикаса  канму уджмогъяс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002 70 00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82,0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002 70 00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82,0</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Ведомствоувса учреждениеяслысь удж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87 365,1</w:t>
            </w:r>
          </w:p>
        </w:tc>
      </w:tr>
      <w:tr>
        <w:trPr>
          <w:trHeight w:hRule="atLeast" w:val="9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услугаяс сетӧм (уджъяс вӧчӧм) вылӧ канму задание сьӧмӧн могмӧдӧм вылӧ сьӧмкуд учреждениеяслы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85 079,6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 учреждениеяслы мукӧд мог вылӧ субсидияяс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002 99 00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612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2 285,5</w:t>
            </w:r>
          </w:p>
        </w:tc>
      </w:tr>
      <w:tr>
        <w:trPr>
          <w:trHeight w:hRule="atLeast" w:val="7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Канмуӧн ӧтувъя веськӧдлӧмкӧд йитчӧм канму могъяс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27 225,6</w:t>
            </w:r>
          </w:p>
        </w:tc>
      </w:tr>
      <w:tr>
        <w:trPr>
          <w:trHeight w:hRule="atLeast" w:val="75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Республикаын искъяс (казна) кузя ёрдлысь актъяс збыльмӧдӧмкӧд йитчӧм рӧскод</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5 000,0</w:t>
            </w:r>
          </w:p>
        </w:tc>
      </w:tr>
      <w:tr>
        <w:trPr>
          <w:trHeight w:hRule="atLeast" w:val="19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Россия Федерацияса ёрд актъяс да мирӧвӧй артмӧдчӧмъяс збыльмӧдӧм лёктор кузя, мый вӧчӧма канму власьт органъяслӧн (канму органъяслӧн) либӧ сійӧ органъяслӧн чина йӧзӧн, а сідзжӧ казённӧй учреждениеяслӧн уджлӧн оланпаслы паныд вӧчӧмторйӧн (вӧчтӧмторйӧн)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831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5 000,0</w:t>
            </w:r>
          </w:p>
        </w:tc>
      </w:tr>
      <w:tr>
        <w:trPr>
          <w:trHeight w:hRule="atLeast" w:val="50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Канмулысь мукӧд кӧсйысьӧм олӧмӧ пӧртӧм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22 225,6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Канму могъяслы мукӧд вузӧс, удж да услуга ньӧбӧм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244</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10 070,8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Резервнӧй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092 03 00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870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12 154,8</w:t>
            </w:r>
          </w:p>
        </w:tc>
      </w:tr>
      <w:tr>
        <w:trPr>
          <w:trHeight w:hRule="atLeast" w:val="5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водзӧстӧг да бергӧдтӧм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90 000,0</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Сьӧмкудъяслӧн рӧскодлысь эффективносьтсӧ кыпӧдӧм серти дінмуяслысь уджтасъяс збыльмӧдӧм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40 000,0</w:t>
            </w:r>
          </w:p>
        </w:tc>
      </w:tr>
      <w:tr>
        <w:trPr>
          <w:trHeight w:hRule="atLeast" w:val="108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Субсидияяс, канму киын да муниципальнӧй киын капитальнӧй стрӧйба объектъяс ӧтув сьӧмӧн могмӧдӧм вылӧ субсидияяс кындзи</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520 24 00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40 000,0</w:t>
            </w:r>
          </w:p>
        </w:tc>
      </w:tr>
      <w:tr>
        <w:trPr>
          <w:trHeight w:hRule="atLeast" w:val="12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Коми Республикаын кар кытшъясса да муниципальнӧй районъясса муниципальнӧй юкӧнъяслы, кодъяс шедӧдісны медбур помшуӧмъяс меставывса сьӧмкудйын вот да абу вот чӧжӧс база содтӧм кузя, грантъяс сетӧм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сьӧмкудкостса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520 60 00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50 000,0</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НАЦИОНАЛЬНӦЙ ОБОРОНА</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22 851,6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Мобилизация да невойскӧвӧй дасьлун</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22 851,6</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22 851,6</w:t>
            </w:r>
          </w:p>
        </w:tc>
      </w:tr>
      <w:tr>
        <w:trPr>
          <w:trHeight w:hRule="atLeast" w:val="64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Урчитӧм могъяс серти юрнуӧдӧм да веськӧдлӧм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22 851,6</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Медводдза воинскӧй учёт нуӧдӧм мутасъясын, кӧні абуӧсь военнӧй комиссариатъяс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001 36 00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22 851,6</w:t>
            </w:r>
          </w:p>
        </w:tc>
      </w:tr>
      <w:tr>
        <w:trPr>
          <w:trHeight w:hRule="atLeast" w:val="498"/>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1 073 663,2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 ДА МУНИЦИПАЛЬНӦЙ УДЖЙӦЗ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1 073 663,2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Канмулысь пытшкӧсса да муниципальнӧй уджйӧз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065 00 00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1 073 663,2</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субъектлысь канму уджйӧз кузя прӧчентъяс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1 073 663,2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субъектлысь канму уджйӧз могмӧдӧм прӧчентъяс мынтӧм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13</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065 02 00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720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1 073 663,2</w:t>
            </w:r>
          </w:p>
        </w:tc>
      </w:tr>
      <w:tr>
        <w:trPr>
          <w:trHeight w:hRule="atLeast" w:val="11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РОССИЯ ФЕДЕРАЦИЯСА СУБЪЕКТЪЯСЛӦН ДА МУНИЦИПАЛЬНӦЙ ЮКӦНЪЯСЛӦН СЬӦМКУДЪЯСЛЫ ӦТУВЪЯ СЯМА 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00</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6 740 886,4</w:t>
            </w:r>
          </w:p>
        </w:tc>
      </w:tr>
      <w:tr>
        <w:trPr>
          <w:trHeight w:hRule="atLeast" w:val="126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Россия Федерацияса субъектъяслысь да муниципальнӧй юкӧнъясса субъектъяслысь сьӧмкудйын судзсянлун ӧткодялӧм вылӧ дотацияяс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3 662 596,5</w:t>
            </w:r>
          </w:p>
        </w:tc>
      </w:tr>
      <w:tr>
        <w:trPr>
          <w:trHeight w:hRule="atLeast" w:val="42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Сьӧмкудйын судзсянлун ӧткодялӧм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516 00 00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3 662 596,5</w:t>
            </w:r>
          </w:p>
        </w:tc>
      </w:tr>
      <w:tr>
        <w:trPr>
          <w:trHeight w:hRule="atLeast" w:val="42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Сьӧмкудйын судзсянлун ӧткодялӧм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516 01 00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3 662 596,5</w:t>
            </w:r>
          </w:p>
        </w:tc>
      </w:tr>
      <w:tr>
        <w:trPr>
          <w:trHeight w:hRule="atLeast" w:val="86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Сьӧм отсӧг дінму фондысь овмӧдчӧминъяслӧн сьӧмкудйын судзсянлун ӧткодялӧм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516 01 10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16 418,7</w:t>
            </w:r>
          </w:p>
        </w:tc>
      </w:tr>
      <w:tr>
        <w:trPr>
          <w:trHeight w:hRule="atLeast" w:val="110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Россия Федерацияса субъектъяслысь да муниципальнӧй юкӧнъясса субъектъяслысь сьӧмкудйын судзсянлун ӧткодялӧм вылӧ дотацияяс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516 01 10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16 418,7</w:t>
            </w:r>
          </w:p>
        </w:tc>
      </w:tr>
      <w:tr>
        <w:trPr>
          <w:trHeight w:hRule="atLeast" w:val="87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val="kpv-RU"/>
              </w:rPr>
              <w:t>Сьӧм отсӧг дінму фондысь муниципальнӧй районъяслӧн (кар кытшъяслӧн) сьӧмкудйын судзсянлун ӧткодялӧм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516 01 20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3 646 177,8</w:t>
            </w:r>
          </w:p>
        </w:tc>
      </w:tr>
      <w:tr>
        <w:trPr>
          <w:trHeight w:hRule="atLeast" w:val="109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Россия Федерацияса субъектъяслысь да муниципальнӧй юкӧнъясса субъектъяслысь сьӧмкудйын судзсянлун ӧткодялӧм вылӧ дотацияяс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01</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516 01 20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511</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3 646 177,8</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дотация</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2 625 748,2</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Дотацияяс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517 00 00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2 625 748,2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bidi="ar-SA" w:eastAsia="ru-RU" w:val="kpv-RU"/>
              </w:rPr>
              <w:t>Сьӧмкудъяс сбалансируйтöм кузя отсӧг мераяс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2 625 748,2</w:t>
            </w:r>
          </w:p>
        </w:tc>
      </w:tr>
      <w:tr>
        <w:trPr>
          <w:trHeight w:hRule="atLeast" w:val="105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Сьӧмкудъяс сбалансируйтöм кузя мераяслы Россия Федерацияса субъектъяслӧн да муниципальнӧй юкӧнъяслӧн сьӧмкудъяслы дотацияяс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02</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517 02 00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512</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2 625 748,2</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Ӧтувъя сяма сьӧмкудкостса мукӧд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452 541,7</w:t>
            </w:r>
          </w:p>
        </w:tc>
      </w:tr>
      <w:tr>
        <w:trPr>
          <w:trHeight w:hRule="atLeast" w:val="630"/>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Мукӧд водзӧстӧг да бергӧдтӧм сьӧм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442 309,3</w:t>
            </w:r>
          </w:p>
        </w:tc>
      </w:tr>
      <w:tr>
        <w:trPr>
          <w:trHeight w:hRule="atLeast" w:val="94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sz w:val="20"/>
                <w:szCs w:val="20"/>
                <w:lang w:bidi="ar-SA" w:eastAsia="ru-RU" w:val="kpv-RU"/>
              </w:rPr>
              <w:t>Меставывса сӧвмӧдан уджтасъяс олӧмӧ пӧртӧм да шахтёрскӧй каръяс да посёлокъяс уджӧн могмӧдӧм</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442 309,3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rFonts w:cs="Times New Roman"/>
                <w:color w:val="000000"/>
                <w:sz w:val="20"/>
                <w:szCs w:val="20"/>
                <w:lang w:val="kpv-RU"/>
              </w:rPr>
              <w:t>Мукӧд сьӧмкудкостса трансферт</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520 01 00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540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442 309,3</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Сьӧмкудкостса трансфертъяс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521 00 00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10 232,4</w:t>
            </w:r>
          </w:p>
        </w:tc>
      </w:tr>
      <w:tr>
        <w:trPr>
          <w:trHeight w:hRule="atLeast" w:val="1902"/>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sz w:val="20"/>
                <w:szCs w:val="20"/>
                <w:lang w:val="kpv-RU"/>
              </w:rPr>
              <w:t>Индӧм ногӧн меставывса асвеськӧдлан органъяслы Россия Федерациялысь, Россия Федерацияса субъектъяслысь сетӧм канму уджмогъяс збыльмӧдігӧн муниципальнӧй юкӧнъяслысь артмӧм рӧскод кӧсйысьӧмъяс сьӧмӧн могмӧдӧм вылӧ муниципальнӧй юкӧнъяслӧн сьӧмкудъяслы 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521 02 00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10 232,4</w:t>
            </w:r>
          </w:p>
        </w:tc>
      </w:tr>
      <w:tr>
        <w:trPr>
          <w:trHeight w:hRule="atLeast" w:val="1213"/>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left"/>
            </w:pPr>
            <w:r>
              <w:rPr>
                <w:color w:val="000000"/>
                <w:sz w:val="20"/>
                <w:szCs w:val="20"/>
                <w:lang w:val="kpv-RU"/>
              </w:rPr>
              <w:t>Коми Республикаын овмӧдчӧминъяслысь сьӧмкудйын судзсянлун ӧткодялӧм вылӧ дотацияяс  арталӧм да сетӧм кузя канму уджмогъяс збыльмӧдӧм вылӧ 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0"/>
                <w:szCs w:val="20"/>
              </w:rPr>
              <w:t>521 02 20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0"/>
                <w:szCs w:val="20"/>
              </w:rPr>
              <w:t>10 232,4</w:t>
            </w:r>
          </w:p>
        </w:tc>
      </w:tr>
      <w:tr>
        <w:trPr>
          <w:trHeight w:hRule="atLeast" w:val="315"/>
          <w:cantSplit w:val="false"/>
        </w:trPr>
        <w:tc>
          <w:tcPr>
            <w:tcW w:type="dxa" w:w="4412"/>
            <w:tcBorders>
              <w:top w:val="none"/>
              <w:left w:color="00000A" w:space="0" w:sz="4" w:val="single"/>
              <w:bottom w:color="00000A" w:space="0" w:sz="4" w:val="single"/>
              <w:right w:val="none"/>
            </w:tcBorders>
            <w:shd w:fill="FFFFFF" w:val="clear"/>
            <w:tcMar>
              <w:left w:type="dxa" w:w="-5"/>
            </w:tcMar>
            <w:vAlign w:val="center"/>
          </w:tcPr>
          <w:p>
            <w:pPr>
              <w:pStyle w:val="style0"/>
              <w:ind w:hanging="0" w:left="88" w:right="0"/>
              <w:jc w:val="both"/>
            </w:pPr>
            <w:r>
              <w:rPr>
                <w:color w:val="000000"/>
                <w:sz w:val="20"/>
                <w:szCs w:val="20"/>
                <w:lang w:val="kpv-RU"/>
              </w:rPr>
              <w:t>Субвенцияяс</w:t>
            </w:r>
          </w:p>
        </w:tc>
        <w:tc>
          <w:tcPr>
            <w:tcW w:type="dxa" w:w="710"/>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2"/>
                <w:szCs w:val="22"/>
              </w:rPr>
              <w:t>892</w:t>
            </w:r>
          </w:p>
        </w:tc>
        <w:tc>
          <w:tcPr>
            <w:tcW w:type="dxa" w:w="599"/>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2"/>
                <w:szCs w:val="22"/>
              </w:rPr>
              <w:t>14</w:t>
            </w:r>
          </w:p>
        </w:tc>
        <w:tc>
          <w:tcPr>
            <w:tcW w:type="dxa" w:w="662"/>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2"/>
                <w:szCs w:val="22"/>
              </w:rPr>
              <w:t>03</w:t>
            </w:r>
          </w:p>
        </w:tc>
        <w:tc>
          <w:tcPr>
            <w:tcW w:type="dxa" w:w="1213"/>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2"/>
                <w:szCs w:val="22"/>
              </w:rPr>
              <w:t>521 02 20</w:t>
            </w:r>
          </w:p>
        </w:tc>
        <w:tc>
          <w:tcPr>
            <w:tcW w:type="dxa" w:w="938"/>
            <w:tcBorders>
              <w:top w:val="none"/>
              <w:left w:color="00000A" w:space="0" w:sz="4" w:val="single"/>
              <w:bottom w:color="00000A" w:space="0" w:sz="4" w:val="single"/>
              <w:right w:val="none"/>
            </w:tcBorders>
            <w:shd w:fill="FFFFFF" w:val="clear"/>
            <w:tcMar>
              <w:left w:type="dxa" w:w="-5"/>
            </w:tcMar>
            <w:vAlign w:val="center"/>
          </w:tcPr>
          <w:p>
            <w:pPr>
              <w:pStyle w:val="style0"/>
              <w:jc w:val="center"/>
            </w:pPr>
            <w:r>
              <w:rPr>
                <w:color w:val="000000"/>
                <w:sz w:val="22"/>
                <w:szCs w:val="22"/>
              </w:rPr>
              <w:t>530</w:t>
            </w:r>
          </w:p>
        </w:tc>
        <w:tc>
          <w:tcPr>
            <w:tcW w:type="dxa" w:w="1853"/>
            <w:tcBorders>
              <w:top w:val="none"/>
              <w:left w:color="00000A" w:space="0" w:sz="4" w:val="single"/>
              <w:bottom w:color="00000A" w:space="0" w:sz="4" w:val="single"/>
              <w:right w:color="00000A" w:space="0" w:sz="4" w:val="single"/>
            </w:tcBorders>
            <w:shd w:fill="FFFFFF" w:val="clear"/>
            <w:tcMar>
              <w:left w:type="dxa" w:w="-5"/>
            </w:tcMar>
            <w:vAlign w:val="center"/>
          </w:tcPr>
          <w:p>
            <w:pPr>
              <w:pStyle w:val="style0"/>
              <w:jc w:val="center"/>
            </w:pPr>
            <w:r>
              <w:rPr>
                <w:color w:val="000000"/>
                <w:sz w:val="22"/>
                <w:szCs w:val="22"/>
              </w:rPr>
              <w:t>10 232,4</w:t>
            </w:r>
          </w:p>
        </w:tc>
      </w:tr>
    </w:tbl>
    <w:p>
      <w:pPr>
        <w:pStyle w:val="style0"/>
      </w:pPr>
      <w:r>
        <w:rPr/>
      </w:r>
    </w:p>
    <w:p>
      <w:pPr>
        <w:pStyle w:val="style0"/>
      </w:pPr>
      <w:r>
        <w:rPr/>
      </w:r>
    </w:p>
    <w:p>
      <w:pPr>
        <w:pStyle w:val="style0"/>
      </w:pPr>
      <w:r>
        <w:rPr/>
      </w:r>
    </w:p>
    <w:sectPr>
      <w:footerReference r:id="rId2" w:type="default"/>
      <w:type w:val="nextPage"/>
      <w:pgSz w:h="16838" w:w="11906"/>
      <w:pgMar w:bottom="1670" w:footer="1134"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ans">
    <w:altName w:val="Arial"/>
    <w:charset w:val="80"/>
    <w:family w:val="swiss"/>
    <w:pitch w:val="variable"/>
  </w:font>
  <w:font w:name="Courier New">
    <w:charset w:val="80"/>
    <w:family w:val="roman"/>
    <w:pitch w:val="variable"/>
  </w:font>
  <w:font w:name="Times New Roman CYR">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sz w:val="22"/>
        <w:szCs w:val="22"/>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Базовый"/>
    <w:next w:val="style0"/>
    <w:pPr>
      <w:widowControl w:val="false"/>
      <w:suppressAutoHyphens w:val="true"/>
    </w:pPr>
    <w:rPr>
      <w:rFonts w:ascii="Times New Roman" w:cs="Lohit Devanagari" w:eastAsia="Bitstream Vera Sans" w:hAnsi="Times New Roman"/>
      <w:color w:val="00000A"/>
      <w:sz w:val="24"/>
      <w:szCs w:val="24"/>
      <w:lang w:bidi="hi-IN" w:eastAsia="zh-CN" w:val="ru-RU"/>
    </w:rPr>
  </w:style>
  <w:style w:styleId="style15" w:type="paragraph">
    <w:name w:val="Заголовок"/>
    <w:basedOn w:val="style0"/>
    <w:next w:val="style16"/>
    <w:pPr>
      <w:keepNext/>
      <w:spacing w:after="120" w:before="240"/>
      <w:contextualSpacing w:val="false"/>
    </w:pPr>
    <w:rPr>
      <w:rFonts w:ascii="Liberation Sans" w:cs="Lohit Devanagari" w:eastAsia="Bitstream Vera Sans" w:hAnsi="Liberation Sans"/>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Lohit Devanagari"/>
    </w:rPr>
  </w:style>
  <w:style w:styleId="style18" w:type="paragraph">
    <w:name w:val="Название"/>
    <w:basedOn w:val="style0"/>
    <w:next w:val="style18"/>
    <w:pPr>
      <w:suppressLineNumbers/>
      <w:spacing w:after="120" w:before="120"/>
      <w:contextualSpacing w:val="false"/>
    </w:pPr>
    <w:rPr>
      <w:rFonts w:cs="Lohit Devanagari"/>
      <w:i/>
      <w:iCs/>
      <w:sz w:val="24"/>
      <w:szCs w:val="24"/>
    </w:rPr>
  </w:style>
  <w:style w:styleId="style19" w:type="paragraph">
    <w:name w:val="Указатель"/>
    <w:basedOn w:val="style0"/>
    <w:next w:val="style19"/>
    <w:pPr>
      <w:suppressLineNumbers/>
    </w:pPr>
    <w:rPr>
      <w:rFonts w:cs="Lohit Devanagari"/>
    </w:rPr>
  </w:style>
  <w:style w:styleId="style20" w:type="paragraph">
    <w:name w:val="Текст1"/>
    <w:basedOn w:val="style0"/>
    <w:next w:val="style20"/>
    <w:pPr>
      <w:spacing w:after="200" w:before="0" w:line="276" w:lineRule="auto"/>
      <w:contextualSpacing w:val="false"/>
    </w:pPr>
    <w:rPr>
      <w:rFonts w:ascii="Courier New" w:cs="Courier New" w:eastAsia="Calibri" w:hAnsi="Courier New"/>
      <w:sz w:val="22"/>
      <w:szCs w:val="22"/>
      <w:lang w:val="zxx-"/>
    </w:rPr>
  </w:style>
  <w:style w:styleId="style21" w:type="paragraph">
    <w:name w:val="Текст2"/>
    <w:basedOn w:val="style0"/>
    <w:next w:val="style21"/>
    <w:pPr/>
    <w:rPr>
      <w:rFonts w:ascii="Courier New" w:cs="Courier New" w:hAnsi="Courier New"/>
      <w:lang w:val="zxx-"/>
    </w:rPr>
  </w:style>
  <w:style w:styleId="style22" w:type="paragraph">
    <w:name w:val="Plain Text"/>
    <w:basedOn w:val="style0"/>
    <w:next w:val="style22"/>
    <w:pPr/>
    <w:rPr>
      <w:rFonts w:ascii="Courier New" w:cs="Courier New" w:hAnsi="Courier New"/>
    </w:rPr>
  </w:style>
  <w:style w:styleId="style23" w:type="paragraph">
    <w:name w:val="Название объекта1"/>
    <w:basedOn w:val="style0"/>
    <w:next w:val="style23"/>
    <w:pPr>
      <w:suppressLineNumbers/>
      <w:spacing w:after="120" w:before="120"/>
      <w:contextualSpacing w:val="false"/>
    </w:pPr>
    <w:rPr>
      <w:rFonts w:cs="Lohit Devanagari;MS Mincho"/>
      <w:i/>
      <w:iCs/>
      <w:sz w:val="24"/>
      <w:szCs w:val="24"/>
    </w:rPr>
  </w:style>
  <w:style w:styleId="style24" w:type="paragraph">
    <w:name w:val="Текст3"/>
    <w:basedOn w:val="style0"/>
    <w:next w:val="style24"/>
    <w:pPr/>
    <w:rPr>
      <w:rFonts w:ascii="Courier New" w:cs="Courier New" w:hAnsi="Courier New"/>
      <w:lang w:val="zxx-"/>
    </w:rPr>
  </w:style>
  <w:style w:styleId="style25" w:type="paragraph">
    <w:name w:val="Название объекта2"/>
    <w:basedOn w:val="style0"/>
    <w:next w:val="style25"/>
    <w:pPr>
      <w:suppressLineNumbers/>
      <w:spacing w:after="120" w:before="120"/>
      <w:contextualSpacing w:val="false"/>
    </w:pPr>
    <w:rPr>
      <w:rFonts w:cs="Lohit Devanagari;MS Mincho"/>
      <w:i/>
      <w:iCs/>
      <w:sz w:val="24"/>
      <w:szCs w:val="24"/>
    </w:rPr>
  </w:style>
  <w:style w:styleId="style26" w:type="paragraph">
    <w:name w:val="Содержимое таблицы"/>
    <w:basedOn w:val="style0"/>
    <w:next w:val="style26"/>
    <w:pPr>
      <w:suppressLineNumbers/>
    </w:pPr>
    <w:rPr/>
  </w:style>
  <w:style w:styleId="style27" w:type="paragraph">
    <w:name w:val="Заголовок таблицы"/>
    <w:basedOn w:val="style26"/>
    <w:next w:val="style27"/>
    <w:pPr>
      <w:suppressLineNumbers/>
      <w:jc w:val="center"/>
    </w:pPr>
    <w:rPr>
      <w:b/>
      <w:bCs/>
    </w:rPr>
  </w:style>
  <w:style w:styleId="style28" w:type="paragraph">
    <w:name w:val="Нижний колонтитул"/>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2013-10-14T10:20:50.00Z</dcterms:created>
  <dc:creator>Natasha Vorobjeva</dc:creator>
  <cp:revision>0</cp:revision>
</cp:coreProperties>
</file>