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олысьяслы сетісны повтӧмлунысь, смеллунысь да йӧз вӧсна тӧждысьӧмысь наградаяс (кувсьӧм бӧрын)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Сора тӧлысь 26 лунӧ Коми Республикаса Юралысь Владимир Уйба сетіс торъя военнӧй операция дырйи Чужан му вӧсна пӧгибнитӧм военнослужащӧйяслӧн семьяяслы Повтӧмлун орденъяс.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«Миян геройяс пӧртісны олӧмӧ воинскӧй да гражданскӧй могсӧ, пуктісны юрнысӧ миянӧс, странанымӧс, Чужан мунымлысь асшӧрлунсӧ  неонацистъясысь дорйигӧн, – пасйис Коми Республикаса Юралысь Владимир Уйба. – Зэв сьӧкыд воштыны дона да матысса мортӧс. Но ме кӧсъяс шуны, мый зонъяс пӧгибнитісны меддонатор вӧсна – Чужан му да аслас рӧдвуж вӧсна. Быд мортлӧн, а медводз мужичӧйлӧн, олӧмын медшӧр могыс – дорйыны ассьыс семьясӧ, Чужан мусӧ, </w:t>
      </w:r>
      <w:r>
        <w:rPr>
          <w:rFonts w:ascii="Times New Roman" w:hAnsi="Times New Roman"/>
          <w:sz w:val="28"/>
          <w:szCs w:val="28"/>
          <w:lang w:val="kpv-RU"/>
        </w:rPr>
        <w:t>матыстны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ерм</w:t>
      </w:r>
      <w:r>
        <w:rPr>
          <w:rFonts w:ascii="Times New Roman" w:hAnsi="Times New Roman"/>
          <w:sz w:val="28"/>
          <w:szCs w:val="28"/>
          <w:lang w:val="kpv-RU"/>
        </w:rPr>
        <w:t>ӧм</w:t>
      </w:r>
      <w:r>
        <w:rPr>
          <w:rFonts w:ascii="Times New Roman" w:hAnsi="Times New Roman"/>
          <w:sz w:val="28"/>
          <w:szCs w:val="28"/>
          <w:lang w:val="kpv-RU"/>
        </w:rPr>
        <w:t xml:space="preserve">. Найӧ вермисны нин. Талун сьӧкыд гӧгӧрвоны, мый ми воюйтам сійӧ мирыскӧд, кодӧс </w:t>
      </w:r>
      <w:r>
        <w:rPr>
          <w:rFonts w:ascii="Times New Roman" w:hAnsi="Times New Roman"/>
          <w:sz w:val="28"/>
          <w:szCs w:val="28"/>
          <w:lang w:val="kpv-RU"/>
        </w:rPr>
        <w:t xml:space="preserve">дедъясным да прадедъясным </w:t>
      </w:r>
      <w:r>
        <w:rPr>
          <w:rFonts w:ascii="Times New Roman" w:hAnsi="Times New Roman"/>
          <w:sz w:val="28"/>
          <w:szCs w:val="28"/>
          <w:lang w:val="kpv-RU"/>
        </w:rPr>
        <w:t>мездісны 1941-1945 воясын. Войтыр, кодъясӧс нартитісны фашистъяс, мукӧдыс на пиысь тышкасисны накӧд, талун сувтӧны нацистъяслӧн внукъяс да правнукъяс дор. Но тадзи артмис. Планъясыс налӧн вӧліны тшӧтш жӧ гитлеровскӧйӧсь – уськӧдчыны Россия вылӧ да юклыны сійӧс НАТО-лӧн сценарий серти. Дерт, война дырйи йӧзыс пӧгибнитӧны. Миян могным – видзны да нэммӧдны зонъяс йылысь паметьсӧ, висьтавны налӧн подвиг йылысь быдмысь войтырлы. Повтӧмлунысь да героизмысь зонъяслы сетісны Россия Федерацияса наградаяс. Менам пыдди пуктана мог – сетны тайӧ наградаяссӧ тіянлы».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Россия Федерацияса Президентлӧн Индӧдӧн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 xml:space="preserve"> воинскӧй мог олӧмӧ пӧртігӧн</w:t>
      </w:r>
      <w:r>
        <w:rPr>
          <w:rFonts w:ascii="Times New Roman" w:hAnsi="Times New Roman"/>
          <w:sz w:val="28"/>
          <w:szCs w:val="28"/>
          <w:lang w:val="kpv-RU"/>
        </w:rPr>
        <w:t xml:space="preserve"> повтӧмлунысь, смеллунысь да йӧз вӧсна тӧждысьӧмысь Повтӧмлун орденъяс кувсьӧм бӧрын сетӧма: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Медводдза статьяса старшина Артур Рифкатович Ахметшин. Чужис Чечняын, военнӧй служба вылӧ кортӧдз оліс Усинскын. Служитіс мотострелкӧвӧй батальонын. Пӧгибнитіс спецоперацияса могъяссӧ олӧмӧ пӧртігӧн 2023 вося рака тӧлысьын. Орденсӧ сетӧма военнослужащӧйлӧн чой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>лы.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Ефрейтор Алексей Юрьевич Пономарёв. Чужис Сыктывкарын. Спецоперация дырйи пӧртіс олӧмӧ боевӧй могъяс мотострелкӧвӧй батальонса старшӧй стрелок чинын. Пӧгибнитіс 2023 вося рака тӧлысьын. Орденсӧ сетӧма военнослужащӧйлӧн дӧвалы да мам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>лы.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Радӧвӧй Илья Александрович Сазанов. Чужис Сыктывкарын. Служитіс штурмӧвӧй отрядса отделениеын командирӧн. Пӧгибнитіс 2023 вося косму тӧлысьын. Орденсӧ сетӧма военнослужащӧйлӧн бать-мам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>лы.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Радӧвӧй Владимир Владимирович Тарабукин. Чужис Кулӧмдін районса Керчомъя сиктын. Служитіс штурмӧвӧй отрядын. Пӧгибнитіс 2023 вося косму тӧлысьын. Орденсӧ сетӧма военнослужащӧйлӧн дӧвалы да нылыслы.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Россия Федерацияса Президентлӧн Индӧдӧн пӧгибнитны верман  боевӧй условиеясын могъяс олӧмӧ пӧртігӧн повтӧмлунысь да йӧз вӧсна тӧждысьӧмысь Повтӧмлун орден кувсьӧм бӧрын сетӧма: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Радӧвӧй Юрий Михайлович Сартаков. Чужис Мылдін районса Мылва посёлокын. Служитіс самоходно-артиллерийскӧй взводса водитель-гранатомётчик чинын. Кувсис доймалӧмысь Москваын Бурденко нима госпитальын. Орденсӧ сетӧма военнослужащӧйлӧн мамыслы.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«Менам, Коми Республикаса Веськӧдлан котырлӧн, муниципалитетъясӧн юрнуӧдысьяслӧн мог – сетны быд боксянь отсӧг. Ми пыр кутам отсасьны, мыйӧн вермам. Энӧ дзебӧй мытшӧдъясныдтӧ, висьталӧй миянлы сьӧкыдлунъяс йылысь. Мыйӧн вермам отсалам, Став мирӧн отсалам тіянлы. Аттьӧ тіянлы!» – шуис церемония помын Владимир Уйба.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2843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2023.07.27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Жители Коми награждены за мужество, отвагу и самоотверженность (посмертно)</w:t>
      </w:r>
      <w:r>
        <w:rPr>
          <w:rFonts w:ascii="Times New Roman" w:hAnsi="Times New Roman"/>
          <w:sz w:val="28"/>
          <w:szCs w:val="28"/>
          <w:lang w:val="kpv-RU"/>
        </w:rPr>
        <w:t xml:space="preserve"> июля Глава Республики Коми Владимир Уйба передал ордена Мужества семьям военнослужащих, погибших за Родину в ходе проведения специальной военной операции.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«Наши герои выполнили свой воинский и гражданский долг, отдали свои жизни, защищая нас с вами, защищая нашу страну, суверенитет нашей Родины от новой напасти – неонацистов, - отметил Глава Республики Коми Владимир Уйба. – Нет и никогда не будет слов, которые смогли бы восполнить боль утраты родного и близкого человека. Но я хочу сказать, что ребята погибли за самое светлое и самое ценное – за Родину и за своих родных. Смысл жизни любого человека, в первую очередь, мужчины – встать на защиту семьи, Родины и стоять до последнего, до Победы. Они уже победили. Сложно сегодня принять, что мы воюем с тем миром, который наши деды и прадеды освобождали в 1941-1945 годах. Народы, которые тогда были под пятой у фашистов, часть из которых сражалась в рядах сопротивления, сегодня поддерживают внуков и правнуков нацистов. Но такова историческая правда. Планы у них были такие же гитлеровские – пойти на захват России, на её передел по натовскому сценарию. Конечно, война без потерь не бывает. И наша с вами задача – сохранить и увековечить память о наших ребятах, рассказать об их подвигах следующим поколениям. За отвагу и проявленный героизм наши ребята удостоены высоких наград Российской Федерации. И сегодня для меня великая честь передать эти награды вам».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Указом Президента Российской Федерации за мужество, отвагу и самоотверженность, проявленные при исполнении воинского долга орденом Мужества награждены посмертно: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Старшина первой статьи Артур Рифкатович Ахметшин. Родился в Чечне, до призыва на военную службу проживал в Усинске. Служил в мотострелковом батальоне. Погиб, выполняя задачи спецоперации, в марте 2023 года. Орден передан сестре военнослужащего.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Ефрейтор Алексей Юрьевич Пономарёв. Родился в Сыктывкаре. На спецоперации выполнял боевые задачи в должности старшего стрелка мотострелкового батальона. Погиб в марте 2023 года. Орден передан вдове и матери военнослужащего.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Рядовой Илья Александрович Сазанов. Родился в Сыктывкаре. Служил командиром отделения штурмового отряда. Погиб в апреле 2023 года. Орден передан родителям военнослужащего.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Рядовой Владимир Владимирович Тарабукин. Уроженец села Керчомья Усть-Куломского района. Служил в штурмовом отряде. Погиб в апреле 2023 года. Орден передан вдове и дочери военнослужащего.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Указом Президента Российской Федерации за отвагу и самоотверженность, проявленные при выполнении задач в боевых условиях, сопряженных с риском для жизни, орденом Мужества награжден посмертно: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Рядовой Юрий Михайлович Сартаков. Родился в посёлке Мылва Троицко-Печорского района. Проходил службу в должности водителя-гранатомётчика самоходно-артиллерийского взвода. Умер от полученных ран в госпитале Бурденко в Москве. Орден передан матери военнослужащего.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«Моя задача, задача Правительства Республики Коми, руководителей муниципалитетов – оказывать вам всяческую поддержку. Мы неуклонно будем помогать вам, чем только сможем. Не утаивайте проблемы, не оставайтесь с ними один на один, делитесь с нами вашими сложностями. Всем, чем сможем, поможем всем миром. Спасибо вам!» - сказал в завершении церемонии Владимир Уйба.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316</TotalTime>
  <Application>LibreOffice/7.4.6.2$Windows_X86_64 LibreOffice_project/5b1f5509c2decdade7fda905e3e1429a67acd63d</Application>
  <AppVersion>15.0000</AppVersion>
  <Pages>4</Pages>
  <Words>843</Words>
  <Characters>5661</Characters>
  <CharactersWithSpaces>6500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2023-07-27T10:58:39Z</dcterms:created>
  <dc:creator/>
  <dc:description/>
  <dc:language>ru-RU</dc:language>
  <cp:lastModifiedBy/>
  <dcterms:modified xsi:type="dcterms:W3CDTF">2023-07-31T17:12:25Z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