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618602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6319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46186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363.67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r/>
      <w:r/>
    </w:p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251950" cy="3891781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688910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251949" cy="389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28.50pt;height:306.4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</w:rPr>
      </w:r>
    </w:p>
    <w:p>
      <w:pPr>
        <w:shd w:val="nil"/>
      </w:pPr>
      <w:r>
        <w:br w:type="page" w:clear="all"/>
      </w:r>
      <w:r/>
    </w:p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589815" cy="5888394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996608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7589814" cy="58883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597.62pt;height:463.6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208940" cy="6120701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112211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8208939" cy="61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646.37pt;height:481.9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22920" cy="6020178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554072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6522919" cy="6020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513.62pt;height:474.03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none"/>
        </w:rPr>
      </w:r>
    </w:p>
    <w:p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180365" cy="6003141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644076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8180364" cy="6003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644.12pt;height:472.69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ff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2025-06-04T10:04:16Z</dcterms:modified>
</cp:coreProperties>
</file>